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BD" w:rsidRDefault="006702BD" w:rsidP="006702BD">
      <w:pPr>
        <w:spacing w:before="10" w:after="10" w:line="240" w:lineRule="auto"/>
        <w:jc w:val="center"/>
        <w:rPr>
          <w:rFonts w:eastAsia="Calibri"/>
          <w:b/>
          <w:sz w:val="24"/>
          <w:szCs w:val="24"/>
        </w:rPr>
      </w:pPr>
      <w:r w:rsidRPr="00DE333C">
        <w:rPr>
          <w:rFonts w:eastAsia="Calibri"/>
          <w:b/>
          <w:sz w:val="24"/>
          <w:szCs w:val="24"/>
        </w:rPr>
        <w:t xml:space="preserve">КАЛЕНДАРНОЕ ПЛАНИРОВАНИЕ ВОСПИТАТЕЛЬНО-ОБРАЗОВАТЕЛЬНОЙ РАБОТЫ (на неделю </w:t>
      </w:r>
      <w:r w:rsidR="009530A2">
        <w:rPr>
          <w:rFonts w:eastAsia="Calibri"/>
          <w:b/>
          <w:sz w:val="24"/>
          <w:szCs w:val="24"/>
        </w:rPr>
        <w:t>15.01-19.01.2024</w:t>
      </w:r>
      <w:r w:rsidRPr="00DE333C">
        <w:rPr>
          <w:rFonts w:eastAsia="Calibri"/>
          <w:b/>
          <w:sz w:val="24"/>
          <w:szCs w:val="24"/>
        </w:rPr>
        <w:t>)</w:t>
      </w:r>
    </w:p>
    <w:p w:rsidR="006702BD" w:rsidRPr="00DE333C" w:rsidRDefault="006702BD" w:rsidP="006702BD">
      <w:pPr>
        <w:spacing w:before="10" w:after="10" w:line="240" w:lineRule="auto"/>
        <w:jc w:val="center"/>
        <w:rPr>
          <w:rFonts w:eastAsia="Calibri"/>
          <w:b/>
          <w:sz w:val="24"/>
          <w:szCs w:val="24"/>
        </w:rPr>
      </w:pPr>
    </w:p>
    <w:p w:rsidR="006702BD" w:rsidRPr="00F86F33" w:rsidRDefault="006702BD" w:rsidP="00F86F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86F33">
        <w:rPr>
          <w:rFonts w:ascii="Times New Roman" w:eastAsia="Calibri" w:hAnsi="Times New Roman" w:cs="Times New Roman"/>
          <w:sz w:val="24"/>
          <w:szCs w:val="24"/>
        </w:rPr>
        <w:t>Тема недели:</w:t>
      </w:r>
      <w:r w:rsidRPr="00F86F33">
        <w:rPr>
          <w:rFonts w:ascii="Times New Roman" w:hAnsi="Times New Roman" w:cs="Times New Roman"/>
          <w:sz w:val="24"/>
          <w:szCs w:val="24"/>
        </w:rPr>
        <w:t xml:space="preserve"> </w:t>
      </w:r>
      <w:r w:rsidRPr="00F86F33">
        <w:rPr>
          <w:rFonts w:ascii="Times New Roman" w:hAnsi="Times New Roman" w:cs="Times New Roman"/>
          <w:b/>
          <w:sz w:val="24"/>
          <w:szCs w:val="24"/>
        </w:rPr>
        <w:t>«Зимние виды спорта»</w:t>
      </w:r>
    </w:p>
    <w:p w:rsidR="006702BD" w:rsidRDefault="006702BD" w:rsidP="00F86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3">
        <w:rPr>
          <w:rFonts w:ascii="Times New Roman" w:eastAsia="Calibri" w:hAnsi="Times New Roman" w:cs="Times New Roman"/>
          <w:sz w:val="24"/>
          <w:szCs w:val="24"/>
        </w:rPr>
        <w:t>Цель:</w:t>
      </w:r>
      <w:r w:rsidRPr="00F86F33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зимними видами спорта. Воспитывать стремление вести здоровый образ жизни, заниматься спортом.</w:t>
      </w:r>
    </w:p>
    <w:p w:rsidR="006702BD" w:rsidRPr="00F86F33" w:rsidRDefault="006702BD" w:rsidP="00F86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3">
        <w:rPr>
          <w:rFonts w:ascii="Times New Roman" w:hAnsi="Times New Roman" w:cs="Times New Roman"/>
          <w:sz w:val="24"/>
          <w:szCs w:val="24"/>
        </w:rPr>
        <w:t>Итоговое мероприятие:  Спортивное развлечение на улице «Зимняя олимпиада»</w:t>
      </w:r>
    </w:p>
    <w:p w:rsidR="006702BD" w:rsidRDefault="006702BD" w:rsidP="00F86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F33">
        <w:rPr>
          <w:rFonts w:ascii="Times New Roman" w:hAnsi="Times New Roman" w:cs="Times New Roman"/>
          <w:sz w:val="24"/>
          <w:szCs w:val="24"/>
        </w:rPr>
        <w:t>Ответственные за проведение итогового мероприятия: воспитатели</w:t>
      </w:r>
    </w:p>
    <w:p w:rsidR="00F86F33" w:rsidRPr="00F86F33" w:rsidRDefault="00F86F33" w:rsidP="00F86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2BD" w:rsidRPr="00B35347" w:rsidRDefault="006702BD" w:rsidP="006702BD">
      <w:pPr>
        <w:tabs>
          <w:tab w:val="left" w:pos="3105"/>
        </w:tabs>
        <w:spacing w:before="10" w:after="1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1967"/>
        <w:gridCol w:w="1435"/>
        <w:gridCol w:w="284"/>
        <w:gridCol w:w="1417"/>
        <w:gridCol w:w="1134"/>
        <w:gridCol w:w="410"/>
        <w:gridCol w:w="2992"/>
        <w:gridCol w:w="80"/>
        <w:gridCol w:w="345"/>
        <w:gridCol w:w="2127"/>
        <w:gridCol w:w="2066"/>
      </w:tblGrid>
      <w:tr w:rsidR="006702BD" w:rsidRPr="006E2B30" w:rsidTr="00F52D04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Взаимодействие с родителями/ социальными партнерами</w:t>
            </w:r>
          </w:p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702BD" w:rsidRPr="006E2B30" w:rsidTr="00F52D04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                 </w:t>
            </w:r>
            <w:r w:rsidR="009530A2">
              <w:rPr>
                <w:rFonts w:eastAsia="Calibri"/>
                <w:b/>
                <w:sz w:val="24"/>
                <w:szCs w:val="24"/>
              </w:rPr>
              <w:t xml:space="preserve">   Понедельник- 15</w:t>
            </w:r>
            <w:r w:rsidR="00F86F33">
              <w:rPr>
                <w:rFonts w:eastAsia="Calibri"/>
                <w:b/>
                <w:sz w:val="24"/>
                <w:szCs w:val="24"/>
              </w:rPr>
              <w:t>.01</w:t>
            </w:r>
            <w:r w:rsidRPr="006E2B30">
              <w:rPr>
                <w:rFonts w:eastAsia="Calibri"/>
                <w:b/>
                <w:sz w:val="24"/>
                <w:szCs w:val="24"/>
              </w:rPr>
              <w:t>.</w:t>
            </w:r>
            <w:r w:rsidRPr="00D51809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 088888  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– 09. 02             Понедельник  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понедельникПонедельник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– 08 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Утро: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Default="006702BD" w:rsidP="00F52D04">
            <w:pPr>
              <w:spacing w:before="10" w:after="200"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B30">
              <w:rPr>
                <w:rFonts w:eastAsia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6702BD" w:rsidRPr="0063360C" w:rsidRDefault="006702BD" w:rsidP="00F52D04">
            <w:pPr>
              <w:spacing w:before="10" w:after="200" w:line="276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3360C">
              <w:rPr>
                <w:sz w:val="24"/>
                <w:szCs w:val="24"/>
              </w:rPr>
              <w:t>Пальчиковая гимнастика</w:t>
            </w:r>
          </w:p>
          <w:p w:rsidR="006702BD" w:rsidRPr="0063360C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9530A2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Формировать умение </w:t>
            </w:r>
            <w:proofErr w:type="gramStart"/>
            <w:r>
              <w:rPr>
                <w:rFonts w:eastAsia="Calibri"/>
                <w:sz w:val="24"/>
                <w:szCs w:val="24"/>
              </w:rPr>
              <w:t>у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9530A2">
              <w:rPr>
                <w:rFonts w:eastAsia="Calibri"/>
                <w:sz w:val="24"/>
                <w:szCs w:val="24"/>
              </w:rPr>
              <w:t>Влады</w:t>
            </w:r>
            <w:proofErr w:type="gramEnd"/>
            <w:r w:rsidR="009530A2">
              <w:rPr>
                <w:rFonts w:eastAsia="Calibri"/>
                <w:sz w:val="24"/>
                <w:szCs w:val="24"/>
              </w:rPr>
              <w:t>, Кости, Нади, Олеси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содержательно отвечать на поставленные вопросы и поддерживать беседу по заданной теме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Default="006702BD" w:rsidP="006702BD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Беседа-общение «Зимние виды спорта» уточнить представления детей</w:t>
            </w:r>
            <w:r>
              <w:rPr>
                <w:sz w:val="24"/>
                <w:szCs w:val="24"/>
              </w:rPr>
              <w:t xml:space="preserve"> о зимних видах спорта, продолжать формировать представление о здоровом образе жизни</w:t>
            </w:r>
          </w:p>
          <w:p w:rsidR="006702BD" w:rsidRPr="00A36D03" w:rsidRDefault="006702BD" w:rsidP="006702B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Просмотр презентации «Зимние виды спорта»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Default="006702BD" w:rsidP="00F52D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игры для сенсомоторного развития и зрительного внимания (мелкая мозаика, </w:t>
            </w:r>
            <w:proofErr w:type="spellStart"/>
            <w:r>
              <w:rPr>
                <w:rFonts w:eastAsia="Calibri"/>
                <w:sz w:val="24"/>
                <w:szCs w:val="24"/>
              </w:rPr>
              <w:t>пазлы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) </w:t>
            </w: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Рассматривание </w:t>
            </w:r>
            <w:r w:rsidR="00B04CFF">
              <w:rPr>
                <w:rFonts w:eastAsia="Calibri"/>
                <w:sz w:val="24"/>
                <w:szCs w:val="24"/>
              </w:rPr>
              <w:t>иллюстраций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 теме «Зимние виды спорта»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833FA8" w:rsidRDefault="006702BD" w:rsidP="006702B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Предложить родителям почитать детям стихи о зимних видах спорта, побеседовать по теме,  </w:t>
            </w:r>
            <w:r>
              <w:rPr>
                <w:sz w:val="24"/>
                <w:szCs w:val="24"/>
              </w:rPr>
              <w:t>развивать детский кругозор</w:t>
            </w:r>
            <w:r w:rsidRPr="00807AE1">
              <w:rPr>
                <w:sz w:val="24"/>
                <w:szCs w:val="24"/>
              </w:rPr>
              <w:t xml:space="preserve"> </w:t>
            </w:r>
          </w:p>
        </w:tc>
      </w:tr>
      <w:tr w:rsidR="006702BD" w:rsidRPr="006E2B30" w:rsidTr="00F52D04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702BD" w:rsidRPr="006E2B30" w:rsidRDefault="006702BD" w:rsidP="00F52D04">
            <w:pPr>
              <w:ind w:right="-108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мир</w:t>
            </w:r>
          </w:p>
        </w:tc>
        <w:tc>
          <w:tcPr>
            <w:tcW w:w="10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3F0F68" w:rsidRDefault="006702BD" w:rsidP="009530A2">
            <w:pPr>
              <w:pStyle w:val="c1"/>
            </w:pPr>
            <w:r>
              <w:rPr>
                <w:rStyle w:val="c8"/>
              </w:rPr>
              <w:t>стр.</w:t>
            </w:r>
            <w:r w:rsidR="009530A2">
              <w:rPr>
                <w:rStyle w:val="c8"/>
              </w:rPr>
              <w:t xml:space="preserve">    </w:t>
            </w:r>
            <w:r w:rsidR="009530A2">
              <w:t>Знакомство с раз</w:t>
            </w:r>
            <w:r>
              <w:t>ными видами зимнего спорта</w:t>
            </w:r>
            <w:r w:rsidR="009530A2">
              <w:t xml:space="preserve"> и с профессией спортивного тренера </w:t>
            </w:r>
            <w:r>
              <w:t xml:space="preserve">                                                                                                                                                         </w:t>
            </w:r>
            <w:r w:rsidRPr="002E1AB6">
              <w:t xml:space="preserve">Программное содержание: </w:t>
            </w:r>
            <w:r>
              <w:t xml:space="preserve">Расширять представление детей о профессиях и различных видах зимнего спорта; продолжать развивать речь как средство общения; поощрять попытки детей делиться с педагогом и другими детьми разнообразными впечатлениями </w:t>
            </w:r>
            <w:r w:rsidRPr="002E1AB6">
              <w:t>(«Планирование»)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16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ind w:left="-23" w:hanging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Речевое развитие</w:t>
            </w:r>
          </w:p>
        </w:tc>
        <w:tc>
          <w:tcPr>
            <w:tcW w:w="10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02BD" w:rsidRPr="004C21ED" w:rsidRDefault="006702BD" w:rsidP="006702BD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D469BB">
              <w:rPr>
                <w:rStyle w:val="c8"/>
                <w:sz w:val="24"/>
                <w:szCs w:val="24"/>
              </w:rPr>
              <w:t>№</w:t>
            </w:r>
            <w:r>
              <w:rPr>
                <w:rStyle w:val="c8"/>
                <w:sz w:val="24"/>
                <w:szCs w:val="24"/>
              </w:rPr>
              <w:t xml:space="preserve">3 стр. 55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Творческие рассказы детей                                                                                    Цель: </w:t>
            </w:r>
            <w:r w:rsidRPr="004C21E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Активизировать фантазию и речь детей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</w:t>
            </w:r>
            <w:proofErr w:type="spellStart"/>
            <w:r w:rsidRPr="008F6F72">
              <w:rPr>
                <w:sz w:val="24"/>
                <w:szCs w:val="24"/>
              </w:rPr>
              <w:t>В.В.Гербова</w:t>
            </w:r>
            <w:proofErr w:type="spellEnd"/>
            <w:r w:rsidRPr="008F6F72">
              <w:rPr>
                <w:sz w:val="24"/>
                <w:szCs w:val="24"/>
              </w:rPr>
              <w:t xml:space="preserve"> «Развитие речи в детском саду»)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13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2BD" w:rsidRDefault="006702BD" w:rsidP="00F52D04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1022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40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lastRenderedPageBreak/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 Речевое</w:t>
            </w: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6702BD" w:rsidRDefault="006702BD" w:rsidP="00F52D04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2BD" w:rsidRPr="002011AD" w:rsidRDefault="006702BD" w:rsidP="00F52D04">
            <w:pPr>
              <w:pStyle w:val="c3"/>
            </w:pPr>
            <w:r>
              <w:rPr>
                <w:rStyle w:val="c9"/>
              </w:rPr>
              <w:lastRenderedPageBreak/>
              <w:t xml:space="preserve">Наблюдение за воробьём и синицей на основе </w:t>
            </w:r>
            <w:r>
              <w:rPr>
                <w:rStyle w:val="c9"/>
              </w:rPr>
              <w:lastRenderedPageBreak/>
              <w:t xml:space="preserve">сравнения                                    </w:t>
            </w:r>
            <w:r>
              <w:rPr>
                <w:rStyle w:val="c8"/>
              </w:rPr>
              <w:t xml:space="preserve">продолжать воспитывать доброжелательное отношение к птицам, желание заботиться о них </w:t>
            </w:r>
            <w:r>
              <w:rPr>
                <w:rStyle w:val="c9"/>
              </w:rPr>
              <w:t xml:space="preserve">Трудовая деятельность  </w:t>
            </w:r>
            <w:r>
              <w:rPr>
                <w:rStyle w:val="c8"/>
              </w:rPr>
              <w:t>Подметание дорожек от снега воспитывать желание трудиться.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Упражнять детей  в </w:t>
            </w:r>
            <w:r>
              <w:rPr>
                <w:sz w:val="24"/>
                <w:szCs w:val="24"/>
              </w:rPr>
              <w:lastRenderedPageBreak/>
              <w:t>бросании мяча в цель развивать глазомер и ловкость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2BD" w:rsidRDefault="006702BD" w:rsidP="00F52D04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535AC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и уточнять представления детей о </w:t>
            </w:r>
            <w:r w:rsidRPr="00535AC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безопасном поведении на прогулке и в детском саду</w:t>
            </w:r>
          </w:p>
          <w:p w:rsidR="006702BD" w:rsidRPr="006C4605" w:rsidRDefault="006702BD" w:rsidP="00F52D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554C">
              <w:rPr>
                <w:rFonts w:ascii="Times New Roman" w:hAnsi="Times New Roman" w:cs="Times New Roman"/>
                <w:lang w:eastAsia="ru-RU"/>
              </w:rPr>
              <w:t>Подвижные игры</w:t>
            </w:r>
            <w:r w:rsidRPr="006C4605">
              <w:rPr>
                <w:lang w:eastAsia="ru-RU"/>
              </w:rPr>
              <w:t xml:space="preserve"> </w:t>
            </w:r>
          </w:p>
          <w:p w:rsidR="006702BD" w:rsidRPr="006C4605" w:rsidRDefault="006702BD" w:rsidP="00F52D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0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 меня»</w:t>
            </w:r>
          </w:p>
          <w:p w:rsidR="006702BD" w:rsidRDefault="006702BD" w:rsidP="00F52D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 учить детей быстро действовать по сигналу, ориентироваться в пространстве; развивать ловкость.</w:t>
            </w:r>
          </w:p>
          <w:p w:rsidR="006702BD" w:rsidRDefault="006702BD" w:rsidP="00F52D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«Быстрее ветра»</w:t>
            </w:r>
          </w:p>
          <w:p w:rsidR="006702BD" w:rsidRPr="00807AE1" w:rsidRDefault="006702BD" w:rsidP="00F52D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быстроту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ловкость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BA10BC" w:rsidRDefault="006702BD" w:rsidP="00F52D04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lastRenderedPageBreak/>
              <w:t xml:space="preserve">Самостоятельная игровая </w:t>
            </w:r>
            <w:r w:rsidRPr="006E2B30">
              <w:rPr>
                <w:sz w:val="24"/>
                <w:szCs w:val="24"/>
              </w:rPr>
              <w:lastRenderedPageBreak/>
              <w:t>деятельность с выносным материалом</w:t>
            </w:r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воспитывать  желание играть дружно</w:t>
            </w:r>
            <w:r>
              <w:rPr>
                <w:sz w:val="24"/>
                <w:szCs w:val="24"/>
              </w:rPr>
              <w:t>, делиться игрушками.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59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Работа </w:t>
            </w:r>
            <w:r w:rsidRPr="006E2B30">
              <w:rPr>
                <w:rFonts w:eastAsia="Calibri"/>
                <w:b/>
                <w:sz w:val="24"/>
                <w:szCs w:val="24"/>
              </w:rPr>
              <w:t>перед сном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Учить </w:t>
            </w:r>
            <w:r>
              <w:rPr>
                <w:rFonts w:eastAsia="Calibri"/>
                <w:sz w:val="24"/>
                <w:szCs w:val="24"/>
              </w:rPr>
              <w:t xml:space="preserve">детей самостоятельно раздеваться и </w:t>
            </w:r>
            <w:r w:rsidRPr="006E2B30">
              <w:rPr>
                <w:rFonts w:eastAsia="Calibri"/>
                <w:sz w:val="24"/>
                <w:szCs w:val="24"/>
              </w:rPr>
              <w:t xml:space="preserve"> аккуратно</w:t>
            </w:r>
            <w:r>
              <w:rPr>
                <w:rFonts w:eastAsia="Calibri"/>
                <w:sz w:val="24"/>
                <w:szCs w:val="24"/>
              </w:rPr>
              <w:t xml:space="preserve"> вешать</w:t>
            </w:r>
            <w:r w:rsidRPr="006E2B30">
              <w:rPr>
                <w:rFonts w:eastAsia="Calibri"/>
                <w:sz w:val="24"/>
                <w:szCs w:val="24"/>
              </w:rPr>
              <w:t xml:space="preserve"> одежду на стульчик</w:t>
            </w:r>
            <w:r>
              <w:rPr>
                <w:rFonts w:eastAsia="Calibri"/>
                <w:sz w:val="24"/>
                <w:szCs w:val="24"/>
              </w:rPr>
              <w:t xml:space="preserve"> в определённом порядке. Чтение любимых сказок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Оздоровительная гимнастика после сна. 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0A2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43211">
              <w:rPr>
                <w:rFonts w:eastAsia="Calibri"/>
                <w:sz w:val="24"/>
                <w:szCs w:val="24"/>
              </w:rPr>
              <w:t>Д/игра «Кто быстрее</w:t>
            </w:r>
            <w:r>
              <w:rPr>
                <w:rFonts w:eastAsia="Calibri"/>
                <w:sz w:val="24"/>
                <w:szCs w:val="24"/>
              </w:rPr>
              <w:t>» закреплять умение собирать цветовую дорожку опираясь на карточку подсказку.</w:t>
            </w:r>
            <w:r w:rsidR="009530A2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="009530A2">
              <w:rPr>
                <w:rFonts w:eastAsia="Calibri"/>
                <w:sz w:val="24"/>
                <w:szCs w:val="24"/>
              </w:rPr>
              <w:t>АртёмИ</w:t>
            </w:r>
            <w:proofErr w:type="spellEnd"/>
            <w:r w:rsidR="009530A2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9530A2">
              <w:rPr>
                <w:rFonts w:eastAsia="Calibri"/>
                <w:sz w:val="24"/>
                <w:szCs w:val="24"/>
              </w:rPr>
              <w:t>Мадина</w:t>
            </w:r>
            <w:proofErr w:type="spellEnd"/>
            <w:r w:rsidR="009530A2">
              <w:rPr>
                <w:rFonts w:eastAsia="Calibri"/>
                <w:sz w:val="24"/>
                <w:szCs w:val="24"/>
              </w:rPr>
              <w:t>, Мирослав)</w:t>
            </w:r>
          </w:p>
          <w:p w:rsidR="006702BD" w:rsidRPr="00143211" w:rsidRDefault="009530A2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Ситуативная беседа</w:t>
            </w:r>
            <w:r w:rsidR="006702BD">
              <w:rPr>
                <w:sz w:val="24"/>
                <w:szCs w:val="24"/>
              </w:rPr>
              <w:t xml:space="preserve"> «Мы ребята дружные» воспитывать дружеские взаимоотношения в группе</w:t>
            </w:r>
            <w:r>
              <w:rPr>
                <w:sz w:val="24"/>
                <w:szCs w:val="24"/>
              </w:rPr>
              <w:t xml:space="preserve"> (мальчики)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Default="006702BD" w:rsidP="00F52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 деятельность «В нашей группе живут чистота и порядок»  поощрять участие детей в трудовой деятельности. </w:t>
            </w:r>
          </w:p>
          <w:p w:rsidR="006702BD" w:rsidRDefault="006702BD" w:rsidP="00F52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«Какое слово заблудилось» формировать умение находить неточности в тексте (стр.155 О.С.Ушакова «Придумай слово»)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Предложить детям карандаши и бумагу для самостоятельного рисования, развивать  технические навыки, воображение, творчество 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235BBA" w:rsidRDefault="006702BD" w:rsidP="00F52D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B30">
              <w:t xml:space="preserve"> 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6702BD" w:rsidRPr="00235BBA" w:rsidRDefault="006702BD" w:rsidP="00F52D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«Самолеты», «Воробушки и кот»</w:t>
            </w:r>
          </w:p>
          <w:p w:rsidR="006702BD" w:rsidRPr="00235BBA" w:rsidRDefault="006702BD" w:rsidP="00F52D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учить</w:t>
            </w: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выполнять движения по сигналу воспитателя и  бегать в указанном направлении;</w:t>
            </w:r>
          </w:p>
          <w:p w:rsidR="006702BD" w:rsidRPr="00E7302D" w:rsidRDefault="006702BD" w:rsidP="00F52D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дружелюбие.</w:t>
            </w:r>
          </w:p>
        </w:tc>
        <w:tc>
          <w:tcPr>
            <w:tcW w:w="2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6702BD" w:rsidRDefault="006702BD" w:rsidP="006702BD"/>
    <w:p w:rsidR="006702BD" w:rsidRDefault="006702BD" w:rsidP="006702BD"/>
    <w:p w:rsidR="009530A2" w:rsidRDefault="009530A2" w:rsidP="006702BD"/>
    <w:p w:rsidR="006702BD" w:rsidRDefault="006702BD" w:rsidP="006702BD"/>
    <w:tbl>
      <w:tblPr>
        <w:tblW w:w="1607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418"/>
        <w:gridCol w:w="2203"/>
        <w:gridCol w:w="1483"/>
        <w:gridCol w:w="1069"/>
        <w:gridCol w:w="348"/>
        <w:gridCol w:w="1780"/>
        <w:gridCol w:w="3040"/>
        <w:gridCol w:w="425"/>
        <w:gridCol w:w="2126"/>
        <w:gridCol w:w="1783"/>
      </w:tblGrid>
      <w:tr w:rsidR="006702BD" w:rsidRPr="006E2B30" w:rsidTr="00F52D04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2BD" w:rsidRPr="006E2B30" w:rsidRDefault="006702B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BD" w:rsidRPr="006E2B30" w:rsidRDefault="006702B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родителями/ социальными партнерами </w:t>
            </w:r>
          </w:p>
        </w:tc>
      </w:tr>
      <w:tr w:rsidR="006702BD" w:rsidRPr="006E2B30" w:rsidTr="00F52D04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3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702BD" w:rsidRPr="006E2B30" w:rsidTr="00F52D04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702BD" w:rsidRPr="006E2B30" w:rsidRDefault="009530A2" w:rsidP="00F52D04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Вторник- 16</w:t>
            </w:r>
            <w:r w:rsidR="00F86F33">
              <w:rPr>
                <w:rFonts w:eastAsia="Calibri"/>
                <w:b/>
                <w:sz w:val="24"/>
                <w:szCs w:val="24"/>
              </w:rPr>
              <w:t>.01</w:t>
            </w:r>
            <w:r w:rsidR="006702BD" w:rsidRPr="006E2B30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6702BD" w:rsidRDefault="006702BD" w:rsidP="00F52D04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6702BD" w:rsidRPr="006E2B30" w:rsidRDefault="006702BD" w:rsidP="00F52D04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Утренняя гимнастика.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Пальчиковая гимнастика 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9530A2" w:rsidP="000970DE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Алесю, Артёма, Милану, Артура</w:t>
            </w:r>
            <w:r w:rsidR="006702BD" w:rsidRPr="00BA10BC">
              <w:rPr>
                <w:rStyle w:val="c0"/>
                <w:sz w:val="24"/>
                <w:szCs w:val="24"/>
              </w:rPr>
              <w:t xml:space="preserve"> </w:t>
            </w:r>
            <w:r w:rsidR="000970DE">
              <w:rPr>
                <w:rStyle w:val="c0"/>
                <w:sz w:val="24"/>
                <w:szCs w:val="24"/>
              </w:rPr>
              <w:t>учить составлять арифметические задачи на сложение развивать логическое мышление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AC114B" w:rsidRDefault="000970DE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7755CD">
              <w:rPr>
                <w:rFonts w:eastAsia="Calibri"/>
                <w:sz w:val="24"/>
                <w:szCs w:val="24"/>
              </w:rPr>
              <w:t xml:space="preserve">Беседа – общение </w:t>
            </w:r>
            <w:r>
              <w:rPr>
                <w:rFonts w:eastAsia="Calibri"/>
                <w:sz w:val="24"/>
                <w:szCs w:val="24"/>
              </w:rPr>
              <w:t>«Спортом будем заниматься» уточнить и расширить знания детей о зимних видах спорта, создать условия для формирования у детей интереса к спорту и здоровому образу жизни. Просмотр презентации «Зимние виды спорта»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AC114B" w:rsidRDefault="006702BD" w:rsidP="00F52D04">
            <w:pPr>
              <w:rPr>
                <w:sz w:val="24"/>
                <w:szCs w:val="24"/>
              </w:rPr>
            </w:pPr>
            <w:r w:rsidRPr="004F7D99">
              <w:rPr>
                <w:sz w:val="24"/>
                <w:szCs w:val="24"/>
              </w:rPr>
              <w:t>Словесная игра «</w:t>
            </w:r>
            <w:r>
              <w:rPr>
                <w:sz w:val="24"/>
                <w:szCs w:val="24"/>
              </w:rPr>
              <w:t>Скажи, какой?» формировать умение называть признаки и действия предмета (стр.153 О.С.Ушакова «Придумай слово»)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BD" w:rsidRPr="006E6F99" w:rsidRDefault="006702BD" w:rsidP="00F52D04">
            <w:pPr>
              <w:rPr>
                <w:rFonts w:eastAsia="Calibri"/>
                <w:sz w:val="24"/>
                <w:szCs w:val="24"/>
              </w:rPr>
            </w:pPr>
            <w:r w:rsidRPr="006E6F99">
              <w:rPr>
                <w:sz w:val="24"/>
                <w:szCs w:val="24"/>
              </w:rPr>
              <w:t xml:space="preserve">Предложить родителям </w:t>
            </w:r>
            <w:r>
              <w:rPr>
                <w:sz w:val="24"/>
                <w:szCs w:val="24"/>
              </w:rPr>
              <w:t>побеседовать с детьми о  безопасном поведении на прогулке  помочь сделать выводы</w:t>
            </w:r>
          </w:p>
        </w:tc>
      </w:tr>
      <w:tr w:rsidR="006702BD" w:rsidRPr="006E2B30" w:rsidTr="00F52D04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6E2B3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ФЭМП</w:t>
            </w:r>
          </w:p>
        </w:tc>
        <w:tc>
          <w:tcPr>
            <w:tcW w:w="10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A5" w:rsidRPr="00AC1EA5" w:rsidRDefault="006702BD" w:rsidP="00AC1EA5">
            <w:pPr>
              <w:shd w:val="clear" w:color="auto" w:fill="FFFFFF"/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63EA2">
              <w:rPr>
                <w:sz w:val="24"/>
                <w:szCs w:val="24"/>
              </w:rPr>
              <w:t xml:space="preserve"> </w:t>
            </w:r>
            <w:r w:rsidRPr="00BA10BC">
              <w:rPr>
                <w:sz w:val="24"/>
                <w:szCs w:val="24"/>
              </w:rPr>
              <w:t xml:space="preserve">№ </w:t>
            </w:r>
            <w:r w:rsidR="00AC1EA5">
              <w:rPr>
                <w:sz w:val="24"/>
                <w:szCs w:val="24"/>
              </w:rPr>
              <w:t>3</w:t>
            </w:r>
            <w:r w:rsidR="000970DE">
              <w:rPr>
                <w:sz w:val="24"/>
                <w:szCs w:val="24"/>
              </w:rPr>
              <w:t>стр.</w:t>
            </w:r>
            <w:r w:rsidR="00AC1EA5">
              <w:rPr>
                <w:sz w:val="24"/>
                <w:szCs w:val="24"/>
              </w:rPr>
              <w:t>90</w:t>
            </w:r>
            <w:r w:rsidRPr="00BA10BC">
              <w:rPr>
                <w:rStyle w:val="c0"/>
                <w:sz w:val="24"/>
                <w:szCs w:val="24"/>
              </w:rPr>
              <w:t>   </w:t>
            </w:r>
            <w:r>
              <w:rPr>
                <w:rStyle w:val="c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BA10BC">
              <w:rPr>
                <w:rStyle w:val="c0"/>
                <w:sz w:val="24"/>
                <w:szCs w:val="24"/>
              </w:rPr>
              <w:t>Программное содержание: </w:t>
            </w:r>
            <w:r w:rsidR="00AC1EA5" w:rsidRPr="00AC1E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учить составлять и решать арифметические задачи на сложение и вычитание</w:t>
            </w:r>
            <w:proofErr w:type="gramStart"/>
            <w:r w:rsidR="00AC1EA5" w:rsidRPr="00AC1E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C1E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Формировать у</w:t>
            </w:r>
            <w:r w:rsidR="00AC1EA5" w:rsidRPr="00AC1E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мение измерять объем жидких </w:t>
            </w:r>
            <w:r w:rsidR="00AC1E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веществ с помощью условной меры, </w:t>
            </w:r>
            <w:r w:rsidR="00AC1EA5" w:rsidRPr="00AC1E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ориентироваться на листе бумаги в клетку</w:t>
            </w:r>
            <w:proofErr w:type="gramStart"/>
            <w:r w:rsidR="00AC1EA5" w:rsidRPr="00AC1E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C1E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Развивать </w:t>
            </w:r>
            <w:r w:rsidR="00AC1EA5" w:rsidRPr="00AC1EA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внимание, память, логическое мышление.</w:t>
            </w:r>
          </w:p>
          <w:p w:rsidR="006702BD" w:rsidRPr="00763EA2" w:rsidRDefault="006702BD" w:rsidP="00AC1EA5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(«ФЭМП» И.А.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27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Рисование</w:t>
            </w:r>
          </w:p>
        </w:tc>
        <w:tc>
          <w:tcPr>
            <w:tcW w:w="10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02BD" w:rsidRPr="000970DE" w:rsidRDefault="000970DE" w:rsidP="000970DE">
            <w:pPr>
              <w:spacing w:before="10" w:after="1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№42 стр.68   «На катке»   (по аналогии)                                                                                                                            Программное содержание: Продолжать учить рисовать фигуру человека в движении соблюдая пропорции, развивать умение создавать простейшую композицию, продолжать учить располагать изображение по всему листу, совершенствовать навыки владения цветными и восковыми карандашами. Воспитывать интерес и желание к занятиям изобразительной деятельностью </w:t>
            </w:r>
            <w:r w:rsidR="006702BD">
              <w:rPr>
                <w:rFonts w:eastAsia="Times New Roman"/>
                <w:sz w:val="24"/>
                <w:szCs w:val="24"/>
                <w:lang w:eastAsia="ru-RU"/>
              </w:rPr>
              <w:t>(Т.С.Комарова «Изобразительная деятельность в детском саду»)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28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Физкультура</w:t>
            </w:r>
          </w:p>
        </w:tc>
        <w:tc>
          <w:tcPr>
            <w:tcW w:w="1027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Default="00AC1EA5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№18 стр54</w:t>
            </w:r>
          </w:p>
          <w:p w:rsidR="00AC1EA5" w:rsidRPr="006E2B30" w:rsidRDefault="00AC1EA5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Цель: Повторить игровое упражнение «Снежная королева», игровое задание в метании снежков на дальность, игровое упражнение с прыжками «Весёлые воробушки»</w:t>
            </w:r>
            <w:r w:rsidR="001046E7">
              <w:rPr>
                <w:sz w:val="24"/>
                <w:szCs w:val="24"/>
              </w:rPr>
              <w:t xml:space="preserve"> (</w:t>
            </w:r>
            <w:proofErr w:type="spellStart"/>
            <w:r w:rsidR="001046E7">
              <w:rPr>
                <w:sz w:val="24"/>
                <w:szCs w:val="24"/>
              </w:rPr>
              <w:t>Л.И.Пензулаева</w:t>
            </w:r>
            <w:proofErr w:type="spellEnd"/>
            <w:r w:rsidR="001046E7">
              <w:rPr>
                <w:sz w:val="24"/>
                <w:szCs w:val="24"/>
              </w:rPr>
              <w:t xml:space="preserve"> «Физическая культура в детском саду»)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5B13F2">
        <w:trPr>
          <w:trHeight w:val="976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6702BD" w:rsidRDefault="006702BD" w:rsidP="00F52D04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Социально-коммуникативное</w:t>
            </w:r>
          </w:p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6702BD" w:rsidRDefault="006702BD" w:rsidP="00F52D04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Default="006702BD" w:rsidP="00F52D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снегопадом</w:t>
            </w:r>
          </w:p>
          <w:p w:rsidR="006702BD" w:rsidRDefault="006702BD" w:rsidP="00F52D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Pr="00AF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различными природными </w:t>
            </w:r>
            <w:r w:rsidRPr="00AF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явлениями; рассказать о разнообразии состояния воды в окружающей среде.</w:t>
            </w:r>
            <w:r w:rsidRPr="00AF66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02BD" w:rsidRPr="00AF6604" w:rsidRDefault="006702BD" w:rsidP="00F52D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деятельность. Сбор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снега на участке в кучи для последующих снежных построек</w:t>
            </w:r>
            <w:r w:rsidRPr="00AF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приучать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сообща, получать удовольствие от совместной деятельности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2BD" w:rsidRPr="006E2B30" w:rsidRDefault="006702BD" w:rsidP="00F52D04">
            <w:pPr>
              <w:pStyle w:val="a3"/>
              <w:rPr>
                <w:rFonts w:eastAsia="Calibri"/>
                <w:sz w:val="24"/>
                <w:szCs w:val="24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Объяснение правил поведения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Ходьба и бег змейкой между постройками 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2BD" w:rsidRDefault="006702BD" w:rsidP="00F52D0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2BBF">
              <w:rPr>
                <w:sz w:val="24"/>
                <w:szCs w:val="24"/>
              </w:rPr>
              <w:lastRenderedPageBreak/>
              <w:t>Напомнить о безопасном поведении при подвижных играх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6702BD" w:rsidRDefault="006702BD" w:rsidP="00F52D0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Подвижные игры:   «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»   развивать основное движение бег </w:t>
            </w:r>
          </w:p>
          <w:p w:rsidR="006702BD" w:rsidRPr="00AF62C4" w:rsidRDefault="006702BD" w:rsidP="00F52D0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«С кочки на кочку». Цел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продолжать учить подпрыгивать на двух ногах;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спрыгивать с высоких предметов, мягко приземляться, сгибая ноги в коленях;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совершенствовать навыки перепрыгивания.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7D554C" w:rsidRDefault="006702BD" w:rsidP="00F52D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игровая деятельность с</w:t>
            </w:r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Выносным</w:t>
            </w:r>
            <w:r w:rsidRPr="007D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39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Чтение русской народной сказки «</w:t>
            </w:r>
            <w:proofErr w:type="spellStart"/>
            <w:r>
              <w:rPr>
                <w:rFonts w:eastAsia="Calibri"/>
                <w:sz w:val="24"/>
                <w:szCs w:val="24"/>
              </w:rPr>
              <w:t>Морозко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1046E7"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Оздоровительная гимнастика после сна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DE" w:rsidRDefault="006702BD" w:rsidP="00F52D04">
            <w:pPr>
              <w:spacing w:before="10" w:after="10" w:line="240" w:lineRule="auto"/>
              <w:jc w:val="both"/>
              <w:rPr>
                <w:rStyle w:val="c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 </w:t>
            </w:r>
            <w:proofErr w:type="spellStart"/>
            <w:r w:rsidR="009530A2">
              <w:rPr>
                <w:rFonts w:eastAsia="Calibri"/>
                <w:sz w:val="24"/>
                <w:szCs w:val="24"/>
              </w:rPr>
              <w:t>Карины</w:t>
            </w:r>
            <w:proofErr w:type="spellEnd"/>
            <w:r w:rsidR="009530A2">
              <w:rPr>
                <w:rFonts w:eastAsia="Calibri"/>
                <w:sz w:val="24"/>
                <w:szCs w:val="24"/>
              </w:rPr>
              <w:t>, Алисы, Трофима,</w:t>
            </w:r>
            <w:r w:rsidRPr="00BF7B8E">
              <w:rPr>
                <w:rStyle w:val="c0"/>
                <w:sz w:val="24"/>
                <w:szCs w:val="24"/>
              </w:rPr>
              <w:t xml:space="preserve"> </w:t>
            </w:r>
            <w:r>
              <w:rPr>
                <w:rStyle w:val="c0"/>
                <w:sz w:val="24"/>
                <w:szCs w:val="24"/>
              </w:rPr>
              <w:t>з</w:t>
            </w:r>
            <w:r w:rsidRPr="00BA10BC">
              <w:rPr>
                <w:rStyle w:val="c0"/>
                <w:sz w:val="24"/>
                <w:szCs w:val="24"/>
              </w:rPr>
              <w:t xml:space="preserve">акреплять </w:t>
            </w:r>
            <w:r w:rsidR="000970DE">
              <w:rPr>
                <w:rStyle w:val="c0"/>
                <w:sz w:val="24"/>
                <w:szCs w:val="24"/>
              </w:rPr>
              <w:t xml:space="preserve">умение видеть геометрические фигуры в окружающих предметах     </w:t>
            </w: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У </w:t>
            </w:r>
            <w:r w:rsidR="009530A2">
              <w:rPr>
                <w:rStyle w:val="c0"/>
                <w:sz w:val="24"/>
                <w:szCs w:val="24"/>
              </w:rPr>
              <w:t>Матвея,</w:t>
            </w:r>
            <w:r w:rsidR="00F475FB">
              <w:rPr>
                <w:rStyle w:val="c0"/>
                <w:sz w:val="24"/>
                <w:szCs w:val="24"/>
              </w:rPr>
              <w:t xml:space="preserve"> Стеши, Влады</w:t>
            </w:r>
            <w:r w:rsidR="000970DE">
              <w:rPr>
                <w:rStyle w:val="c0"/>
                <w:sz w:val="24"/>
                <w:szCs w:val="24"/>
              </w:rPr>
              <w:t xml:space="preserve"> р</w:t>
            </w:r>
            <w:r w:rsidRPr="00BA10BC">
              <w:rPr>
                <w:rStyle w:val="c0"/>
                <w:sz w:val="24"/>
                <w:szCs w:val="24"/>
              </w:rPr>
              <w:t xml:space="preserve">азвивать умение </w:t>
            </w:r>
            <w:r w:rsidR="000970DE">
              <w:rPr>
                <w:rStyle w:val="c0"/>
                <w:sz w:val="24"/>
                <w:szCs w:val="24"/>
              </w:rPr>
              <w:t>составлять арифметические задачи на сложение</w:t>
            </w:r>
          </w:p>
          <w:p w:rsidR="006702BD" w:rsidRDefault="006702BD" w:rsidP="00F475FB">
            <w:pPr>
              <w:spacing w:before="10" w:after="10" w:line="240" w:lineRule="auto"/>
              <w:jc w:val="both"/>
              <w:rPr>
                <w:bCs/>
                <w:sz w:val="24"/>
                <w:szCs w:val="24"/>
              </w:rPr>
            </w:pPr>
            <w:r w:rsidRPr="001075C5">
              <w:rPr>
                <w:rStyle w:val="c4"/>
                <w:b/>
                <w:sz w:val="24"/>
                <w:szCs w:val="24"/>
              </w:rPr>
              <w:t xml:space="preserve"> </w:t>
            </w:r>
            <w:r w:rsidRPr="00AC114B">
              <w:rPr>
                <w:rStyle w:val="c4"/>
                <w:sz w:val="24"/>
                <w:szCs w:val="24"/>
              </w:rPr>
              <w:t>У</w:t>
            </w:r>
            <w:r>
              <w:rPr>
                <w:rStyle w:val="c4"/>
                <w:b/>
                <w:sz w:val="24"/>
                <w:szCs w:val="24"/>
              </w:rPr>
              <w:t xml:space="preserve"> </w:t>
            </w:r>
            <w:r w:rsidR="00F475FB">
              <w:rPr>
                <w:rFonts w:eastAsia="Times New Roman"/>
                <w:sz w:val="24"/>
                <w:szCs w:val="24"/>
                <w:lang w:eastAsia="ru-RU"/>
              </w:rPr>
              <w:t>Кости, Нади, Кати, Олеси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B13F2">
              <w:rPr>
                <w:bCs/>
                <w:sz w:val="24"/>
                <w:szCs w:val="24"/>
              </w:rPr>
              <w:t>совершенствовать навыки владения цветными и восковыми карандашами.</w:t>
            </w:r>
          </w:p>
          <w:p w:rsidR="00F475FB" w:rsidRDefault="00F475FB" w:rsidP="00F475F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Инд. работа по плану логопеда (Мирослав,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Стеша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>
              <w:rPr>
                <w:rFonts w:eastAsia="Calibri"/>
                <w:sz w:val="24"/>
                <w:szCs w:val="24"/>
              </w:rPr>
              <w:t>, Катя)</w:t>
            </w:r>
          </w:p>
          <w:p w:rsidR="00F475FB" w:rsidRPr="006E2B30" w:rsidRDefault="00F475FB" w:rsidP="00F475F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Инд. работа по плану логопеда (Мирослав,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Стеша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>
              <w:rPr>
                <w:rFonts w:eastAsia="Calibri"/>
                <w:sz w:val="24"/>
                <w:szCs w:val="24"/>
              </w:rPr>
              <w:t>, Катя)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Чтение и обсуждение стихотворения «</w:t>
            </w:r>
            <w:r w:rsidR="00952ECC">
              <w:rPr>
                <w:rFonts w:eastAsia="Calibri"/>
                <w:sz w:val="24"/>
                <w:szCs w:val="24"/>
              </w:rPr>
              <w:t>На катке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расширять представление о </w:t>
            </w:r>
            <w:r w:rsidR="00952ECC">
              <w:rPr>
                <w:rFonts w:eastAsia="Calibri"/>
                <w:sz w:val="24"/>
                <w:szCs w:val="24"/>
              </w:rPr>
              <w:t>зимних видах спорта</w:t>
            </w:r>
            <w:r>
              <w:rPr>
                <w:rFonts w:eastAsia="Calibri"/>
                <w:sz w:val="24"/>
                <w:szCs w:val="24"/>
              </w:rPr>
              <w:t>, способствовать формированию эмоционального отношения к литературным произведениям</w:t>
            </w:r>
            <w:r w:rsidRPr="00D31A2C">
              <w:rPr>
                <w:sz w:val="24"/>
                <w:szCs w:val="24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Style w:val="c0"/>
                <w:sz w:val="24"/>
                <w:szCs w:val="24"/>
              </w:rPr>
              <w:t xml:space="preserve">развивать </w:t>
            </w:r>
            <w:r>
              <w:rPr>
                <w:rFonts w:eastAsia="Calibri"/>
                <w:sz w:val="24"/>
                <w:szCs w:val="24"/>
              </w:rPr>
              <w:t xml:space="preserve">познавательную активность. </w:t>
            </w: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Игры со строительным материалом</w:t>
            </w:r>
            <w:r>
              <w:rPr>
                <w:rFonts w:eastAsia="Calibri"/>
                <w:sz w:val="24"/>
                <w:szCs w:val="24"/>
              </w:rPr>
              <w:t xml:space="preserve">  продолжать воспитывать дружеские взаимоотношения между детьми, развивать конструктивные умения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Дидактические игры на сенсомоторное развитие. 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прописями закреплять умение правильно держать ручку, видеть клетку, обводить контур, не проводя двойных линий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6E2B3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6E2B30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/ и «Птички в гнездышках» учить детей правильно выполнять игровые действия, совершенствовать выполнение основных движений, обогащать двигательный опыт. </w:t>
            </w: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6702BD" w:rsidRDefault="006702BD" w:rsidP="006702BD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6702BD" w:rsidRDefault="006702BD" w:rsidP="006702BD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5B13F2" w:rsidRDefault="005B13F2" w:rsidP="006702BD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6702BD" w:rsidRPr="006E2B30" w:rsidRDefault="006702BD" w:rsidP="006702BD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6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"/>
        <w:gridCol w:w="1135"/>
        <w:gridCol w:w="2268"/>
        <w:gridCol w:w="1417"/>
        <w:gridCol w:w="851"/>
        <w:gridCol w:w="31"/>
        <w:gridCol w:w="677"/>
        <w:gridCol w:w="1276"/>
        <w:gridCol w:w="567"/>
        <w:gridCol w:w="2552"/>
        <w:gridCol w:w="567"/>
        <w:gridCol w:w="1701"/>
        <w:gridCol w:w="2161"/>
      </w:tblGrid>
      <w:tr w:rsidR="006702BD" w:rsidRPr="006E2B30" w:rsidTr="00F52D04"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7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38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702BD" w:rsidRPr="006E2B30" w:rsidTr="00F52D04">
        <w:trPr>
          <w:trHeight w:val="119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702BD" w:rsidRPr="00102780" w:rsidRDefault="009530A2" w:rsidP="00F52D04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Среда- 17</w:t>
            </w:r>
            <w:r w:rsidR="00F86F33">
              <w:rPr>
                <w:rFonts w:eastAsia="Calibri"/>
                <w:b/>
                <w:sz w:val="24"/>
                <w:szCs w:val="24"/>
              </w:rPr>
              <w:t>.01</w:t>
            </w:r>
            <w:r w:rsidR="006702BD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102780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6702BD" w:rsidRDefault="006702BD" w:rsidP="00F52D04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6702BD" w:rsidRPr="006E2B30" w:rsidRDefault="006702BD" w:rsidP="00F52D04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8E09CF" w:rsidRDefault="006702BD" w:rsidP="00F52D04">
            <w:pPr>
              <w:pStyle w:val="a5"/>
              <w:shd w:val="clear" w:color="auto" w:fill="FFFFFF"/>
            </w:pPr>
            <w:r w:rsidRPr="006E2B30">
              <w:rPr>
                <w:rFonts w:eastAsia="Calibri"/>
              </w:rPr>
              <w:t xml:space="preserve">Утренняя гимнастика.  </w:t>
            </w:r>
            <w:r>
              <w:t xml:space="preserve">Пальчиковая гимнастика                   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475F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 </w:t>
            </w:r>
            <w:r w:rsidR="00F475FB">
              <w:rPr>
                <w:rFonts w:eastAsia="Calibri"/>
                <w:sz w:val="24"/>
                <w:szCs w:val="24"/>
              </w:rPr>
              <w:t xml:space="preserve">Тимоши, Алеси, </w:t>
            </w:r>
            <w:proofErr w:type="spellStart"/>
            <w:r w:rsidR="00F475FB">
              <w:rPr>
                <w:rFonts w:eastAsia="Calibri"/>
                <w:sz w:val="24"/>
                <w:szCs w:val="24"/>
              </w:rPr>
              <w:t>АртёмаК</w:t>
            </w:r>
            <w:proofErr w:type="spellEnd"/>
            <w:r w:rsidR="00F475FB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F475FB">
              <w:rPr>
                <w:rFonts w:eastAsia="Calibri"/>
                <w:sz w:val="24"/>
                <w:szCs w:val="24"/>
              </w:rPr>
              <w:t>Миланы</w:t>
            </w:r>
            <w:proofErr w:type="spellEnd"/>
            <w:r w:rsidR="005B13F2">
              <w:rPr>
                <w:sz w:val="24"/>
                <w:szCs w:val="24"/>
              </w:rPr>
              <w:t xml:space="preserve"> развивать </w:t>
            </w:r>
            <w:r w:rsidR="00F52D04">
              <w:rPr>
                <w:sz w:val="24"/>
                <w:szCs w:val="24"/>
              </w:rPr>
              <w:t xml:space="preserve">мышление, связную речь, память в процессе рассматривания и беседы по </w:t>
            </w:r>
            <w:r w:rsidR="00F52D04">
              <w:rPr>
                <w:rFonts w:eastAsia="Calibri"/>
                <w:sz w:val="24"/>
                <w:szCs w:val="24"/>
              </w:rPr>
              <w:t>картинам «Зимние виды спорта»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8A3427" w:rsidRDefault="005B13F2" w:rsidP="00F52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Игра-ситуация «Зимние спортивные игры» учить детей производить ролевые действия и выражать эмоции в пантомиме, придумывать сказки и показывать в настольном театре.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Default="006702B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Закреплять умение</w:t>
            </w:r>
            <w:r w:rsidRPr="006E2B30">
              <w:rPr>
                <w:rFonts w:eastAsia="Calibri"/>
                <w:sz w:val="24"/>
                <w:szCs w:val="24"/>
              </w:rPr>
              <w:t xml:space="preserve"> детей </w:t>
            </w:r>
            <w:r>
              <w:rPr>
                <w:rFonts w:eastAsia="Calibri"/>
                <w:sz w:val="24"/>
                <w:szCs w:val="24"/>
              </w:rPr>
              <w:t>аккуратно убирать игры и</w:t>
            </w:r>
            <w:r w:rsidRPr="006E2B30">
              <w:rPr>
                <w:rFonts w:eastAsia="Calibri"/>
                <w:sz w:val="24"/>
                <w:szCs w:val="24"/>
              </w:rPr>
              <w:t xml:space="preserve"> игрушки на места.</w:t>
            </w:r>
            <w:bookmarkStart w:id="0" w:name="_GoBack"/>
            <w:bookmarkEnd w:id="0"/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0B4EA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Порекомендовать родителям воспитанников повторить с детьми гласные звуки, сливая их с согласными в слоги</w:t>
            </w:r>
          </w:p>
        </w:tc>
      </w:tr>
      <w:tr w:rsidR="006702BD" w:rsidRPr="006E2B30" w:rsidTr="00F52D04">
        <w:trPr>
          <w:trHeight w:val="53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102780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102780">
              <w:rPr>
                <w:rFonts w:eastAsia="Calibri"/>
                <w:b/>
                <w:sz w:val="24"/>
                <w:szCs w:val="24"/>
              </w:rPr>
              <w:t>ОД</w:t>
            </w:r>
          </w:p>
          <w:p w:rsidR="006702BD" w:rsidRPr="00102780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речи 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9927AA" w:rsidRDefault="005B13F2" w:rsidP="005B13F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№ 4</w:t>
            </w:r>
            <w:r w:rsidR="006702BD">
              <w:rPr>
                <w:rFonts w:eastAsia="Times New Roman"/>
                <w:sz w:val="24"/>
                <w:szCs w:val="24"/>
                <w:lang w:eastAsia="ru-RU"/>
              </w:rPr>
              <w:t xml:space="preserve"> стр.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55</w:t>
            </w:r>
            <w:r w:rsidR="006702BD"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«Зимние стихи»                             </w:t>
            </w:r>
            <w:r w:rsidR="006702B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6702BD" w:rsidRPr="004C21ED">
              <w:rPr>
                <w:rFonts w:eastAsia="Times New Roman"/>
                <w:sz w:val="24"/>
                <w:szCs w:val="24"/>
                <w:lang w:eastAsia="ru-RU"/>
              </w:rPr>
              <w:t>Цель.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Познакомить детей со стихотворениями о зиме</w:t>
            </w:r>
            <w:r w:rsidR="006702B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702BD">
              <w:rPr>
                <w:sz w:val="24"/>
                <w:szCs w:val="24"/>
              </w:rPr>
              <w:t>(</w:t>
            </w:r>
            <w:proofErr w:type="spellStart"/>
            <w:r w:rsidR="006702BD" w:rsidRPr="008F6F72">
              <w:rPr>
                <w:sz w:val="24"/>
                <w:szCs w:val="24"/>
              </w:rPr>
              <w:t>В.В.Гербова</w:t>
            </w:r>
            <w:proofErr w:type="spellEnd"/>
            <w:r w:rsidR="006702BD" w:rsidRPr="008F6F72">
              <w:rPr>
                <w:sz w:val="24"/>
                <w:szCs w:val="24"/>
              </w:rPr>
              <w:t xml:space="preserve"> «Развитие речи в детском саду»)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983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102780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Познавательное С</w:t>
            </w:r>
            <w:r>
              <w:rPr>
                <w:sz w:val="24"/>
                <w:szCs w:val="24"/>
              </w:rPr>
              <w:t>оциально-коммуникативное</w:t>
            </w:r>
          </w:p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6702BD" w:rsidRDefault="006702BD" w:rsidP="00F52D04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6702BD" w:rsidRDefault="006702BD" w:rsidP="00F52D04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rPr>
                <w:sz w:val="24"/>
                <w:szCs w:val="24"/>
              </w:rPr>
            </w:pPr>
          </w:p>
          <w:p w:rsidR="006702BD" w:rsidRPr="00F6737D" w:rsidRDefault="006702BD" w:rsidP="00F52D0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2BD" w:rsidRDefault="006702BD" w:rsidP="00F52D04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6739D5">
              <w:rPr>
                <w:rStyle w:val="a4"/>
                <w:b w:val="0"/>
                <w:sz w:val="24"/>
                <w:szCs w:val="24"/>
              </w:rPr>
              <w:lastRenderedPageBreak/>
              <w:t>Наблюдение за трудом дворника</w:t>
            </w:r>
            <w:r w:rsidRPr="005D1F8C">
              <w:rPr>
                <w:b/>
                <w:sz w:val="24"/>
                <w:szCs w:val="24"/>
              </w:rPr>
              <w:t xml:space="preserve"> </w:t>
            </w:r>
            <w:r w:rsidRPr="00FE642D">
              <w:rPr>
                <w:sz w:val="24"/>
                <w:szCs w:val="24"/>
              </w:rPr>
              <w:t xml:space="preserve"> продолжать наблюдение за работой дворника; способствовать развитию речи за счет обогащения словарного запаса; воспитывать интерес и уважение к работе дворника</w:t>
            </w:r>
            <w:r>
              <w:rPr>
                <w:sz w:val="24"/>
                <w:szCs w:val="24"/>
              </w:rPr>
              <w:t>.</w:t>
            </w:r>
          </w:p>
          <w:p w:rsidR="006702BD" w:rsidRPr="0073053F" w:rsidRDefault="006702BD" w:rsidP="00F52D0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930D6">
              <w:rPr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sz w:val="24"/>
                <w:szCs w:val="24"/>
                <w:lang w:eastAsia="ru-RU"/>
              </w:rPr>
              <w:t xml:space="preserve">      Уборка снега в беседке </w:t>
            </w:r>
            <w:r w:rsidRPr="009930D6">
              <w:rPr>
                <w:sz w:val="24"/>
                <w:szCs w:val="24"/>
                <w:lang w:eastAsia="ru-RU"/>
              </w:rPr>
              <w:t>Цель: воспитывать трудолюбие, желание трудиться.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2BD" w:rsidRDefault="006702BD" w:rsidP="00F52D04">
            <w:pPr>
              <w:pStyle w:val="c1"/>
              <w:spacing w:before="0" w:beforeAutospacing="0" w:after="0" w:afterAutospacing="0"/>
              <w:jc w:val="both"/>
            </w:pPr>
            <w:r w:rsidRPr="00834704">
              <w:t>Прыжки на д</w:t>
            </w:r>
            <w:r>
              <w:t xml:space="preserve">вух ногах с продвижением вперед </w:t>
            </w:r>
          </w:p>
          <w:p w:rsidR="006702BD" w:rsidRPr="00834704" w:rsidRDefault="006702BD" w:rsidP="00F52D04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t xml:space="preserve">Ходьба на носках − закреплять умение ходить с согласованным движением рук и ног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2BD" w:rsidRDefault="006702BD" w:rsidP="00F52D04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68788B">
              <w:rPr>
                <w:sz w:val="24"/>
                <w:szCs w:val="24"/>
              </w:rPr>
              <w:t>Напомнить о безопасном поведении с незнакомыми людьми</w:t>
            </w:r>
            <w:r w:rsidRPr="00CA3E53">
              <w:rPr>
                <w:sz w:val="24"/>
                <w:szCs w:val="24"/>
              </w:rPr>
              <w:t xml:space="preserve"> </w:t>
            </w:r>
          </w:p>
          <w:p w:rsidR="006702BD" w:rsidRDefault="006702BD" w:rsidP="00F52D0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3E53">
              <w:rPr>
                <w:sz w:val="24"/>
                <w:szCs w:val="24"/>
              </w:rPr>
              <w:t>«Пробеги тихо» − учить двигаться бесшумно.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6702BD" w:rsidRDefault="006702BD" w:rsidP="00F52D0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«Лиса в курятнике»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Цель: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упражнять в беге, умении действовать по сигналу воспи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тателя,  спрыгивать со скамейки. </w:t>
            </w:r>
          </w:p>
          <w:p w:rsidR="006702BD" w:rsidRPr="00287E5C" w:rsidRDefault="006702BD" w:rsidP="00F52D04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287E5C">
              <w:rPr>
                <w:sz w:val="24"/>
                <w:szCs w:val="24"/>
              </w:rPr>
              <w:t>«Угадай</w:t>
            </w:r>
            <w:r>
              <w:rPr>
                <w:sz w:val="24"/>
                <w:szCs w:val="24"/>
              </w:rPr>
              <w:t>,</w:t>
            </w:r>
            <w:r w:rsidRPr="00287E5C">
              <w:rPr>
                <w:sz w:val="24"/>
                <w:szCs w:val="24"/>
              </w:rPr>
              <w:t xml:space="preserve"> кто позвал » - воспитание слухового </w:t>
            </w:r>
            <w:r w:rsidRPr="00287E5C">
              <w:rPr>
                <w:sz w:val="24"/>
                <w:szCs w:val="24"/>
              </w:rPr>
              <w:lastRenderedPageBreak/>
              <w:t>внимания, чувства товарищества.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Самостоятельная  игровая деятельность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625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102780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Продолжать учить раздеваться и аккуратно вешать свои вещи на стульчик Диму, Сашу З.</w:t>
            </w:r>
            <w:r>
              <w:rPr>
                <w:sz w:val="24"/>
                <w:szCs w:val="24"/>
              </w:rPr>
              <w:t xml:space="preserve"> Чтение любимых сказок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380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2BD" w:rsidRPr="00102780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BD" w:rsidRPr="006E2B30" w:rsidRDefault="006702BD" w:rsidP="00F52D04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Физкультура (15.25)  </w:t>
            </w: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46E7" w:rsidRPr="006E2B30" w:rsidRDefault="001046E7" w:rsidP="00F52D04">
            <w:pPr>
              <w:shd w:val="clear" w:color="auto" w:fill="FFFFFF"/>
              <w:spacing w:before="100" w:beforeAutospacing="1"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№16 стр.52                                                                                                                                                          Цель: Повторить ходьбу с выполнением заданий для рук, упражнять в прыжках в длину с места, развивать ловкость в упражнениях с мячом и ползании по скамейке.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Л.И.Пензулаева</w:t>
            </w:r>
            <w:proofErr w:type="spellEnd"/>
            <w:r>
              <w:rPr>
                <w:sz w:val="24"/>
                <w:szCs w:val="24"/>
              </w:rPr>
              <w:t xml:space="preserve"> «Физическая культура в детском саду»)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475FB">
        <w:trPr>
          <w:trHeight w:val="75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102780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D" w:rsidRPr="006E2B30" w:rsidRDefault="006702BD" w:rsidP="00F52D04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Гимнастика после сна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087D15" w:rsidRDefault="006702B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F7D99">
              <w:rPr>
                <w:sz w:val="24"/>
                <w:szCs w:val="24"/>
              </w:rPr>
              <w:t xml:space="preserve">Словесная игра </w:t>
            </w:r>
            <w:r>
              <w:rPr>
                <w:sz w:val="24"/>
                <w:szCs w:val="24"/>
              </w:rPr>
              <w:t xml:space="preserve"> </w:t>
            </w:r>
            <w:r w:rsidRPr="004F7D9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Скажи, какой?» формировать умение называть признаки и действия предмета (стр.153 О.С.Ушакова «Придумай слово»)</w:t>
            </w:r>
          </w:p>
          <w:p w:rsidR="006702BD" w:rsidRDefault="006702BD" w:rsidP="00F475FB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 w:rsidR="00F475FB">
              <w:rPr>
                <w:sz w:val="24"/>
                <w:szCs w:val="24"/>
              </w:rPr>
              <w:t xml:space="preserve">Артура, </w:t>
            </w:r>
            <w:proofErr w:type="spellStart"/>
            <w:r w:rsidR="00F475FB">
              <w:rPr>
                <w:sz w:val="24"/>
                <w:szCs w:val="24"/>
              </w:rPr>
              <w:t>Карины</w:t>
            </w:r>
            <w:proofErr w:type="spellEnd"/>
            <w:r w:rsidR="00F475FB">
              <w:rPr>
                <w:sz w:val="24"/>
                <w:szCs w:val="24"/>
              </w:rPr>
              <w:t>, Алисы, Трофима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B13F2">
              <w:rPr>
                <w:sz w:val="24"/>
                <w:szCs w:val="24"/>
              </w:rPr>
              <w:t xml:space="preserve">развивать мышление, связную речь, память в процессе рассматривания </w:t>
            </w:r>
            <w:r w:rsidR="00F52D04">
              <w:rPr>
                <w:sz w:val="24"/>
                <w:szCs w:val="24"/>
              </w:rPr>
              <w:t xml:space="preserve">и беседы по </w:t>
            </w:r>
            <w:r w:rsidR="005B13F2">
              <w:rPr>
                <w:rFonts w:eastAsia="Calibri"/>
                <w:sz w:val="24"/>
                <w:szCs w:val="24"/>
              </w:rPr>
              <w:t>картин</w:t>
            </w:r>
            <w:r w:rsidR="00F52D04">
              <w:rPr>
                <w:rFonts w:eastAsia="Calibri"/>
                <w:sz w:val="24"/>
                <w:szCs w:val="24"/>
              </w:rPr>
              <w:t>ам</w:t>
            </w:r>
            <w:r w:rsidR="005B13F2">
              <w:rPr>
                <w:rFonts w:eastAsia="Calibri"/>
                <w:sz w:val="24"/>
                <w:szCs w:val="24"/>
              </w:rPr>
              <w:t xml:space="preserve"> «Зимние виды спорта» </w:t>
            </w:r>
          </w:p>
          <w:p w:rsidR="00F475FB" w:rsidRPr="00F475FB" w:rsidRDefault="00F475FB" w:rsidP="00F475F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Инд. работа по плану логопеда (Мирослав,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Стеша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>
              <w:rPr>
                <w:rFonts w:eastAsia="Calibri"/>
                <w:sz w:val="24"/>
                <w:szCs w:val="24"/>
              </w:rPr>
              <w:t>, Катя)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Default="006702BD" w:rsidP="00F52D04">
            <w:pPr>
              <w:tabs>
                <w:tab w:val="left" w:pos="1031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Графический диктант </w:t>
            </w:r>
            <w:r w:rsidRPr="000E7E28">
              <w:rPr>
                <w:rFonts w:eastAsia="Calibri"/>
                <w:sz w:val="24"/>
                <w:szCs w:val="24"/>
              </w:rPr>
              <w:t xml:space="preserve">развивать у детей умение видеть клетку, слуховое восприятие, умение определять пространственное направление вверх-вниз, </w:t>
            </w:r>
            <w:proofErr w:type="spellStart"/>
            <w:r w:rsidRPr="000E7E28">
              <w:rPr>
                <w:rFonts w:eastAsia="Calibri"/>
                <w:sz w:val="24"/>
                <w:szCs w:val="24"/>
              </w:rPr>
              <w:t>влево-вправо</w:t>
            </w:r>
            <w:proofErr w:type="spellEnd"/>
          </w:p>
          <w:p w:rsidR="006702BD" w:rsidRPr="006E2B30" w:rsidRDefault="005B13F2" w:rsidP="005B13F2">
            <w:pPr>
              <w:tabs>
                <w:tab w:val="left" w:pos="10317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Просмотр и обсуждение мультфильма «Снежные дорожки» расширять представление детей о многообразии окружающего мира, развивать умение поддерживать беседу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Предложить детям карандаши и бумагу для самостоятельного рисования, развивать  технические навыки, воображение, творчество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28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102780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02780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2BD" w:rsidRPr="00AD6986" w:rsidRDefault="006702BD" w:rsidP="00F52D04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6E2B30">
              <w:t>П</w:t>
            </w:r>
            <w:proofErr w:type="gramEnd"/>
            <w:r w:rsidRPr="006E2B30">
              <w:t>/и</w:t>
            </w:r>
            <w:r>
              <w:t xml:space="preserve">гра </w:t>
            </w:r>
            <w:r w:rsidRPr="006E2B30">
              <w:t xml:space="preserve"> «</w:t>
            </w:r>
            <w:r w:rsidRPr="006E2B30">
              <w:rPr>
                <w:rStyle w:val="c2"/>
                <w:rFonts w:eastAsia="Georgia"/>
                <w:color w:val="000000"/>
              </w:rPr>
              <w:t>Автомобили» - учить передвигаться по участку, не наталкиваясь друг на друга.</w:t>
            </w: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6702BD" w:rsidRDefault="006702BD" w:rsidP="006702BD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6702BD" w:rsidRDefault="006702BD" w:rsidP="006702BD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6702BD" w:rsidRDefault="006702BD" w:rsidP="006702BD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6702BD" w:rsidRDefault="006702BD" w:rsidP="006702BD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6702BD" w:rsidRDefault="006702BD" w:rsidP="006702BD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6702BD" w:rsidRDefault="006702BD" w:rsidP="006702BD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6702BD" w:rsidRDefault="006702BD" w:rsidP="006702BD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5B13F2" w:rsidRDefault="005B13F2" w:rsidP="006702BD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p w:rsidR="006702BD" w:rsidRPr="006E2B30" w:rsidRDefault="006702BD" w:rsidP="006702BD">
      <w:pPr>
        <w:spacing w:before="10" w:after="10" w:line="240" w:lineRule="auto"/>
        <w:jc w:val="both"/>
        <w:rPr>
          <w:rFonts w:eastAsia="Calibri"/>
          <w:sz w:val="24"/>
          <w:szCs w:val="24"/>
        </w:rPr>
      </w:pPr>
    </w:p>
    <w:tbl>
      <w:tblPr>
        <w:tblW w:w="1583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1419"/>
        <w:gridCol w:w="2126"/>
        <w:gridCol w:w="1276"/>
        <w:gridCol w:w="1276"/>
        <w:gridCol w:w="425"/>
        <w:gridCol w:w="1418"/>
        <w:gridCol w:w="425"/>
        <w:gridCol w:w="142"/>
        <w:gridCol w:w="2693"/>
        <w:gridCol w:w="567"/>
        <w:gridCol w:w="1559"/>
        <w:gridCol w:w="2114"/>
      </w:tblGrid>
      <w:tr w:rsidR="006702BD" w:rsidRPr="006E2B30" w:rsidTr="00F52D04"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725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6702BD" w:rsidRPr="006E2B30" w:rsidRDefault="006702B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702BD" w:rsidRPr="006E2B30" w:rsidTr="00F52D04">
        <w:trPr>
          <w:trHeight w:val="119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702BD" w:rsidRPr="00834704" w:rsidRDefault="009530A2" w:rsidP="00F52D04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Четверг – 18</w:t>
            </w:r>
            <w:r w:rsidR="00F86F33">
              <w:rPr>
                <w:rFonts w:eastAsia="Calibri"/>
                <w:b/>
                <w:sz w:val="24"/>
                <w:szCs w:val="24"/>
              </w:rPr>
              <w:t>.01</w:t>
            </w:r>
            <w:r w:rsidR="006702BD" w:rsidRPr="00834704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834704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6702BD" w:rsidRDefault="006702BD" w:rsidP="00F52D04">
            <w:pPr>
              <w:spacing w:before="10" w:after="1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Речевое </w:t>
            </w:r>
          </w:p>
          <w:p w:rsidR="006702BD" w:rsidRPr="006E2B30" w:rsidRDefault="006702BD" w:rsidP="00F52D04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Default="006702BD" w:rsidP="00F52D04">
            <w:pPr>
              <w:spacing w:before="10" w:after="10" w:line="240" w:lineRule="auto"/>
              <w:rPr>
                <w:rStyle w:val="c0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Утренняя гимнастика.</w:t>
            </w:r>
            <w:r>
              <w:rPr>
                <w:rFonts w:eastAsia="Calibri"/>
                <w:sz w:val="24"/>
                <w:szCs w:val="24"/>
              </w:rPr>
              <w:t xml:space="preserve">      </w:t>
            </w:r>
            <w:r>
              <w:rPr>
                <w:rStyle w:val="c0"/>
                <w:sz w:val="24"/>
                <w:szCs w:val="24"/>
              </w:rPr>
              <w:t>Пальчиковые  игры</w:t>
            </w:r>
          </w:p>
          <w:p w:rsidR="006702BD" w:rsidRPr="00CD2E11" w:rsidRDefault="006702B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F52D04" w:rsidP="00F475FB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Style w:val="c0"/>
              </w:rPr>
              <w:t>У</w:t>
            </w:r>
            <w:proofErr w:type="gramStart"/>
            <w:r>
              <w:rPr>
                <w:rStyle w:val="c0"/>
              </w:rPr>
              <w:t xml:space="preserve"> </w:t>
            </w:r>
            <w:r w:rsidR="006702BD">
              <w:rPr>
                <w:rFonts w:eastAsia="Calibri"/>
                <w:sz w:val="24"/>
                <w:szCs w:val="24"/>
              </w:rPr>
              <w:t xml:space="preserve"> </w:t>
            </w:r>
            <w:r w:rsidR="00F475FB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="00F475FB">
              <w:rPr>
                <w:rFonts w:eastAsia="Calibri"/>
                <w:sz w:val="24"/>
                <w:szCs w:val="24"/>
              </w:rPr>
              <w:t xml:space="preserve">теши, </w:t>
            </w:r>
            <w:proofErr w:type="spellStart"/>
            <w:r w:rsidR="00F475FB">
              <w:rPr>
                <w:rFonts w:eastAsia="Calibri"/>
                <w:sz w:val="24"/>
                <w:szCs w:val="24"/>
              </w:rPr>
              <w:t>Мадины</w:t>
            </w:r>
            <w:proofErr w:type="spellEnd"/>
            <w:r w:rsidR="00F475FB">
              <w:rPr>
                <w:rFonts w:eastAsia="Calibri"/>
                <w:sz w:val="24"/>
                <w:szCs w:val="24"/>
              </w:rPr>
              <w:t>, Матвея</w:t>
            </w:r>
            <w:r w:rsidR="006702BD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совершенствовать умение ориентироваться на листе бумаги в клетку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B35347" w:rsidRDefault="00F52D04" w:rsidP="00F52D04">
            <w:pPr>
              <w:spacing w:before="100" w:beforeAutospacing="1" w:after="100" w:afterAutospacing="1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Чтение и обсуждение стихотворения «Лыжный спорт»  расширять представление о зимних видах спорта с помощью поэтического текста (стр.142 «Планирование»)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Самостоятельная деятельность в центре творчества – рисование </w:t>
            </w:r>
            <w:r>
              <w:rPr>
                <w:sz w:val="24"/>
                <w:szCs w:val="24"/>
              </w:rPr>
              <w:t xml:space="preserve">восковыми </w:t>
            </w:r>
            <w:r w:rsidRPr="006E2B30">
              <w:rPr>
                <w:sz w:val="24"/>
                <w:szCs w:val="24"/>
              </w:rPr>
              <w:t>карандашами</w:t>
            </w:r>
            <w:r>
              <w:rPr>
                <w:sz w:val="24"/>
                <w:szCs w:val="24"/>
              </w:rPr>
              <w:t>, красками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Порекомендовать родителям воспитанников провести с детьми игру «Назови соседей» (1-20)</w:t>
            </w:r>
            <w:r w:rsidR="000B4EA4">
              <w:rPr>
                <w:rFonts w:eastAsia="Calibri"/>
                <w:sz w:val="24"/>
                <w:szCs w:val="24"/>
              </w:rPr>
              <w:t xml:space="preserve"> для развития мышления и памяти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2F6247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2F6247">
              <w:rPr>
                <w:rFonts w:eastAsia="Calibri"/>
                <w:b/>
                <w:sz w:val="24"/>
                <w:szCs w:val="24"/>
              </w:rPr>
              <w:t>ООД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ФЭМП</w:t>
            </w:r>
          </w:p>
          <w:p w:rsidR="006702BD" w:rsidRPr="006E2B30" w:rsidRDefault="006702BD" w:rsidP="00F52D04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1046E7" w:rsidRDefault="006702BD" w:rsidP="001046E7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1046E7">
              <w:rPr>
                <w:rFonts w:eastAsia="Times New Roman"/>
                <w:sz w:val="24"/>
                <w:szCs w:val="24"/>
                <w:lang w:eastAsia="ru-RU"/>
              </w:rPr>
              <w:t xml:space="preserve"> №</w:t>
            </w:r>
            <w:r w:rsidR="001046E7" w:rsidRPr="001046E7">
              <w:rPr>
                <w:sz w:val="24"/>
                <w:szCs w:val="24"/>
              </w:rPr>
              <w:t>4 стр.93</w:t>
            </w:r>
            <w:r w:rsidRPr="001046E7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Программное содержание: </w:t>
            </w:r>
            <w:r w:rsidR="001046E7">
              <w:rPr>
                <w:rStyle w:val="c0"/>
                <w:color w:val="000000"/>
                <w:sz w:val="24"/>
                <w:szCs w:val="24"/>
              </w:rPr>
              <w:t>У</w:t>
            </w:r>
            <w:r w:rsidR="001046E7" w:rsidRPr="001046E7">
              <w:rPr>
                <w:rStyle w:val="c0"/>
                <w:color w:val="000000"/>
                <w:sz w:val="24"/>
                <w:szCs w:val="24"/>
              </w:rPr>
              <w:t>чить составлять и решать арифметические задачи на сложение и вычитание</w:t>
            </w:r>
            <w:proofErr w:type="gramStart"/>
            <w:r w:rsidR="001046E7" w:rsidRPr="001046E7">
              <w:rPr>
                <w:rStyle w:val="c0"/>
                <w:color w:val="000000"/>
                <w:sz w:val="24"/>
                <w:szCs w:val="24"/>
              </w:rPr>
              <w:t>.</w:t>
            </w:r>
            <w:proofErr w:type="gramEnd"/>
            <w:r w:rsidR="001046E7">
              <w:rPr>
                <w:color w:val="000000"/>
                <w:sz w:val="24"/>
                <w:szCs w:val="24"/>
              </w:rPr>
              <w:t xml:space="preserve"> Продолжать з</w:t>
            </w:r>
            <w:r w:rsidR="001046E7" w:rsidRPr="001046E7">
              <w:rPr>
                <w:rStyle w:val="c0"/>
                <w:color w:val="000000"/>
                <w:sz w:val="24"/>
                <w:szCs w:val="24"/>
              </w:rPr>
              <w:t>накомить с монетами достоинством 1, 2, 5, 10 рублей, их набором и разменом.</w:t>
            </w:r>
            <w:r w:rsidR="001046E7">
              <w:rPr>
                <w:color w:val="000000"/>
                <w:sz w:val="24"/>
                <w:szCs w:val="24"/>
              </w:rPr>
              <w:t xml:space="preserve"> </w:t>
            </w:r>
            <w:r w:rsidR="001046E7" w:rsidRPr="001046E7">
              <w:rPr>
                <w:rStyle w:val="c0"/>
                <w:color w:val="000000"/>
                <w:sz w:val="24"/>
                <w:szCs w:val="24"/>
              </w:rPr>
              <w:t>Совершенствовать умение ориентироваться на листе бумаги в клетку.</w:t>
            </w:r>
            <w:r w:rsidR="001046E7">
              <w:rPr>
                <w:color w:val="000000"/>
                <w:sz w:val="24"/>
                <w:szCs w:val="24"/>
              </w:rPr>
              <w:t xml:space="preserve"> </w:t>
            </w:r>
            <w:r w:rsidR="001046E7" w:rsidRPr="001046E7">
              <w:rPr>
                <w:rStyle w:val="c0"/>
                <w:color w:val="000000"/>
                <w:sz w:val="24"/>
                <w:szCs w:val="24"/>
              </w:rPr>
              <w:t>Развивать внимание, логическое мышление.</w:t>
            </w:r>
            <w:r w:rsidR="001046E7"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(«ФЭМП»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2BD" w:rsidRPr="008E09CF" w:rsidRDefault="006702BD" w:rsidP="00F52D04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sz w:val="24"/>
                <w:szCs w:val="24"/>
                <w:lang w:eastAsia="ru-RU"/>
              </w:rPr>
            </w:pPr>
            <w:r w:rsidRPr="005F3711"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F52D04">
              <w:rPr>
                <w:rFonts w:eastAsia="Times New Roman"/>
                <w:sz w:val="24"/>
                <w:szCs w:val="24"/>
                <w:lang w:eastAsia="ru-RU"/>
              </w:rPr>
              <w:t>46 стр.71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</w:t>
            </w:r>
            <w:r w:rsidR="00F52D04">
              <w:rPr>
                <w:rFonts w:eastAsia="Times New Roman"/>
                <w:sz w:val="24"/>
                <w:szCs w:val="24"/>
                <w:lang w:eastAsia="ru-RU"/>
              </w:rPr>
              <w:t xml:space="preserve">Рисование с натуры керамической фигурки животного «Конь»    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Программное содержание: </w:t>
            </w:r>
            <w:r w:rsidR="00F52D04">
              <w:rPr>
                <w:rFonts w:eastAsia="Times New Roman"/>
                <w:sz w:val="24"/>
                <w:szCs w:val="24"/>
                <w:lang w:eastAsia="ru-RU"/>
              </w:rPr>
              <w:t xml:space="preserve">Учить детей рисовать керамическую фигурку, передавая плавность форм и линий. Развивать плавность, лёгкость движений, зрительный контроль. Учить слитно рисовать линии контура, аккуратно закрашивать в одном направлении, накладывать </w:t>
            </w:r>
            <w:proofErr w:type="gramStart"/>
            <w:r w:rsidR="00F52D04">
              <w:rPr>
                <w:rFonts w:eastAsia="Times New Roman"/>
                <w:sz w:val="24"/>
                <w:szCs w:val="24"/>
                <w:lang w:eastAsia="ru-RU"/>
              </w:rPr>
              <w:t>штрихи</w:t>
            </w:r>
            <w:proofErr w:type="gramEnd"/>
            <w:r w:rsidR="00F52D04">
              <w:rPr>
                <w:rFonts w:eastAsia="Times New Roman"/>
                <w:sz w:val="24"/>
                <w:szCs w:val="24"/>
                <w:lang w:eastAsia="ru-RU"/>
              </w:rPr>
              <w:t xml:space="preserve"> не выходя за линию контура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F3711">
              <w:rPr>
                <w:sz w:val="24"/>
                <w:szCs w:val="24"/>
              </w:rPr>
              <w:t>(Г.С.Комарова «Изобразительная деятельность в детском саду»)</w:t>
            </w:r>
            <w:r w:rsidRPr="00221B88">
              <w:rPr>
                <w:b/>
              </w:rPr>
              <w:t xml:space="preserve"> </w:t>
            </w: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27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834704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Физическое Познавательное </w:t>
            </w:r>
            <w:r>
              <w:rPr>
                <w:sz w:val="24"/>
                <w:szCs w:val="24"/>
              </w:rPr>
              <w:t>Социально-коммуникативное</w:t>
            </w:r>
          </w:p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 </w:t>
            </w:r>
            <w:proofErr w:type="gramStart"/>
            <w:r>
              <w:rPr>
                <w:sz w:val="24"/>
                <w:szCs w:val="24"/>
              </w:rPr>
              <w:t>-</w:t>
            </w:r>
            <w:r w:rsidRPr="006E2B30">
              <w:rPr>
                <w:sz w:val="24"/>
                <w:szCs w:val="24"/>
              </w:rPr>
              <w:lastRenderedPageBreak/>
              <w:t>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</w:p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6702BD" w:rsidRDefault="006702BD" w:rsidP="00F52D04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1F2BC2" w:rsidRDefault="006702BD" w:rsidP="00F52D04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BA10BC">
              <w:rPr>
                <w:rStyle w:val="a4"/>
                <w:b w:val="0"/>
                <w:sz w:val="24"/>
                <w:szCs w:val="24"/>
              </w:rPr>
              <w:lastRenderedPageBreak/>
              <w:t>Наблюдение за трудом дворника</w:t>
            </w:r>
            <w:r w:rsidRPr="00BA10BC">
              <w:rPr>
                <w:b/>
                <w:sz w:val="24"/>
                <w:szCs w:val="24"/>
              </w:rPr>
              <w:t xml:space="preserve"> -</w:t>
            </w:r>
            <w:r w:rsidRPr="00FE642D">
              <w:rPr>
                <w:sz w:val="24"/>
                <w:szCs w:val="24"/>
              </w:rPr>
              <w:t xml:space="preserve"> продолжать наблюдение за работой дворника; способствовать развитию речи за счет обогащения словарного запаса; воспитывать </w:t>
            </w:r>
            <w:r w:rsidRPr="00FE642D">
              <w:rPr>
                <w:sz w:val="24"/>
                <w:szCs w:val="24"/>
              </w:rPr>
              <w:lastRenderedPageBreak/>
              <w:t>интерес и уважение к работе дворника</w:t>
            </w:r>
            <w:r>
              <w:rPr>
                <w:sz w:val="24"/>
                <w:szCs w:val="24"/>
              </w:rPr>
              <w:t xml:space="preserve">.                       </w:t>
            </w:r>
            <w:r w:rsidRPr="001F2BC2">
              <w:rPr>
                <w:bCs/>
                <w:color w:val="000000"/>
                <w:sz w:val="24"/>
                <w:szCs w:val="24"/>
              </w:rPr>
              <w:t>Трудовая деятельность</w:t>
            </w:r>
            <w:r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волонтёрство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)</w:t>
            </w:r>
            <w:r w:rsidRPr="005C3B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C3B1B">
              <w:rPr>
                <w:sz w:val="24"/>
                <w:szCs w:val="24"/>
              </w:rPr>
              <w:t>омочь детям младшей группы в уборке территории</w:t>
            </w:r>
            <w:r>
              <w:rPr>
                <w:sz w:val="24"/>
                <w:szCs w:val="24"/>
              </w:rPr>
              <w:t xml:space="preserve"> от снега </w:t>
            </w:r>
            <w:r w:rsidRPr="001F2BC2">
              <w:rPr>
                <w:rStyle w:val="c2"/>
                <w:rFonts w:eastAsia="Georgia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1F2BC2">
              <w:rPr>
                <w:rStyle w:val="c2"/>
                <w:rFonts w:eastAsia="Georgia"/>
                <w:color w:val="000000"/>
                <w:sz w:val="24"/>
                <w:szCs w:val="24"/>
              </w:rPr>
              <w:t>ответственно</w:t>
            </w:r>
            <w:proofErr w:type="gramEnd"/>
            <w:r w:rsidRPr="001F2BC2">
              <w:rPr>
                <w:rStyle w:val="c2"/>
                <w:rFonts w:eastAsia="Georgia"/>
                <w:color w:val="000000"/>
                <w:sz w:val="24"/>
                <w:szCs w:val="24"/>
              </w:rPr>
              <w:t xml:space="preserve"> относиться к предложенной деятельности.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82458E" w:rsidRDefault="006702BD" w:rsidP="00F52D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2"/>
                <w:rFonts w:eastAsia="Georgia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«Кому флажок?»                    Цель: упражнять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ыжках с продвижением вперед, ла</w:t>
            </w:r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зании в обруч; </w:t>
            </w:r>
            <w:r w:rsidRPr="0082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ловкость, целеустремленность</w:t>
            </w:r>
            <w:r w:rsidRPr="0082458E">
              <w:rPr>
                <w:rStyle w:val="c2"/>
                <w:rFonts w:ascii="Times New Roman" w:eastAsia="Georg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«Смелые ребята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упражнять в быстром беге, развивать ловкость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02BD" w:rsidRDefault="006702BD" w:rsidP="00F52D0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14C36">
              <w:rPr>
                <w:sz w:val="24"/>
                <w:szCs w:val="24"/>
              </w:rPr>
              <w:lastRenderedPageBreak/>
              <w:t xml:space="preserve">Напомнить о безопасном поведении при </w:t>
            </w:r>
            <w:r>
              <w:rPr>
                <w:sz w:val="24"/>
                <w:szCs w:val="24"/>
              </w:rPr>
              <w:t>быстром беге</w:t>
            </w:r>
          </w:p>
          <w:p w:rsidR="006702BD" w:rsidRDefault="006702BD" w:rsidP="00F52D0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Подвижные игры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«Лохматый пес»              Цель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учить двигаться в соответствии с текстом,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быстро менять направление движения;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бегать, стараясь не попа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даться водящему.        </w:t>
            </w:r>
          </w:p>
          <w:p w:rsidR="006702BD" w:rsidRPr="009930D6" w:rsidRDefault="006702BD" w:rsidP="00F52D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«Прыгай выше», «Ровным кругом»</w:t>
            </w:r>
          </w:p>
          <w:p w:rsidR="006702BD" w:rsidRPr="009930D6" w:rsidRDefault="006702BD" w:rsidP="00F52D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действовать по сигналу;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0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чувство товарищества.</w:t>
            </w:r>
          </w:p>
          <w:p w:rsidR="006702BD" w:rsidRPr="006E2B30" w:rsidRDefault="006702BD" w:rsidP="00F52D04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6E2B30">
              <w:rPr>
                <w:bCs/>
                <w:color w:val="000000"/>
              </w:rPr>
              <w:lastRenderedPageBreak/>
              <w:t>Трудовое поручение</w:t>
            </w:r>
            <w:r w:rsidRPr="006E2B30">
              <w:rPr>
                <w:rStyle w:val="apple-converted-space"/>
                <w:rFonts w:eastAsia="SimSun"/>
              </w:rPr>
              <w:t> </w:t>
            </w:r>
            <w:r w:rsidRPr="006E2B30">
              <w:rPr>
                <w:rStyle w:val="c2"/>
                <w:rFonts w:eastAsia="Georgia"/>
                <w:color w:val="000000"/>
              </w:rPr>
              <w:t xml:space="preserve">«Соберём игрушки  по окончании прогулки» - учить </w:t>
            </w:r>
            <w:r w:rsidRPr="006E2B30">
              <w:rPr>
                <w:rStyle w:val="c2"/>
                <w:rFonts w:eastAsia="Georgia"/>
                <w:color w:val="000000"/>
              </w:rPr>
              <w:lastRenderedPageBreak/>
              <w:t>выполнять поручения</w:t>
            </w:r>
            <w:r>
              <w:rPr>
                <w:rStyle w:val="c2"/>
                <w:rFonts w:eastAsia="Georgia"/>
                <w:color w:val="000000"/>
              </w:rPr>
              <w:t xml:space="preserve"> воспитателя</w:t>
            </w:r>
            <w:r w:rsidRPr="006E2B30">
              <w:rPr>
                <w:rStyle w:val="c2"/>
                <w:rFonts w:eastAsia="Georgia"/>
                <w:color w:val="000000"/>
              </w:rPr>
              <w:t>.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37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834704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Продолжать учить раздеваться и аккуратно вешать свои вещи на стульчик </w:t>
            </w: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63236D">
        <w:trPr>
          <w:trHeight w:val="176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2BD" w:rsidRPr="00834704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Оздоровительная гимнастика после сна.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2BD" w:rsidRDefault="006702BD" w:rsidP="00F52D04">
            <w:pPr>
              <w:pStyle w:val="c1"/>
              <w:spacing w:before="0" w:beforeAutospacing="0" w:after="0" w:afterAutospacing="0"/>
              <w:jc w:val="both"/>
            </w:pPr>
            <w:r w:rsidRPr="005D1F8C">
              <w:rPr>
                <w:rStyle w:val="2"/>
              </w:rPr>
              <w:t xml:space="preserve"> </w:t>
            </w:r>
            <w:r>
              <w:rPr>
                <w:rStyle w:val="2"/>
              </w:rPr>
              <w:t xml:space="preserve">У </w:t>
            </w:r>
            <w:r w:rsidR="00F475FB">
              <w:t>Влады, Кости, Нади</w:t>
            </w:r>
            <w:r w:rsidRPr="00D31A2C">
              <w:rPr>
                <w:b/>
              </w:rPr>
              <w:t xml:space="preserve"> </w:t>
            </w:r>
            <w:r w:rsidRPr="00816EF6">
              <w:t xml:space="preserve">закреплять приёмы рисования </w:t>
            </w:r>
            <w:r>
              <w:t>карандашами</w:t>
            </w:r>
            <w:r w:rsidRPr="00816EF6">
              <w:t xml:space="preserve">, </w:t>
            </w:r>
            <w:r w:rsidR="000B4EA4">
              <w:t xml:space="preserve">аккуратно закрашивать в одном направлении, накладывать </w:t>
            </w:r>
            <w:proofErr w:type="gramStart"/>
            <w:r w:rsidR="000B4EA4">
              <w:t>штрихи</w:t>
            </w:r>
            <w:proofErr w:type="gramEnd"/>
            <w:r w:rsidR="000B4EA4">
              <w:t xml:space="preserve"> не выходя за линию контура.</w:t>
            </w:r>
          </w:p>
          <w:p w:rsidR="006702BD" w:rsidRDefault="00F475FB" w:rsidP="007267A8">
            <w:pPr>
              <w:pStyle w:val="c1"/>
              <w:spacing w:before="0" w:beforeAutospacing="0" w:after="0" w:afterAutospacing="0"/>
              <w:jc w:val="both"/>
            </w:pPr>
            <w:r>
              <w:rPr>
                <w:rFonts w:eastAsia="Calibri"/>
              </w:rPr>
              <w:t xml:space="preserve">Катю, Олесю, Тимошу, </w:t>
            </w:r>
            <w:proofErr w:type="spellStart"/>
            <w:r>
              <w:rPr>
                <w:rFonts w:eastAsia="Calibri"/>
              </w:rPr>
              <w:t>АртёмаК</w:t>
            </w:r>
            <w:proofErr w:type="spellEnd"/>
            <w:r w:rsidR="006702BD">
              <w:t xml:space="preserve"> </w:t>
            </w:r>
            <w:r w:rsidR="007267A8">
              <w:t>продолжать учить составлять и решать арифметические задачи на сложение и вычитание</w:t>
            </w:r>
          </w:p>
          <w:p w:rsidR="00F475FB" w:rsidRDefault="00F475FB" w:rsidP="00F475FB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Инд. работа по плану логопеда (Мирослав,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Стеша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МатвейВ</w:t>
            </w:r>
            <w:proofErr w:type="spellEnd"/>
            <w:r>
              <w:rPr>
                <w:rFonts w:eastAsia="Calibri"/>
                <w:sz w:val="24"/>
                <w:szCs w:val="24"/>
              </w:rPr>
              <w:t>, Катя)</w:t>
            </w:r>
          </w:p>
          <w:p w:rsidR="007267A8" w:rsidRPr="006E2B30" w:rsidRDefault="007267A8" w:rsidP="007267A8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267A8" w:rsidRDefault="007267A8" w:rsidP="007267A8">
            <w:pPr>
              <w:spacing w:before="10" w:after="10" w:line="240" w:lineRule="auto"/>
              <w:jc w:val="both"/>
              <w:rPr>
                <w:rStyle w:val="c5"/>
                <w:sz w:val="24"/>
                <w:szCs w:val="24"/>
              </w:rPr>
            </w:pPr>
            <w:r>
              <w:rPr>
                <w:rStyle w:val="c5"/>
                <w:sz w:val="24"/>
                <w:szCs w:val="24"/>
              </w:rPr>
              <w:t>Ч</w:t>
            </w:r>
            <w:r w:rsidRPr="00B23E14">
              <w:rPr>
                <w:rStyle w:val="c5"/>
                <w:sz w:val="24"/>
                <w:szCs w:val="24"/>
              </w:rPr>
              <w:t>тение</w:t>
            </w:r>
            <w:r>
              <w:rPr>
                <w:rStyle w:val="c5"/>
                <w:sz w:val="24"/>
                <w:szCs w:val="24"/>
              </w:rPr>
              <w:t xml:space="preserve"> и обсуждение стихотворений</w:t>
            </w:r>
            <w:r w:rsidRPr="00B23E14">
              <w:rPr>
                <w:rStyle w:val="c5"/>
                <w:sz w:val="24"/>
                <w:szCs w:val="24"/>
              </w:rPr>
              <w:t xml:space="preserve"> </w:t>
            </w:r>
            <w:r>
              <w:rPr>
                <w:rStyle w:val="c5"/>
                <w:sz w:val="24"/>
                <w:szCs w:val="24"/>
              </w:rPr>
              <w:t>о зимних олимпийских видах спорта формировать интерес и ценностное отношение к спортивным достижениям.</w:t>
            </w:r>
          </w:p>
          <w:p w:rsidR="006702BD" w:rsidRPr="00414C36" w:rsidRDefault="006702BD" w:rsidP="00F52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414C36">
              <w:rPr>
                <w:sz w:val="24"/>
                <w:szCs w:val="24"/>
              </w:rPr>
              <w:t>«Ворота» продолжать учить различать гласные и согласные звуки</w:t>
            </w:r>
            <w:r>
              <w:rPr>
                <w:sz w:val="24"/>
                <w:szCs w:val="24"/>
              </w:rPr>
              <w:t xml:space="preserve"> и сливать слоги (стр.148</w:t>
            </w:r>
            <w:r w:rsidRPr="00414C36">
              <w:rPr>
                <w:sz w:val="24"/>
                <w:szCs w:val="24"/>
              </w:rPr>
              <w:t xml:space="preserve"> О.С.Ушакова «Придумай слово»)</w:t>
            </w:r>
          </w:p>
          <w:p w:rsidR="006702BD" w:rsidRPr="006E2B30" w:rsidRDefault="006702BD" w:rsidP="00F52D04">
            <w:pPr>
              <w:pStyle w:val="c1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Графический диктант развивать у детей умение видеть клетку, слуховое восприятие, умение определять пространственное направление вверх-вниз, </w:t>
            </w:r>
            <w:proofErr w:type="spellStart"/>
            <w:r>
              <w:rPr>
                <w:rFonts w:eastAsia="Calibri"/>
              </w:rPr>
              <w:t>влево-вправо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02BD" w:rsidRDefault="006702B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игровая деятельность</w:t>
            </w:r>
          </w:p>
          <w:p w:rsidR="0063236D" w:rsidRPr="006E2B30" w:rsidRDefault="0063236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Внести для рассматривания картину лыжник</w:t>
            </w:r>
          </w:p>
        </w:tc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28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834704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34704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F40197" w:rsidRDefault="006702BD" w:rsidP="00F52D04">
            <w:pPr>
              <w:shd w:val="clear" w:color="auto" w:fill="FFFFFF"/>
              <w:spacing w:before="100" w:beforeAutospacing="1"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2B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развитие о/движения - прыжки. «Допрыгай до флажка», «Из обруча в обруч»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«Птицы в гнездышках».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Цель: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 учить ходить и бегать, врассыпную, не наталкиваясь друг на  друга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приучать действовать по сигналу воспитателя, помогать друг другу.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6702BD" w:rsidRDefault="006702BD" w:rsidP="006702BD"/>
    <w:p w:rsidR="0063236D" w:rsidRDefault="0063236D" w:rsidP="006702BD"/>
    <w:tbl>
      <w:tblPr>
        <w:tblW w:w="1634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1135"/>
        <w:gridCol w:w="2356"/>
        <w:gridCol w:w="1755"/>
        <w:gridCol w:w="708"/>
        <w:gridCol w:w="426"/>
        <w:gridCol w:w="1511"/>
        <w:gridCol w:w="190"/>
        <w:gridCol w:w="377"/>
        <w:gridCol w:w="2386"/>
        <w:gridCol w:w="213"/>
        <w:gridCol w:w="284"/>
        <w:gridCol w:w="2196"/>
        <w:gridCol w:w="2267"/>
      </w:tblGrid>
      <w:tr w:rsidR="006702BD" w:rsidRPr="006E2B30" w:rsidTr="00F52D04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День 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Режим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8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Взаимодействие с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родителя-ми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/ </w:t>
            </w:r>
            <w:proofErr w:type="gramStart"/>
            <w:r w:rsidRPr="006E2B30">
              <w:rPr>
                <w:rFonts w:eastAsia="Calibri"/>
                <w:sz w:val="24"/>
                <w:szCs w:val="24"/>
              </w:rPr>
              <w:t>социальными</w:t>
            </w:r>
            <w:proofErr w:type="gram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E2B30">
              <w:rPr>
                <w:rFonts w:eastAsia="Calibri"/>
                <w:sz w:val="24"/>
                <w:szCs w:val="24"/>
              </w:rPr>
              <w:t>партнера-ми</w:t>
            </w:r>
            <w:proofErr w:type="spellEnd"/>
            <w:r w:rsidRPr="006E2B3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725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Групповая,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подгрупповая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Индивидуальная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702BD" w:rsidRPr="006E2B30" w:rsidTr="00F52D04">
        <w:trPr>
          <w:trHeight w:val="1194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702BD" w:rsidRPr="008A3427" w:rsidRDefault="006702BD" w:rsidP="00F52D04">
            <w:pPr>
              <w:spacing w:before="10" w:after="1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Пятница</w:t>
            </w:r>
            <w:r w:rsidR="009530A2">
              <w:rPr>
                <w:rFonts w:eastAsia="Calibri"/>
                <w:b/>
                <w:sz w:val="24"/>
                <w:szCs w:val="24"/>
              </w:rPr>
              <w:t xml:space="preserve"> – 19</w:t>
            </w:r>
            <w:r w:rsidR="00F86F33">
              <w:rPr>
                <w:rFonts w:eastAsia="Calibri"/>
                <w:b/>
                <w:sz w:val="24"/>
                <w:szCs w:val="24"/>
              </w:rPr>
              <w:t>.01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8A3427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 xml:space="preserve">Утро: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Физическое Социальн</w:t>
            </w:r>
            <w:proofErr w:type="gramStart"/>
            <w:r w:rsidRPr="006E2B30">
              <w:rPr>
                <w:sz w:val="24"/>
                <w:szCs w:val="24"/>
              </w:rPr>
              <w:t>о-</w:t>
            </w:r>
            <w:proofErr w:type="gramEnd"/>
            <w:r w:rsidRPr="006E2B30">
              <w:rPr>
                <w:sz w:val="24"/>
                <w:szCs w:val="24"/>
              </w:rPr>
              <w:t xml:space="preserve"> коммуникативное</w:t>
            </w:r>
          </w:p>
          <w:p w:rsidR="006702BD" w:rsidRDefault="006702BD" w:rsidP="00F52D04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Речевое </w:t>
            </w:r>
          </w:p>
          <w:p w:rsidR="006702BD" w:rsidRPr="006E2B30" w:rsidRDefault="006702BD" w:rsidP="00F52D04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Default="006702BD" w:rsidP="00F52D04">
            <w:pPr>
              <w:spacing w:before="10" w:after="10" w:line="240" w:lineRule="auto"/>
              <w:jc w:val="both"/>
              <w:rPr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Утренняя гимнастика. </w:t>
            </w:r>
          </w:p>
          <w:p w:rsidR="006702BD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Пальчиковая гимнастика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1F2BC2" w:rsidRDefault="0063236D" w:rsidP="0063236D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Милане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Артуру,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Карине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 Алисе предложить для рассматривания модель человека в движении</w:t>
            </w:r>
            <w:r w:rsidR="007267A8">
              <w:rPr>
                <w:rFonts w:eastAsia="Times New Roman"/>
                <w:sz w:val="24"/>
                <w:szCs w:val="24"/>
                <w:lang w:eastAsia="ru-RU"/>
              </w:rPr>
              <w:t>. Развивать зрительную память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7267A8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Просмотр презентации «Зимние виды спорта» расширить знания детей о зимних видах спорта, создать условия для формирования у детей интереса к спорту и здоровому образу жизни.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Самостоятельная игровая деятельность </w:t>
            </w:r>
            <w:r>
              <w:rPr>
                <w:sz w:val="24"/>
                <w:szCs w:val="24"/>
              </w:rPr>
              <w:t>в игровых зонах</w:t>
            </w:r>
          </w:p>
          <w:p w:rsidR="006702BD" w:rsidRPr="006E2B30" w:rsidRDefault="006702B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D1F8C">
              <w:rPr>
                <w:sz w:val="24"/>
                <w:szCs w:val="24"/>
              </w:rPr>
              <w:t>Индивидуальные консультации с целью распространения педагогических знаний среди родителей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6702BD" w:rsidRPr="006E2B30" w:rsidRDefault="006702B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8A3427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</w:t>
            </w:r>
            <w:r w:rsidRPr="008A3427">
              <w:rPr>
                <w:rFonts w:eastAsia="Calibri"/>
                <w:b/>
                <w:sz w:val="24"/>
                <w:szCs w:val="24"/>
              </w:rPr>
              <w:t>ОД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7267A8" w:rsidP="00F52D04">
            <w:pPr>
              <w:spacing w:before="10" w:after="10" w:line="240" w:lineRule="auto"/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лепка</w:t>
            </w: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816EF6" w:rsidRDefault="007267A8" w:rsidP="007267A8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№45</w:t>
            </w:r>
            <w:r w:rsidR="006702BD" w:rsidRPr="00E109B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стр.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70</w:t>
            </w:r>
            <w:r w:rsidR="006702BD" w:rsidRPr="00E109B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«Лыжник»                                                                                                                           </w:t>
            </w:r>
            <w:r w:rsidR="006702BD" w:rsidRPr="00E109B7">
              <w:rPr>
                <w:rFonts w:eastAsia="Times New Roman"/>
                <w:sz w:val="24"/>
                <w:szCs w:val="24"/>
                <w:lang w:eastAsia="ru-RU"/>
              </w:rPr>
              <w:t xml:space="preserve">Программное содержание.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Учить лепить фигуру человека в движении, передавая форму тела, строение форму частей, пропорции. Закреплять навыки и приёмы лепки</w:t>
            </w:r>
            <w:r w:rsidR="006702B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702BD" w:rsidRPr="00816EF6">
              <w:rPr>
                <w:sz w:val="24"/>
                <w:szCs w:val="24"/>
              </w:rPr>
              <w:t>(Г.С.Комарова «Изобразительная деятельность в детском саду»)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519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spacing w:before="10" w:after="10" w:line="240" w:lineRule="auto"/>
              <w:ind w:right="-10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9B0E60" w:rsidRDefault="006702BD" w:rsidP="00F52D04">
            <w:pPr>
              <w:spacing w:after="100" w:afterAutospacing="1"/>
              <w:rPr>
                <w:rFonts w:eastAsia="Calibri"/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плану музыкального руководителя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83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8A3427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еское</w:t>
            </w:r>
          </w:p>
          <w:p w:rsidR="006702BD" w:rsidRDefault="006702BD" w:rsidP="00F52D04">
            <w:pPr>
              <w:ind w:right="-108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Познавательное </w:t>
            </w:r>
          </w:p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</w:t>
            </w:r>
          </w:p>
          <w:p w:rsidR="006702BD" w:rsidRPr="006E2B30" w:rsidRDefault="006702BD" w:rsidP="00F52D0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E2B30">
              <w:rPr>
                <w:sz w:val="24"/>
                <w:szCs w:val="24"/>
              </w:rPr>
              <w:t>эстетическое</w:t>
            </w:r>
          </w:p>
          <w:p w:rsidR="006702BD" w:rsidRDefault="006702BD" w:rsidP="00F52D04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Речевое</w:t>
            </w:r>
          </w:p>
          <w:p w:rsidR="006702BD" w:rsidRDefault="006702BD" w:rsidP="00F52D04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6702BD" w:rsidRDefault="006702BD" w:rsidP="00F52D04">
            <w:pPr>
              <w:spacing w:before="10" w:after="10" w:line="240" w:lineRule="auto"/>
              <w:ind w:right="-108"/>
              <w:jc w:val="both"/>
              <w:rPr>
                <w:sz w:val="24"/>
                <w:szCs w:val="24"/>
              </w:rPr>
            </w:pPr>
          </w:p>
          <w:p w:rsidR="006702BD" w:rsidRPr="00F6737D" w:rsidRDefault="006702BD" w:rsidP="00F52D04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2BD" w:rsidRDefault="006702BD" w:rsidP="00F52D04">
            <w:pPr>
              <w:pStyle w:val="c3"/>
              <w:rPr>
                <w:rStyle w:val="c8"/>
              </w:rPr>
            </w:pPr>
            <w:r>
              <w:rPr>
                <w:rStyle w:val="c9"/>
              </w:rPr>
              <w:lastRenderedPageBreak/>
              <w:t>Наблюдение за погодой Цель</w:t>
            </w:r>
            <w:r>
              <w:rPr>
                <w:rStyle w:val="c2"/>
              </w:rPr>
              <w:t xml:space="preserve">: </w:t>
            </w:r>
            <w:r>
              <w:rPr>
                <w:rStyle w:val="c8"/>
              </w:rPr>
              <w:t xml:space="preserve">закреплять знания о сезонных изменениях в природе.                          </w:t>
            </w:r>
            <w:r w:rsidR="007267A8">
              <w:rPr>
                <w:rStyle w:val="c8"/>
              </w:rPr>
              <w:t>Январь</w:t>
            </w:r>
            <w:r>
              <w:rPr>
                <w:rStyle w:val="c8"/>
              </w:rPr>
              <w:t xml:space="preserve"> – </w:t>
            </w:r>
            <w:r w:rsidR="007267A8">
              <w:rPr>
                <w:rStyle w:val="c8"/>
              </w:rPr>
              <w:t>второй</w:t>
            </w:r>
            <w:r>
              <w:rPr>
                <w:rStyle w:val="c8"/>
              </w:rPr>
              <w:t xml:space="preserve"> зимний месяц. Какие изменения произошли с его приходом</w:t>
            </w:r>
            <w:r w:rsidR="007267A8">
              <w:rPr>
                <w:rStyle w:val="c8"/>
              </w:rPr>
              <w:t>?</w:t>
            </w:r>
            <w:r>
              <w:rPr>
                <w:rStyle w:val="c8"/>
              </w:rPr>
              <w:t xml:space="preserve"> </w:t>
            </w:r>
          </w:p>
          <w:p w:rsidR="006702BD" w:rsidRPr="005A2403" w:rsidRDefault="006702BD" w:rsidP="00F52D04">
            <w:pPr>
              <w:pStyle w:val="c3"/>
            </w:pPr>
            <w:r>
              <w:rPr>
                <w:rStyle w:val="c2"/>
              </w:rPr>
              <w:t xml:space="preserve">Трудовая деятельность: сгребание снега в кучи на участке.                                </w:t>
            </w:r>
            <w:r w:rsidRPr="00760119">
              <w:t>Цель: воспитывать трудолюби</w:t>
            </w:r>
            <w:r>
              <w:t>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6E2B30" w:rsidRDefault="006702BD" w:rsidP="00F52D04">
            <w:pPr>
              <w:rPr>
                <w:sz w:val="24"/>
                <w:szCs w:val="24"/>
              </w:rPr>
            </w:pPr>
            <w:r w:rsidRPr="006E2B30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Упражнять </w:t>
            </w:r>
            <w:r>
              <w:rPr>
                <w:sz w:val="24"/>
                <w:szCs w:val="24"/>
              </w:rPr>
              <w:t xml:space="preserve">детей </w:t>
            </w:r>
            <w:proofErr w:type="gramStart"/>
            <w:r>
              <w:rPr>
                <w:sz w:val="24"/>
                <w:szCs w:val="24"/>
              </w:rPr>
              <w:t>прыжках</w:t>
            </w:r>
            <w:proofErr w:type="gramEnd"/>
            <w:r>
              <w:rPr>
                <w:sz w:val="24"/>
                <w:szCs w:val="24"/>
              </w:rPr>
              <w:t xml:space="preserve"> на двух ногах с продвижением вперёд</w:t>
            </w:r>
            <w:r w:rsidRPr="006E2B30">
              <w:rPr>
                <w:sz w:val="24"/>
                <w:szCs w:val="24"/>
              </w:rPr>
              <w:t xml:space="preserve"> 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2BD" w:rsidRPr="00F30C7A" w:rsidRDefault="006702BD" w:rsidP="00F52D04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7D99">
              <w:rPr>
                <w:sz w:val="24"/>
                <w:szCs w:val="24"/>
              </w:rPr>
              <w:t>Напомнить о безопасном поведении на турниках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 Подвижные игры:       «Птицы в гнездышках».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Цель: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 учить ходить и бегать, врассыпную, не наталкиваясь друг на  друга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>приучать действовать по сигналу воспитателя, помогать друг другу.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t xml:space="preserve">«Найди свой домик».  Цель: учить действовать по сигналу, </w:t>
            </w:r>
            <w:r w:rsidRPr="000A3ED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ориентироваться в пространстве.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Pr="008B6505" w:rsidRDefault="006702BD" w:rsidP="00F52D04">
            <w:pPr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lastRenderedPageBreak/>
              <w:t>Самостоятельная игровая дея</w:t>
            </w:r>
            <w:r>
              <w:rPr>
                <w:sz w:val="24"/>
                <w:szCs w:val="24"/>
              </w:rPr>
              <w:t xml:space="preserve">тельность с выносным материалом </w:t>
            </w:r>
            <w:r w:rsidRPr="006E2B30">
              <w:rPr>
                <w:sz w:val="24"/>
                <w:szCs w:val="24"/>
              </w:rPr>
              <w:t>воспитывать  желание играть дружно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38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8A3427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 xml:space="preserve">Продолжать учить </w:t>
            </w:r>
            <w:r>
              <w:rPr>
                <w:sz w:val="24"/>
                <w:szCs w:val="24"/>
              </w:rPr>
              <w:t xml:space="preserve">детей </w:t>
            </w:r>
            <w:r w:rsidRPr="006E2B30">
              <w:rPr>
                <w:sz w:val="24"/>
                <w:szCs w:val="24"/>
              </w:rPr>
              <w:t xml:space="preserve"> аккуратно </w:t>
            </w:r>
            <w:r>
              <w:rPr>
                <w:sz w:val="24"/>
                <w:szCs w:val="24"/>
              </w:rPr>
              <w:t>ставить обувь под стул. Чтение любимых сказок</w:t>
            </w:r>
          </w:p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47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2BD" w:rsidRPr="008A3427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 xml:space="preserve">Вечер: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BD" w:rsidRPr="006E2B30" w:rsidRDefault="006702BD" w:rsidP="00F52D04">
            <w:pPr>
              <w:ind w:righ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Физкультура (15.20)</w:t>
            </w: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02BD" w:rsidRPr="006E2B30" w:rsidRDefault="001046E7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№18 стр.54                                                                                                                                                          Цель: Повторить ходьбу с выполнением заданий для рук, упражнять в прыжках в длину с места, развивать ловкость в упражнениях с мячом и ползании по скамейке.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Л.И.Пензулаева</w:t>
            </w:r>
            <w:proofErr w:type="spellEnd"/>
            <w:r>
              <w:rPr>
                <w:sz w:val="24"/>
                <w:szCs w:val="24"/>
              </w:rPr>
              <w:t xml:space="preserve"> «Физическая культура в детском саду»)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63236D">
        <w:trPr>
          <w:trHeight w:val="1228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8A3427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D" w:rsidRPr="006E2B30" w:rsidRDefault="006702BD" w:rsidP="00F52D04">
            <w:pPr>
              <w:ind w:right="-108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 xml:space="preserve">еское </w:t>
            </w:r>
            <w:r w:rsidRPr="006E2B30">
              <w:rPr>
                <w:sz w:val="24"/>
                <w:szCs w:val="24"/>
              </w:rPr>
              <w:t xml:space="preserve">Познавательное </w:t>
            </w:r>
            <w:r>
              <w:rPr>
                <w:sz w:val="24"/>
                <w:szCs w:val="24"/>
              </w:rPr>
              <w:t>Социально-коммуникативное Художествен</w:t>
            </w:r>
            <w:r w:rsidRPr="006E2B30">
              <w:rPr>
                <w:sz w:val="24"/>
                <w:szCs w:val="24"/>
              </w:rPr>
              <w:t xml:space="preserve">но </w:t>
            </w:r>
            <w:proofErr w:type="gramStart"/>
            <w:r w:rsidRPr="006E2B30">
              <w:rPr>
                <w:sz w:val="24"/>
                <w:szCs w:val="24"/>
              </w:rPr>
              <w:t>–э</w:t>
            </w:r>
            <w:proofErr w:type="gramEnd"/>
            <w:r w:rsidRPr="006E2B30">
              <w:rPr>
                <w:sz w:val="24"/>
                <w:szCs w:val="24"/>
              </w:rPr>
              <w:t>стетическое</w:t>
            </w:r>
            <w:r>
              <w:rPr>
                <w:sz w:val="24"/>
                <w:szCs w:val="24"/>
              </w:rPr>
              <w:t xml:space="preserve">  </w:t>
            </w:r>
            <w:r w:rsidRPr="006E2B30">
              <w:rPr>
                <w:sz w:val="24"/>
                <w:szCs w:val="24"/>
              </w:rPr>
              <w:t>Речевое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2BD" w:rsidRPr="006E2B30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Пальчиковые игры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00" w:rsidRDefault="006702BD" w:rsidP="007267A8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Упражнять </w:t>
            </w:r>
            <w:r w:rsidR="0063236D">
              <w:rPr>
                <w:rFonts w:eastAsia="Calibri"/>
                <w:sz w:val="24"/>
                <w:szCs w:val="24"/>
              </w:rPr>
              <w:t xml:space="preserve">Трофима, Стешу, </w:t>
            </w:r>
            <w:proofErr w:type="spellStart"/>
            <w:r w:rsidR="0063236D">
              <w:rPr>
                <w:rFonts w:eastAsia="Calibri"/>
                <w:sz w:val="24"/>
                <w:szCs w:val="24"/>
              </w:rPr>
              <w:t>Мадину</w:t>
            </w:r>
            <w:proofErr w:type="spellEnd"/>
            <w:r w:rsidR="0063236D">
              <w:rPr>
                <w:rFonts w:eastAsia="Calibri"/>
                <w:sz w:val="24"/>
                <w:szCs w:val="24"/>
              </w:rPr>
              <w:t xml:space="preserve">, Матвея, Мирослава </w:t>
            </w:r>
            <w:r w:rsidR="00545A00">
              <w:rPr>
                <w:rFonts w:eastAsia="Calibri"/>
                <w:sz w:val="24"/>
                <w:szCs w:val="24"/>
              </w:rPr>
              <w:t xml:space="preserve">в </w:t>
            </w:r>
            <w:r w:rsidR="00545A00">
              <w:rPr>
                <w:rFonts w:eastAsia="Times New Roman"/>
                <w:sz w:val="24"/>
                <w:szCs w:val="24"/>
                <w:lang w:eastAsia="ru-RU"/>
              </w:rPr>
              <w:t>лепке фигуры</w:t>
            </w:r>
            <w:r w:rsidR="007267A8">
              <w:rPr>
                <w:rFonts w:eastAsia="Times New Roman"/>
                <w:sz w:val="24"/>
                <w:szCs w:val="24"/>
                <w:lang w:eastAsia="ru-RU"/>
              </w:rPr>
              <w:t xml:space="preserve"> человека в движении</w:t>
            </w:r>
            <w:r w:rsidR="00545A0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45A00">
              <w:rPr>
                <w:rFonts w:eastAsia="Times New Roman"/>
                <w:sz w:val="24"/>
                <w:szCs w:val="24"/>
                <w:lang w:eastAsia="ru-RU"/>
              </w:rPr>
              <w:t>Развивать мелкую моторику кисти, зрительную память</w:t>
            </w:r>
          </w:p>
          <w:p w:rsidR="006702BD" w:rsidRPr="002F6247" w:rsidRDefault="006702BD" w:rsidP="007267A8">
            <w:pPr>
              <w:spacing w:before="10" w:after="10" w:line="240" w:lineRule="auto"/>
              <w:rPr>
                <w:rFonts w:eastAsia="Calibri"/>
                <w:b/>
                <w:sz w:val="24"/>
                <w:szCs w:val="24"/>
              </w:rPr>
            </w:pPr>
            <w:r w:rsidRPr="00147F3F">
              <w:rPr>
                <w:rStyle w:val="c2"/>
                <w:sz w:val="24"/>
                <w:szCs w:val="24"/>
              </w:rPr>
              <w:t xml:space="preserve">Д/игра «Волшебные цифры» </w:t>
            </w:r>
            <w:r>
              <w:rPr>
                <w:rStyle w:val="c0"/>
                <w:sz w:val="24"/>
                <w:szCs w:val="24"/>
              </w:rPr>
              <w:t>у</w:t>
            </w:r>
            <w:r w:rsidRPr="00BF7B8E">
              <w:rPr>
                <w:rStyle w:val="c0"/>
                <w:sz w:val="24"/>
                <w:szCs w:val="24"/>
              </w:rPr>
              <w:t>чить</w:t>
            </w:r>
            <w:r>
              <w:rPr>
                <w:rStyle w:val="c0"/>
                <w:sz w:val="24"/>
                <w:szCs w:val="24"/>
              </w:rPr>
              <w:t xml:space="preserve"> детей составлять число 10</w:t>
            </w:r>
            <w:r w:rsidRPr="00BF7B8E">
              <w:rPr>
                <w:rStyle w:val="c0"/>
                <w:sz w:val="24"/>
                <w:szCs w:val="24"/>
              </w:rPr>
              <w:t xml:space="preserve"> из двух меньших чисел и раскладывать его на два меньших числа.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Default="006702B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 в уголке природы: приучать детей ухаживать за растениями, развивать  трудовые умения: полив, протирание листьев, рыхление земли. Воспитывать радость от совместного труда.</w:t>
            </w:r>
          </w:p>
          <w:p w:rsidR="006702BD" w:rsidRPr="006E2B30" w:rsidRDefault="006702BD" w:rsidP="00545A00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прописями </w:t>
            </w:r>
            <w:r w:rsidRPr="000E7E28">
              <w:rPr>
                <w:rFonts w:eastAsia="Calibri"/>
                <w:sz w:val="24"/>
                <w:szCs w:val="24"/>
              </w:rPr>
              <w:t>развивать у детей умение видеть клетку</w:t>
            </w:r>
            <w:r>
              <w:rPr>
                <w:rFonts w:eastAsia="Calibri"/>
                <w:sz w:val="24"/>
                <w:szCs w:val="24"/>
              </w:rPr>
              <w:t xml:space="preserve"> и</w:t>
            </w:r>
            <w:r w:rsidRPr="000E7E28">
              <w:rPr>
                <w:rFonts w:eastAsia="Calibri"/>
                <w:sz w:val="24"/>
                <w:szCs w:val="24"/>
              </w:rPr>
              <w:t xml:space="preserve"> определять пространственное направление</w:t>
            </w:r>
            <w:r>
              <w:rPr>
                <w:rFonts w:eastAsia="Calibri"/>
                <w:sz w:val="24"/>
                <w:szCs w:val="24"/>
              </w:rPr>
              <w:t>, развивать мелкую моторику кисти</w:t>
            </w:r>
            <w:r w:rsidRPr="000E7E2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2BD" w:rsidRDefault="006702BD" w:rsidP="00F52D04">
            <w:pPr>
              <w:spacing w:before="10" w:after="10" w:line="240" w:lineRule="auto"/>
              <w:rPr>
                <w:sz w:val="24"/>
                <w:szCs w:val="24"/>
              </w:rPr>
            </w:pPr>
            <w:r w:rsidRPr="006E2B30">
              <w:rPr>
                <w:sz w:val="24"/>
                <w:szCs w:val="24"/>
              </w:rPr>
              <w:t>Самостоятельная деятельность в центре творчества</w:t>
            </w:r>
            <w:r>
              <w:rPr>
                <w:sz w:val="24"/>
                <w:szCs w:val="24"/>
              </w:rPr>
              <w:t>.</w:t>
            </w:r>
            <w:r w:rsidRPr="006E2B30">
              <w:rPr>
                <w:sz w:val="24"/>
                <w:szCs w:val="24"/>
              </w:rPr>
              <w:t xml:space="preserve"> </w:t>
            </w:r>
          </w:p>
          <w:p w:rsidR="006702BD" w:rsidRDefault="006702BD" w:rsidP="00F52D04">
            <w:pPr>
              <w:spacing w:before="10" w:after="10" w:line="240" w:lineRule="auto"/>
              <w:rPr>
                <w:rFonts w:eastAsia="Calibri"/>
                <w:sz w:val="24"/>
                <w:szCs w:val="24"/>
              </w:rPr>
            </w:pPr>
            <w:r w:rsidRPr="006E2B30">
              <w:rPr>
                <w:rFonts w:eastAsia="Calibri"/>
                <w:sz w:val="24"/>
                <w:szCs w:val="24"/>
              </w:rPr>
              <w:t xml:space="preserve">Игры на </w:t>
            </w:r>
            <w:r>
              <w:rPr>
                <w:rFonts w:eastAsia="Calibri"/>
                <w:sz w:val="24"/>
                <w:szCs w:val="24"/>
              </w:rPr>
              <w:t xml:space="preserve">сенсомоторное </w:t>
            </w:r>
            <w:r w:rsidRPr="006E2B30">
              <w:rPr>
                <w:rFonts w:eastAsia="Calibri"/>
                <w:sz w:val="24"/>
                <w:szCs w:val="24"/>
              </w:rPr>
              <w:t xml:space="preserve">развитие </w:t>
            </w:r>
          </w:p>
          <w:p w:rsidR="006702BD" w:rsidRPr="006E2B30" w:rsidRDefault="006702BD" w:rsidP="00F52D04">
            <w:pPr>
              <w:spacing w:before="10" w:after="10" w:line="240" w:lineRule="auto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6702BD" w:rsidRPr="006E2B30" w:rsidTr="00F52D04">
        <w:trPr>
          <w:trHeight w:val="281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2BD" w:rsidRPr="008A3427" w:rsidRDefault="006702BD" w:rsidP="00F52D04">
            <w:pPr>
              <w:spacing w:before="10" w:after="1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A3427">
              <w:rPr>
                <w:rFonts w:eastAsia="Calibri"/>
                <w:b/>
                <w:sz w:val="24"/>
                <w:szCs w:val="24"/>
              </w:rPr>
              <w:t>Прогулка.</w:t>
            </w:r>
          </w:p>
        </w:tc>
        <w:tc>
          <w:tcPr>
            <w:tcW w:w="2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4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2BD" w:rsidRPr="00B57D9A" w:rsidRDefault="006702BD" w:rsidP="00F52D04">
            <w:pPr>
              <w:spacing w:before="10" w:after="1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Развивать основное движение-бег.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/игры- «</w:t>
            </w:r>
            <w:proofErr w:type="spellStart"/>
            <w:r>
              <w:rPr>
                <w:bCs/>
                <w:sz w:val="24"/>
                <w:szCs w:val="24"/>
              </w:rPr>
              <w:t>Ловишки</w:t>
            </w:r>
            <w:proofErr w:type="spellEnd"/>
            <w:r>
              <w:rPr>
                <w:bCs/>
                <w:sz w:val="24"/>
                <w:szCs w:val="24"/>
              </w:rPr>
              <w:t>», «Гуси-гуси»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BD" w:rsidRPr="006E2B30" w:rsidRDefault="006702BD" w:rsidP="00F52D0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</w:tbl>
    <w:p w:rsidR="006702BD" w:rsidRDefault="006702BD" w:rsidP="006702BD"/>
    <w:p w:rsidR="000A1E20" w:rsidRDefault="000A1E20"/>
    <w:sectPr w:rsidR="000A1E20" w:rsidSect="00F52D0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02BD"/>
    <w:rsid w:val="000970DE"/>
    <w:rsid w:val="000A1E20"/>
    <w:rsid w:val="000B4EA4"/>
    <w:rsid w:val="001046E7"/>
    <w:rsid w:val="00545A00"/>
    <w:rsid w:val="005B13F2"/>
    <w:rsid w:val="0063236D"/>
    <w:rsid w:val="006702BD"/>
    <w:rsid w:val="007267A8"/>
    <w:rsid w:val="00952ECC"/>
    <w:rsid w:val="009530A2"/>
    <w:rsid w:val="00A42481"/>
    <w:rsid w:val="00AC1EA5"/>
    <w:rsid w:val="00AC220A"/>
    <w:rsid w:val="00B04CFF"/>
    <w:rsid w:val="00D3261A"/>
    <w:rsid w:val="00E45272"/>
    <w:rsid w:val="00F475FB"/>
    <w:rsid w:val="00F52D04"/>
    <w:rsid w:val="00F86F33"/>
    <w:rsid w:val="00FC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BD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BD"/>
    <w:pPr>
      <w:spacing w:after="0" w:line="240" w:lineRule="auto"/>
    </w:pPr>
  </w:style>
  <w:style w:type="paragraph" w:customStyle="1" w:styleId="c1">
    <w:name w:val="c1"/>
    <w:basedOn w:val="a"/>
    <w:rsid w:val="006702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6702BD"/>
  </w:style>
  <w:style w:type="character" w:customStyle="1" w:styleId="apple-converted-space">
    <w:name w:val="apple-converted-space"/>
    <w:basedOn w:val="a0"/>
    <w:rsid w:val="006702BD"/>
  </w:style>
  <w:style w:type="character" w:customStyle="1" w:styleId="2">
    <w:name w:val="Основной текст2"/>
    <w:uiPriority w:val="99"/>
    <w:rsid w:val="006702BD"/>
    <w:rPr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styleId="a4">
    <w:name w:val="Strong"/>
    <w:basedOn w:val="a0"/>
    <w:uiPriority w:val="22"/>
    <w:qFormat/>
    <w:rsid w:val="006702BD"/>
    <w:rPr>
      <w:b/>
      <w:bCs/>
    </w:rPr>
  </w:style>
  <w:style w:type="paragraph" w:customStyle="1" w:styleId="c3">
    <w:name w:val="c3"/>
    <w:basedOn w:val="a"/>
    <w:rsid w:val="006702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6702BD"/>
  </w:style>
  <w:style w:type="character" w:customStyle="1" w:styleId="c8">
    <w:name w:val="c8"/>
    <w:basedOn w:val="a0"/>
    <w:rsid w:val="006702BD"/>
  </w:style>
  <w:style w:type="character" w:customStyle="1" w:styleId="c0">
    <w:name w:val="c0"/>
    <w:basedOn w:val="a0"/>
    <w:rsid w:val="006702BD"/>
  </w:style>
  <w:style w:type="paragraph" w:styleId="a5">
    <w:name w:val="Normal (Web)"/>
    <w:basedOn w:val="a"/>
    <w:uiPriority w:val="99"/>
    <w:unhideWhenUsed/>
    <w:rsid w:val="006702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6702BD"/>
  </w:style>
  <w:style w:type="character" w:customStyle="1" w:styleId="c5">
    <w:name w:val="c5"/>
    <w:basedOn w:val="a0"/>
    <w:rsid w:val="00726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2022-01-16T06:22:00Z</cp:lastPrinted>
  <dcterms:created xsi:type="dcterms:W3CDTF">2022-01-11T13:47:00Z</dcterms:created>
  <dcterms:modified xsi:type="dcterms:W3CDTF">2024-01-13T16:47:00Z</dcterms:modified>
</cp:coreProperties>
</file>