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506-A</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M.B.B.S. DEGREE EXAMINATION – JULY, 2013</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SECOND M.B.B.S. EXAMINATION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MICROBIOLOGY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(BACTERIOLOGY &amp; IMMUNOLOGY)</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PAPER-I</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Time : 2 Hours                                                                 Max. Marks: 40</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Answer all questions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009">
      <w:pPr>
        <w:numPr>
          <w:ilvl w:val="0"/>
          <w:numId w:val="13"/>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b w:val="1"/>
          <w:rtl w:val="0"/>
        </w:rPr>
        <w:t xml:space="preserve">Describe the suppurative and nonsuppurative clinical manifestations of streptococcus pyogenes infections.  Add a note on the diagnosis of acute rheumatic fever.             </w:t>
        <w:tab/>
        <w:t xml:space="preserve">       5+5= 10</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b w:val="1"/>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480" w:lineRule="auto"/>
        <w:ind w:left="720" w:firstLine="0"/>
        <w:contextualSpacing w:val="0"/>
        <w:rPr>
          <w:b w:val="1"/>
        </w:rPr>
      </w:pPr>
      <w:r w:rsidDel="00000000" w:rsidR="00000000" w:rsidRPr="00000000">
        <w:rPr>
          <w:b w:val="1"/>
          <w:u w:val="single"/>
          <w:rtl w:val="0"/>
        </w:rPr>
        <w:t xml:space="preserve">WRITE SHORT NOTES ON</w:t>
      </w:r>
      <w:r w:rsidDel="00000000" w:rsidR="00000000" w:rsidRPr="00000000">
        <w:rPr>
          <w:b w:val="1"/>
          <w:rtl w:val="0"/>
        </w:rPr>
        <w:t xml:space="preserve">:                                                     5X4=20</w:t>
      </w:r>
    </w:p>
    <w:p w:rsidR="00000000" w:rsidDel="00000000" w:rsidP="00000000" w:rsidRDefault="00000000" w:rsidRPr="00000000" w14:paraId="0000000C">
      <w:pPr>
        <w:numPr>
          <w:ilvl w:val="0"/>
          <w:numId w:val="23"/>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Immunodeficiency diseases associated with disorders of Phagocytosis</w:t>
      </w:r>
    </w:p>
    <w:p w:rsidR="00000000" w:rsidDel="00000000" w:rsidP="00000000" w:rsidRDefault="00000000" w:rsidRPr="00000000" w14:paraId="0000000D">
      <w:pPr>
        <w:numPr>
          <w:ilvl w:val="0"/>
          <w:numId w:val="23"/>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Differences between primary and secondary immune responses</w:t>
      </w:r>
    </w:p>
    <w:p w:rsidR="00000000" w:rsidDel="00000000" w:rsidP="00000000" w:rsidRDefault="00000000" w:rsidRPr="00000000" w14:paraId="0000000E">
      <w:pPr>
        <w:numPr>
          <w:ilvl w:val="0"/>
          <w:numId w:val="23"/>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Type II cytotoxic hypersensitivity</w:t>
      </w:r>
    </w:p>
    <w:p w:rsidR="00000000" w:rsidDel="00000000" w:rsidP="00000000" w:rsidRDefault="00000000" w:rsidRPr="00000000" w14:paraId="0000000F">
      <w:pPr>
        <w:numPr>
          <w:ilvl w:val="0"/>
          <w:numId w:val="23"/>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Food poisoning due to Bacillus cereus</w:t>
      </w:r>
    </w:p>
    <w:p w:rsidR="00000000" w:rsidDel="00000000" w:rsidP="00000000" w:rsidRDefault="00000000" w:rsidRPr="00000000" w14:paraId="00000010">
      <w:pPr>
        <w:numPr>
          <w:ilvl w:val="0"/>
          <w:numId w:val="23"/>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Virulence factors of Vibrio cholerae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480" w:lineRule="auto"/>
        <w:ind w:left="720" w:firstLine="0"/>
        <w:contextualSpacing w:val="0"/>
        <w:rPr>
          <w:b w:val="1"/>
        </w:rPr>
      </w:pPr>
      <w:r w:rsidDel="00000000" w:rsidR="00000000" w:rsidRPr="00000000">
        <w:rPr>
          <w:b w:val="1"/>
          <w:u w:val="single"/>
          <w:rtl w:val="0"/>
        </w:rPr>
        <w:t xml:space="preserve">WRITE BRIEFLY ON</w:t>
      </w:r>
      <w:r w:rsidDel="00000000" w:rsidR="00000000" w:rsidRPr="00000000">
        <w:rPr>
          <w:b w:val="1"/>
          <w:rtl w:val="0"/>
        </w:rPr>
        <w:t xml:space="preserve">:                                                             5X2=10</w:t>
      </w:r>
    </w:p>
    <w:p w:rsidR="00000000" w:rsidDel="00000000" w:rsidP="00000000" w:rsidRDefault="00000000" w:rsidRPr="00000000" w14:paraId="00000012">
      <w:pPr>
        <w:numPr>
          <w:ilvl w:val="0"/>
          <w:numId w:val="11"/>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Graft- versus-host response</w:t>
      </w:r>
    </w:p>
    <w:p w:rsidR="00000000" w:rsidDel="00000000" w:rsidP="00000000" w:rsidRDefault="00000000" w:rsidRPr="00000000" w14:paraId="00000013">
      <w:pPr>
        <w:numPr>
          <w:ilvl w:val="0"/>
          <w:numId w:val="11"/>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 Weil - Felix test</w:t>
      </w:r>
    </w:p>
    <w:p w:rsidR="00000000" w:rsidDel="00000000" w:rsidP="00000000" w:rsidRDefault="00000000" w:rsidRPr="00000000" w14:paraId="00000014">
      <w:pPr>
        <w:numPr>
          <w:ilvl w:val="0"/>
          <w:numId w:val="11"/>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Bacterial cell wall</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480" w:lineRule="auto"/>
        <w:ind w:left="360" w:firstLine="0"/>
        <w:contextualSpacing w:val="0"/>
        <w:rPr>
          <w:b w:val="1"/>
        </w:rPr>
      </w:pPr>
      <w:r w:rsidDel="00000000" w:rsidR="00000000" w:rsidRPr="00000000">
        <w:rPr>
          <w:b w:val="1"/>
          <w:rtl w:val="0"/>
        </w:rPr>
        <w:t xml:space="preserve">10. HACEK group of organisms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480" w:lineRule="auto"/>
        <w:ind w:left="360" w:firstLine="0"/>
        <w:contextualSpacing w:val="0"/>
        <w:rPr>
          <w:b w:val="1"/>
        </w:rPr>
      </w:pPr>
      <w:r w:rsidDel="00000000" w:rsidR="00000000" w:rsidRPr="00000000">
        <w:rPr>
          <w:b w:val="1"/>
          <w:rtl w:val="0"/>
        </w:rPr>
        <w:t xml:space="preserve">11. Transfer factor</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480" w:lineRule="auto"/>
        <w:contextualSpacing w:val="0"/>
        <w:rPr>
          <w:b w:val="1"/>
        </w:rPr>
      </w:pPr>
      <w:r w:rsidDel="00000000" w:rsidR="00000000" w:rsidRPr="00000000">
        <w:rPr>
          <w:b w:val="1"/>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506-A-2</w:t>
      </w:r>
      <w:r w:rsidDel="00000000" w:rsidR="00000000" w:rsidRPr="00000000">
        <w:rPr>
          <w:b w:val="1"/>
          <w:sz w:val="24"/>
          <w:szCs w:val="24"/>
          <w:vertAlign w:val="superscript"/>
          <w:rtl w:val="0"/>
        </w:rPr>
        <w:t xml:space="preserve">nd</w:t>
      </w:r>
      <w:r w:rsidDel="00000000" w:rsidR="00000000" w:rsidRPr="00000000">
        <w:rPr>
          <w:b w:val="1"/>
          <w:sz w:val="24"/>
          <w:szCs w:val="24"/>
          <w:rtl w:val="0"/>
        </w:rPr>
        <w:t xml:space="preserve">  MBBS.  DEG. EXAMS – JANUARY, 2013-MICROBIOLOGY-PAPER-I</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(Bacteriology &amp; Immunology)-Time : 2 Hours-Max. Marks: 40-Answer all questions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1..Describe the virulence factors of Neisseria gonorrhoeae with the help of diagram. Describe the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tab/>
        <w:t xml:space="preserve">laboratory diagnosis of gonorrhea.  Add a note on the chemotherapy of  the condition=10m</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 5 x 4=2..Immunoglobin A </w:t>
        <w:tab/>
        <w:t xml:space="preserve">3..Western blot test.</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4..The lection pathway of complement activation  </w:t>
        <w:tab/>
        <w:t xml:space="preserve">5. Enteropathogenic Escherichia coli</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6. Bartonella quintana</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5 x 2=7. Superantigens    </w:t>
        <w:tab/>
        <w:t xml:space="preserve">8. Treponema Pallidum hemagglutination test</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9. Tumor necrosis factor                 </w:t>
        <w:tab/>
        <w:t xml:space="preserve">10. Cold agglutination test </w:t>
        <w:tab/>
        <w:t xml:space="preserve">11. Anaphylaxis reaction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506-A-SECOND MBBS.  DEG. EXAMINATION –JAN., 2012-MICROBIOLOGY –PAPER-I</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1..Define and classify sterilization. Write in detail about moist heat sterilization=10m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On:5 x 4=2. Bacterial spore    </w:t>
        <w:tab/>
        <w:t xml:space="preserve">3. Widal test</w:t>
        <w:tab/>
        <w:t xml:space="preserve">4. Nagler reaction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5. Atypical Mycobacteria  </w:t>
        <w:tab/>
        <w:t xml:space="preserve">6. Autoimmunity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On=5X2=7.L-forms of bacteria.</w:t>
        <w:tab/>
        <w:t xml:space="preserve">8.Selective media</w:t>
        <w:tab/>
        <w:t xml:space="preserve">9.Classify Streptococci.</w:t>
        <w:tab/>
        <w:t xml:space="preserve">10.Lepromin test.      </w:t>
        <w:tab/>
        <w:t xml:space="preserve">11.Draw diagram of IgM and label its parts.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506-A-SECOND M.B.B.S.  DEGREE EXAMINATION – JULY, 2011-MICROBIOLOGY-PAPER-I</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1..Define and classify hypersensitivity. Write in detail about Type I hypersensitivity=10m</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On=5X4=1.Transduction.        </w:t>
        <w:tab/>
        <w:t xml:space="preserve">2. PCR (Polymerase Chain Reaction)</w:t>
        <w:tab/>
        <w:t xml:space="preserve">3. Coagulase Test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 VDRL.                </w:t>
        <w:tab/>
        <w:t xml:space="preserve">5. Acquired immunity.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 5X2=6.‘IMViC’ test.   </w:t>
        <w:tab/>
        <w:t xml:space="preserve">7. Tyndallization     </w:t>
        <w:tab/>
        <w:t xml:space="preserve">8. M’Fadyean’s reaction.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10. Neill Mooser reaction.   </w:t>
        <w:tab/>
        <w:t xml:space="preserve">11. Graft Vs Host reaction.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506-A-SECOND-M.B.B.S.  DEGREE EXAMINATION – JANUARY, 2011-MICROBIOLOGY</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 Name the bacterial agents causing diarrhea.  Write the pathogenesis laboratory diagnosis of cholera</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Notes=5x4=2. Bacteral capsule.         </w:t>
        <w:tab/>
        <w:t xml:space="preserve">3. Anaerobic culture methods.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 Elek’s gel precipitation test.</w:t>
        <w:tab/>
        <w:t xml:space="preserve">5. Hot air oven.   </w:t>
        <w:tab/>
        <w:t xml:space="preserve">6. ELISA.</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On=5x2=7. Louis Pasteur. </w:t>
        <w:tab/>
        <w:t xml:space="preserve">8. Bacterial conjugation.   </w:t>
        <w:tab/>
        <w:t xml:space="preserve">9. Quellung reaction. </w:t>
        <w:tab/>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10. Relapsing fever.</w:t>
        <w:tab/>
        <w:t xml:space="preserve">11. Type IV hypersensitivity.</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506-A-SECOND M.B.B.S.  DEGREE EXAMINATION – AUGUST, 2010-MICROBIOLOGY-PAPER-I</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 Classify mycobacteria of medical importance.  Describe pathogenesis and laboratory diagnosis of</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tab/>
        <w:t xml:space="preserve">pulmonary tuberculosis.  Add a note on RNTCP=(2+2+4+2=10)m</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On:=5X4=2. Anaphylaxis.       </w:t>
        <w:tab/>
        <w:t xml:space="preserve">3. Hot Air Oven.     </w:t>
        <w:tab/>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4.Enzyme Linked Immunosorbent Assay (ELISA)  5.Laboratory Diagnosis of Syphilis.  6.Gas gangrene.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On=5X2=7. Selective Media.   8. Structure of Immunoglobulin – M          </w:t>
        <w:tab/>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9. Satellitism.  </w:t>
        <w:tab/>
        <w:t xml:space="preserve">10. Halophilic vibrios.     </w:t>
        <w:tab/>
        <w:t xml:space="preserve">11. Two differences between exotoxin and endotoxin.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506-A-SECOND M.B.B.S.  DEGREE EXAMINATION – MARCH, 2010-MICROBIOLOGY-PAPER-I</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 Discuss the cultural characteristics and pathogenicity of salmonella typhi.  Describe briefly the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 xml:space="preserve">laboratory diagnosis and prophylaxis of enteric fever=10m</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On=5X4=2. Morphology and cultural characteristics of Yersinia Pestis.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3. Gaseous disinfectants.   4. Auto immunity.   5. Immuno fluorescence. </w:t>
        <w:tab/>
        <w:t xml:space="preserve">6. Urinary tract infections.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On=5X2=7. BCG Vaccine.  </w:t>
        <w:tab/>
        <w:t xml:space="preserve">8. Lyme disease.     </w:t>
        <w:tab/>
        <w:t xml:space="preserve">9. Helicobacter Pylori.</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10. Enriched Medium.                    </w:t>
        <w:tab/>
        <w:t xml:space="preserve">11. ASO (Anti-Streptolysin-O) Test.</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506-A-SECOND MBBS. DEG. EXAMINATION-AUGUST, 2009-MICROBIOLOGY-PAPER-I</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 Define and classify hypersensitivity.  Describe in detail about Class I hypersensitivity=1+3+6=10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Notes=5X4=2. Autoclave.  3. Immunoglobulin - G.  4. Bacterial Flagellum.  5. Widal Test</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6. Cholera.</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 5x2=7. DPT vaccine.      </w:t>
        <w:tab/>
        <w:t xml:space="preserve">8. Robertson’s Cooked Meat Medium (RCM).  </w:t>
        <w:tab/>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Coagulase Test.    </w:t>
        <w:tab/>
        <w:t xml:space="preserve">10. Pasteurization. </w:t>
        <w:tab/>
        <w:t xml:space="preserve">11. Cell wall.</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506-A-SECOND MBBS. DEG. EXAM -FEB, 2009(SPP) –MICROBIOLOGY-PAPER-I</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Enumerate the organisms causing Enteric fever.  Discuss its mode of spread and laboratory Diagnosis=10m</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Short=5x4=2. Autoclave.  3. IgA.   4. VDRL test  5. Bacterial cell wall  6. Active Immunity.</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On=5x2=7. Two tests for identification of Tuberculous bacilli.</w:t>
        <w:tab/>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Prophylaxes of tetanus.   </w:t>
        <w:tab/>
        <w:t xml:space="preserve">9. Pseudomonas aeruginosa.            </w:t>
        <w:tab/>
        <w:t xml:space="preserve">10. HLA.     </w:t>
        <w:tab/>
        <w:t xml:space="preserve">   11.Cytokines.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506-A-SECOND M.B.B.S.  DEGREE EXAMINATION – OCTOBER, 2008-PAPER-I</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Enumerate the Acid fast bacilli.  Classify Leprosy. Discuss the Morphology and laboratory</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diagnosis of Mycobacterium leprae.=(3+3+4=10)</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5X4=2. Streptococcal Toxins.   3. Louis Pasteur.   4. Precipitation reactions.   6. Anthrax 7. Bacterial capsule.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5X2=8. Heterophile antigen.</w:t>
        <w:tab/>
        <w:t xml:space="preserve">9. Coagulase test.</w:t>
        <w:tab/>
        <w:t xml:space="preserve">10. Blood agar.   11. String test.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12. Bacterial live vaccines.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506-A=DEG. EXAM– MARCH/APRIL, 2008-SECOND M.B.B.S. EXAMINATION</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hypersensitivity reactions with examples. Describe type I hypersensitivity. =(5+5=10m)</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(5x4=20)=a) Complement  </w:t>
        <w:tab/>
        <w:t xml:space="preserve">b) Lab diagnosis of Helicobacter infection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Pathogenesis of autoimmune diseases  d) Compare Exotoxins &amp; Endotoxins  e) Types of bacteriologic Media</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-(5x2=10)=a) Adjuvants </w:t>
        <w:tab/>
        <w:t xml:space="preserve">b) Rapid Plasma Reagin (RPR) test </w:t>
        <w:tab/>
        <w:t xml:space="preserve">c) Acinetobacter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Prophylaxes of whooping cough             </w:t>
        <w:tab/>
        <w:t xml:space="preserve">           </w:t>
        <w:tab/>
        <w:t xml:space="preserve">e) Plague</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SEPT/OCT, 2007- MICROBIOLOGY-PAPER-I</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the Genus Mycobacteria. Discuss the morphology &amp; laboratory diagnosis of Pulmonary tuberculosis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x4 =20m; 2. Staphylococcus aureus    3. Robert Koch    4. Agglutination Reactions</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Haemophilus influenza                </w:t>
        <w:tab/>
        <w:t xml:space="preserve">6. Bacterial spore</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briefly=5 x 2 =7. Phagocytosis   8. Blood culture       </w:t>
        <w:tab/>
        <w:t xml:space="preserve">    9. Macfayden Reaction  10.Milk Ring Test   11.Helicobacter Pylori</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MAY, 2007- MICROBIOLOGY-PAPER-I</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Discuss the morphology culture characteristics &amp; laboratory  diagnosis of  Corynebacterium diphtheriae=10</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on: =5x4=20M=a) Laboratory diagnosis of cholera</w:t>
        <w:tab/>
        <w:t xml:space="preserve">b) Fluorescent Microscope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Enzyme Immuno Assay            </w:t>
        <w:tab/>
        <w:t xml:space="preserve">d) Yersenia pestis       </w:t>
        <w:tab/>
        <w:t xml:space="preserve">e) Flagella</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Write short notes on: =5x2=10m=a) Tumour antigen     b) IMViC reactions</w:t>
        <w:tab/>
        <w:t xml:space="preserve">c) Mantoux test</w:t>
        <w:tab/>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Enrichment media           </w:t>
        <w:tab/>
        <w:t xml:space="preserve"> e) Kauffman white scheme for salmonella</w:t>
      </w:r>
    </w:p>
    <w:p w:rsidR="00000000" w:rsidDel="00000000" w:rsidP="00000000" w:rsidRDefault="00000000" w:rsidRPr="00000000" w14:paraId="00000069">
      <w:pPr>
        <w:pStyle w:val="Heading2"/>
        <w:pBdr>
          <w:top w:space="0" w:sz="0" w:val="nil"/>
          <w:left w:space="0" w:sz="0" w:val="nil"/>
          <w:bottom w:space="0" w:sz="0" w:val="nil"/>
          <w:right w:space="0" w:sz="0" w:val="nil"/>
          <w:between w:space="0" w:sz="0" w:val="nil"/>
        </w:pBdr>
        <w:shd w:fill="auto" w:val="clear"/>
        <w:spacing w:after="80" w:before="360" w:lineRule="auto"/>
        <w:contextualSpacing w:val="0"/>
        <w:rPr>
          <w:rFonts w:ascii="Arial" w:cs="Arial" w:eastAsia="Arial" w:hAnsi="Arial"/>
          <w:sz w:val="22"/>
          <w:szCs w:val="22"/>
        </w:rPr>
      </w:pPr>
      <w:bookmarkStart w:colFirst="0" w:colLast="0" w:name="_t2jzmze3b0sh" w:id="0"/>
      <w:bookmarkEnd w:id="0"/>
      <w:r w:rsidDel="00000000" w:rsidR="00000000" w:rsidRPr="00000000">
        <w:rPr>
          <w:rFonts w:ascii="Arial" w:cs="Arial" w:eastAsia="Arial" w:hAnsi="Arial"/>
          <w:sz w:val="22"/>
          <w:szCs w:val="22"/>
          <w:rtl w:val="0"/>
        </w:rPr>
        <w:t xml:space="preserve">PAPER-I – OCTOBER-2006-(Bacteriology and Immunology)</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Mycobacteria. Discuss the morphology &amp; laboratory diagnosis of Mycobacterium Tuberculosis=10</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 =20m; 2. Autoclave       </w:t>
        <w:tab/>
        <w:t xml:space="preserve">3. Transport media   </w:t>
        <w:tab/>
        <w:t xml:space="preserve">4. Gram staining      </w:t>
        <w:tab/>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T &amp; B Cells          </w:t>
        <w:tab/>
        <w:t xml:space="preserve">6. Phagocytosis</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7. Louis Pasteur      </w:t>
        <w:tab/>
        <w:t xml:space="preserve">8. Complement        </w:t>
        <w:tab/>
        <w:t xml:space="preserve">9. Cell Wall  </w:t>
        <w:tab/>
        <w:t xml:space="preserve">10 VDRL     </w:t>
        <w:tab/>
        <w:t xml:space="preserve">11.B C G</w:t>
      </w:r>
    </w:p>
    <w:p w:rsidR="00000000" w:rsidDel="00000000" w:rsidP="00000000" w:rsidRDefault="00000000" w:rsidRPr="00000000" w14:paraId="0000006E">
      <w:pPr>
        <w:pStyle w:val="Heading2"/>
        <w:pBdr>
          <w:top w:space="0" w:sz="0" w:val="nil"/>
          <w:left w:space="0" w:sz="0" w:val="nil"/>
          <w:bottom w:space="0" w:sz="0" w:val="nil"/>
          <w:right w:space="0" w:sz="0" w:val="nil"/>
          <w:between w:space="0" w:sz="0" w:val="nil"/>
        </w:pBdr>
        <w:shd w:fill="auto" w:val="clear"/>
        <w:spacing w:after="80" w:before="360" w:lineRule="auto"/>
        <w:contextualSpacing w:val="0"/>
        <w:rPr>
          <w:rFonts w:ascii="Arial" w:cs="Arial" w:eastAsia="Arial" w:hAnsi="Arial"/>
          <w:sz w:val="22"/>
          <w:szCs w:val="22"/>
        </w:rPr>
      </w:pPr>
      <w:bookmarkStart w:colFirst="0" w:colLast="0" w:name="_o0lg0dpn1pez" w:id="1"/>
      <w:bookmarkEnd w:id="1"/>
      <w:r w:rsidDel="00000000" w:rsidR="00000000" w:rsidRPr="00000000">
        <w:rPr>
          <w:rFonts w:ascii="Arial" w:cs="Arial" w:eastAsia="Arial" w:hAnsi="Arial"/>
          <w:sz w:val="22"/>
          <w:szCs w:val="22"/>
          <w:rtl w:val="0"/>
        </w:rPr>
        <w:t xml:space="preserve">PAPER-I – MAY-2006  -New Regulations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Microfilaria.Describe the life cycle &amp; laboratory diagnosis of Wuchereria bancrofti (2+2+2+4)</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 =2) Histoplasma capsulatumm  3) Molluscum contagiosum  4) T.gondii</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non-A, non-B (NANB)    </w:t>
        <w:tab/>
        <w:t xml:space="preserve">6. Yellow fever</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=7. Blastomycosis  8. Rubella  9) Mosquito </w:t>
        <w:tab/>
        <w:t xml:space="preserve">10) ELISA test</w:t>
        <w:tab/>
        <w:t xml:space="preserve">11) Kala azar</w:t>
      </w:r>
    </w:p>
    <w:p w:rsidR="00000000" w:rsidDel="00000000" w:rsidP="00000000" w:rsidRDefault="00000000" w:rsidRPr="00000000" w14:paraId="00000073">
      <w:pPr>
        <w:pStyle w:val="Heading2"/>
        <w:pBdr>
          <w:top w:space="0" w:sz="0" w:val="nil"/>
          <w:left w:space="0" w:sz="0" w:val="nil"/>
          <w:bottom w:space="0" w:sz="0" w:val="nil"/>
          <w:right w:space="0" w:sz="0" w:val="nil"/>
          <w:between w:space="0" w:sz="0" w:val="nil"/>
        </w:pBdr>
        <w:shd w:fill="auto" w:val="clear"/>
        <w:spacing w:after="80" w:before="360" w:lineRule="auto"/>
        <w:contextualSpacing w:val="0"/>
        <w:rPr>
          <w:rFonts w:ascii="Arial" w:cs="Arial" w:eastAsia="Arial" w:hAnsi="Arial"/>
          <w:sz w:val="22"/>
          <w:szCs w:val="22"/>
        </w:rPr>
      </w:pPr>
      <w:bookmarkStart w:colFirst="0" w:colLast="0" w:name="_9uf6i7c2ti74" w:id="2"/>
      <w:bookmarkEnd w:id="2"/>
      <w:r w:rsidDel="00000000" w:rsidR="00000000" w:rsidRPr="00000000">
        <w:rPr>
          <w:rFonts w:ascii="Arial" w:cs="Arial" w:eastAsia="Arial" w:hAnsi="Arial"/>
          <w:sz w:val="22"/>
          <w:szCs w:val="22"/>
          <w:rtl w:val="0"/>
        </w:rPr>
        <w:t xml:space="preserve">MAY-2006  -New Regulations</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picorna viruses and describe the strategy to eradicate polio-virus=10m</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Write short notes on: 5 x 4 =20m; 2) Candida albicans    </w:t>
        <w:tab/>
        <w:t xml:space="preserve">3) Rhabdo virus       </w:t>
        <w:tab/>
        <w:t xml:space="preserve">4) Hydatid cyst</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Hepatitis B virus              </w:t>
        <w:tab/>
        <w:t xml:space="preserve">6. Laboratory diagnosis of infectious mononucleosis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briefly:5 x 2=7. Trichophyton        </w:t>
        <w:tab/>
        <w:t xml:space="preserve">8) Stool examination</w:t>
        <w:tab/>
        <w:t xml:space="preserve">9) Cyclops   10.Methylene Blue Dye Test</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 Rhinosporidiasis</w:t>
      </w:r>
    </w:p>
    <w:p w:rsidR="00000000" w:rsidDel="00000000" w:rsidP="00000000" w:rsidRDefault="00000000" w:rsidRPr="00000000" w14:paraId="00000079">
      <w:pPr>
        <w:pStyle w:val="Heading2"/>
        <w:pBdr>
          <w:top w:space="0" w:sz="0" w:val="nil"/>
          <w:left w:space="0" w:sz="0" w:val="nil"/>
          <w:bottom w:space="0" w:sz="0" w:val="nil"/>
          <w:right w:space="0" w:sz="0" w:val="nil"/>
          <w:between w:space="0" w:sz="0" w:val="nil"/>
        </w:pBdr>
        <w:shd w:fill="auto" w:val="clear"/>
        <w:spacing w:after="80" w:before="360" w:lineRule="auto"/>
        <w:contextualSpacing w:val="0"/>
        <w:rPr>
          <w:rFonts w:ascii="Arial" w:cs="Arial" w:eastAsia="Arial" w:hAnsi="Arial"/>
          <w:sz w:val="22"/>
          <w:szCs w:val="22"/>
        </w:rPr>
      </w:pPr>
      <w:bookmarkStart w:colFirst="0" w:colLast="0" w:name="_erp2emvsa3t7" w:id="3"/>
      <w:bookmarkEnd w:id="3"/>
      <w:r w:rsidDel="00000000" w:rsidR="00000000" w:rsidRPr="00000000">
        <w:rPr>
          <w:rFonts w:ascii="Arial" w:cs="Arial" w:eastAsia="Arial" w:hAnsi="Arial"/>
          <w:sz w:val="22"/>
          <w:szCs w:val="22"/>
          <w:rtl w:val="0"/>
        </w:rPr>
        <w:t xml:space="preserve">MAY-2006  -New Regulations</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Name the malarial parasites found in India and describe life cycle of any one of them (5+5)</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Write short notes on: 5 x 4 =20m;  2) Classify Dermatophytes and give examples</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Life cycle of Ascaris lumbricoids</w:t>
        <w:tab/>
        <w:t xml:space="preserve">4. Laboratory diagnosis of extra intestinal amoebiasis</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Culture of viruses in the laboratory 6. Epidemiology of influenza virus</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briefly on: 5 x 2 =7) common aetiological agents of mycetoma     </w:t>
        <w:tab/>
        <w:t xml:space="preserve">8) Control of  JE Virus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Role of HPV in human disease    </w:t>
        <w:tab/>
        <w:t xml:space="preserve">10) WB Test in HIV </w:t>
        <w:tab/>
        <w:t xml:space="preserve">11) Eradication of Polio</w:t>
      </w:r>
    </w:p>
    <w:p w:rsidR="00000000" w:rsidDel="00000000" w:rsidP="00000000" w:rsidRDefault="00000000" w:rsidRPr="00000000" w14:paraId="00000080">
      <w:pPr>
        <w:pStyle w:val="Heading2"/>
        <w:pBdr>
          <w:top w:space="0" w:sz="0" w:val="nil"/>
          <w:left w:space="0" w:sz="0" w:val="nil"/>
          <w:bottom w:space="0" w:sz="0" w:val="nil"/>
          <w:right w:space="0" w:sz="0" w:val="nil"/>
          <w:between w:space="0" w:sz="0" w:val="nil"/>
        </w:pBdr>
        <w:shd w:fill="auto" w:val="clear"/>
        <w:spacing w:after="80" w:before="360" w:lineRule="auto"/>
        <w:contextualSpacing w:val="0"/>
        <w:rPr>
          <w:rFonts w:ascii="Arial" w:cs="Arial" w:eastAsia="Arial" w:hAnsi="Arial"/>
          <w:sz w:val="22"/>
          <w:szCs w:val="22"/>
        </w:rPr>
      </w:pPr>
      <w:bookmarkStart w:colFirst="0" w:colLast="0" w:name="_9vgkwefepgwn" w:id="4"/>
      <w:bookmarkEnd w:id="4"/>
      <w:r w:rsidDel="00000000" w:rsidR="00000000" w:rsidRPr="00000000">
        <w:rPr>
          <w:rFonts w:ascii="Arial" w:cs="Arial" w:eastAsia="Arial" w:hAnsi="Arial"/>
          <w:sz w:val="22"/>
          <w:szCs w:val="22"/>
          <w:rtl w:val="0"/>
        </w:rPr>
        <w:t xml:space="preserve"> PAPER-I – OCT.2005  -New Regulations</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1..Enumerate the organisms causing urinary tract infections. Discuss pathology and laboratory</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diagnosis of UTI (3+3+4=10marks)      </w:t>
        <w:tab/>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 =20m=2. Lab diagnosis of pulmonary Tuberculosis  3. IgM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Innate immunity  </w:t>
        <w:tab/>
        <w:t xml:space="preserve">5. Lab diagnosis of Gonorrrhoea    </w:t>
        <w:tab/>
        <w:t xml:space="preserve">6. Morphology of Bacteria</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Write briefly=5 x 2 =7. Hapten  8. MRSA   9. Gas-gangrene   10.Satellitism 11. Castanedas medium</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PAPER-I  -  MAR/ APRIL, 2005  (N.R)</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Define and classify sterilization and discuss the uses of auto clave (2+3+5=10marks</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answers on: 5 x 4 =20m-2. Anaerobic culture media     </w:t>
        <w:tab/>
        <w:t xml:space="preserve">3. Atopy      </w:t>
        <w:tab/>
        <w:t xml:space="preserve">4. Mutation  </w:t>
        <w:tab/>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Lab.diagnosis of Diphtheria 6. Lab.diagnosis of Cholera</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=7. Quellung phenomenon  </w:t>
        <w:tab/>
        <w:t xml:space="preserve">8. Coagulase test      </w:t>
        <w:tab/>
        <w:t xml:space="preserve">9. Widal Test</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10.Streptococcus Viridans   </w:t>
        <w:tab/>
        <w:t xml:space="preserve">11.Lowenstain – Jensen’s Medium</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480" w:lineRule="auto"/>
        <w:contextualSpacing w:val="0"/>
        <w:jc w:val="right"/>
        <w:rPr>
          <w:b w:val="1"/>
        </w:rPr>
      </w:pPr>
      <w:r w:rsidDel="00000000" w:rsidR="00000000" w:rsidRPr="00000000">
        <w:rPr>
          <w:b w:val="1"/>
          <w:rtl w:val="0"/>
        </w:rPr>
        <w:t xml:space="preserve">506-B</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M.B.B.S. DEGREE EXAMINATION – JULY, 2013</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SECOND M.B.B.S. EXAMINATION</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MICROBIOLOGY</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(VIROLOGY, MYCOLOGY &amp; PARASITOLOGY)</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PAPER-II</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Time : 2 Hours                                                                 Max. Marks: 40</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Answer all questions</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095">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Write briefly on the structure and antigenic nature of Influenza viruses with a diagram.  Explain the epidemiology of Influenza.  Add a note on the laboratory diagnosis of the virus. </w:t>
        <w:tab/>
        <w:t xml:space="preserve">3+4+3=10</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480" w:lineRule="auto"/>
        <w:contextualSpacing w:val="0"/>
        <w:rPr>
          <w:b w:val="1"/>
          <w:u w:val="single"/>
        </w:rPr>
      </w:pPr>
      <w:r w:rsidDel="00000000" w:rsidR="00000000" w:rsidRPr="00000000">
        <w:rPr>
          <w:b w:val="1"/>
          <w:u w:val="single"/>
          <w:rtl w:val="0"/>
        </w:rPr>
        <w:t xml:space="preserve">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480" w:lineRule="auto"/>
        <w:ind w:left="720" w:firstLine="0"/>
        <w:contextualSpacing w:val="0"/>
        <w:rPr>
          <w:b w:val="1"/>
        </w:rPr>
      </w:pPr>
      <w:r w:rsidDel="00000000" w:rsidR="00000000" w:rsidRPr="00000000">
        <w:rPr>
          <w:b w:val="1"/>
          <w:u w:val="single"/>
          <w:rtl w:val="0"/>
        </w:rPr>
        <w:t xml:space="preserve">WRITE SHORT NOTES ON</w:t>
      </w:r>
      <w:r w:rsidDel="00000000" w:rsidR="00000000" w:rsidRPr="00000000">
        <w:rPr>
          <w:b w:val="1"/>
          <w:rtl w:val="0"/>
        </w:rPr>
        <w:t xml:space="preserve">:                                                     5X4=20</w:t>
      </w:r>
    </w:p>
    <w:p w:rsidR="00000000" w:rsidDel="00000000" w:rsidP="00000000" w:rsidRDefault="00000000" w:rsidRPr="00000000" w14:paraId="00000098">
      <w:pPr>
        <w:numPr>
          <w:ilvl w:val="0"/>
          <w:numId w:val="21"/>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Life cycle and newer laboratory diagnostic methods of disease caused by Echinococcus granulosus</w:t>
      </w:r>
    </w:p>
    <w:p w:rsidR="00000000" w:rsidDel="00000000" w:rsidP="00000000" w:rsidRDefault="00000000" w:rsidRPr="00000000" w14:paraId="00000099">
      <w:pPr>
        <w:numPr>
          <w:ilvl w:val="0"/>
          <w:numId w:val="21"/>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Non-microscopic diagnosis of intestinal amoebiasis.</w:t>
      </w:r>
    </w:p>
    <w:p w:rsidR="00000000" w:rsidDel="00000000" w:rsidP="00000000" w:rsidRDefault="00000000" w:rsidRPr="00000000" w14:paraId="0000009A">
      <w:pPr>
        <w:numPr>
          <w:ilvl w:val="0"/>
          <w:numId w:val="21"/>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Serological markers in the diagnosis of Hepatitis B virus</w:t>
      </w:r>
    </w:p>
    <w:p w:rsidR="00000000" w:rsidDel="00000000" w:rsidP="00000000" w:rsidRDefault="00000000" w:rsidRPr="00000000" w14:paraId="0000009B">
      <w:pPr>
        <w:numPr>
          <w:ilvl w:val="0"/>
          <w:numId w:val="21"/>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Laboratory diagnosis of Pneumocystis jiroveci (P. carinii)</w:t>
      </w:r>
    </w:p>
    <w:p w:rsidR="00000000" w:rsidDel="00000000" w:rsidP="00000000" w:rsidRDefault="00000000" w:rsidRPr="00000000" w14:paraId="0000009C">
      <w:pPr>
        <w:numPr>
          <w:ilvl w:val="0"/>
          <w:numId w:val="21"/>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Dimorphic fungi</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480" w:lineRule="auto"/>
        <w:ind w:left="720" w:firstLine="0"/>
        <w:contextualSpacing w:val="0"/>
        <w:rPr>
          <w:b w:val="1"/>
        </w:rPr>
      </w:pPr>
      <w:r w:rsidDel="00000000" w:rsidR="00000000" w:rsidRPr="00000000">
        <w:rPr>
          <w:b w:val="1"/>
          <w:u w:val="single"/>
          <w:rtl w:val="0"/>
        </w:rPr>
        <w:t xml:space="preserve">WRITE BRIEFLY ON</w:t>
      </w:r>
      <w:r w:rsidDel="00000000" w:rsidR="00000000" w:rsidRPr="00000000">
        <w:rPr>
          <w:b w:val="1"/>
          <w:rtl w:val="0"/>
        </w:rPr>
        <w:t xml:space="preserve">:                                                              5X2=10</w:t>
      </w:r>
    </w:p>
    <w:p w:rsidR="00000000" w:rsidDel="00000000" w:rsidP="00000000" w:rsidRDefault="00000000" w:rsidRPr="00000000" w14:paraId="0000009E">
      <w:pPr>
        <w:numPr>
          <w:ilvl w:val="0"/>
          <w:numId w:val="12"/>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Penicilliosis</w:t>
      </w:r>
    </w:p>
    <w:p w:rsidR="00000000" w:rsidDel="00000000" w:rsidP="00000000" w:rsidRDefault="00000000" w:rsidRPr="00000000" w14:paraId="0000009F">
      <w:pPr>
        <w:numPr>
          <w:ilvl w:val="0"/>
          <w:numId w:val="12"/>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Morphology of Taenia Saginata</w:t>
      </w:r>
    </w:p>
    <w:p w:rsidR="00000000" w:rsidDel="00000000" w:rsidP="00000000" w:rsidRDefault="00000000" w:rsidRPr="00000000" w14:paraId="000000A0">
      <w:pPr>
        <w:numPr>
          <w:ilvl w:val="0"/>
          <w:numId w:val="12"/>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Tropical pulmonary eosinophilia</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480" w:lineRule="auto"/>
        <w:ind w:left="360" w:firstLine="0"/>
        <w:contextualSpacing w:val="0"/>
        <w:rPr>
          <w:b w:val="1"/>
        </w:rPr>
      </w:pPr>
      <w:r w:rsidDel="00000000" w:rsidR="00000000" w:rsidRPr="00000000">
        <w:rPr>
          <w:b w:val="1"/>
          <w:rtl w:val="0"/>
        </w:rPr>
        <w:t xml:space="preserve">10. Malignancies associated with Epstein Barr virus</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480" w:lineRule="auto"/>
        <w:ind w:left="360" w:firstLine="0"/>
        <w:contextualSpacing w:val="0"/>
        <w:rPr>
          <w:b w:val="1"/>
        </w:rPr>
      </w:pPr>
      <w:r w:rsidDel="00000000" w:rsidR="00000000" w:rsidRPr="00000000">
        <w:rPr>
          <w:b w:val="1"/>
          <w:rtl w:val="0"/>
        </w:rPr>
        <w:t xml:space="preserve">11. Larva currens</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506-B-2</w:t>
      </w:r>
      <w:r w:rsidDel="00000000" w:rsidR="00000000" w:rsidRPr="00000000">
        <w:rPr>
          <w:b w:val="1"/>
          <w:sz w:val="24"/>
          <w:szCs w:val="24"/>
          <w:vertAlign w:val="superscript"/>
          <w:rtl w:val="0"/>
        </w:rPr>
        <w:t xml:space="preserve">nd</w:t>
      </w:r>
      <w:r w:rsidDel="00000000" w:rsidR="00000000" w:rsidRPr="00000000">
        <w:rPr>
          <w:b w:val="1"/>
          <w:sz w:val="24"/>
          <w:szCs w:val="24"/>
          <w:rtl w:val="0"/>
        </w:rPr>
        <w:t xml:space="preserve"> MBBS.  DEG. EXAMS-JANUARY, 2013-MICROBIOLOGY-PAPER-II</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(Virology, Mycology &amp; Parasitology)-Time:2 Hrs-Max. Marks: 40-Answer all questions</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1..Classify Arbo viruses and list the Arbo viruses prevalent in India.  Write in detail about the</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tab/>
        <w:t xml:space="preserve">pathogenesis and clinical features of Dengue.  Add a note on the laboratory diagnosis of dengue=</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tab/>
        <w:t xml:space="preserve">(3+5+2=10)m</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 =5X4=2..Pathogenesis and laboratory diagnosis of toxoplasmosis</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3..Laboratory diagnosis of malaria.     4..Pathogenesis and laboratory diagnosis of neurocysticercosis.</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5..Cryptococcus neoformans                                              </w:t>
        <w:tab/>
        <w:t xml:space="preserve">6..Larva migrans</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On=5X2=7. Germ tube test  </w:t>
        <w:tab/>
        <w:t xml:space="preserve">  8. Pathogenesis of HIV/AIDS</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9.Viruses causing gastroenteritis</w:t>
        <w:tab/>
        <w:t xml:space="preserve">10.Post Kala-azar dermal leishmaniasis   11. DEC provocation test</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506-B-SECOND MBBS.  DEG. EXAM-JANUARY, 2012-MICROBIOLOGY-PAPER-II</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1..Name the intestinal nematodes. Write the morphology, life cycle and lab diagnosis of Ascaris</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tab/>
        <w:t xml:space="preserve">lumbricoides=10m</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On=5X4=2. Prophylaxis of poliomyelitis.         3.Viral replication.  </w:t>
        <w:tab/>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4.Life cycle of Echinococcus granulosus</w:t>
        <w:tab/>
        <w:t xml:space="preserve">5.Life cycle of Wuchereria bancrofti   6.Candidiasis                     </w:t>
        <w:tab/>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On=5X2=7. Name four (4) arboviral diseases in India        </w:t>
        <w:tab/>
        <w:t xml:space="preserve">8. Antigenic shift and drift.</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9. Morphology of Balantidium                                           </w:t>
        <w:tab/>
        <w:t xml:space="preserve">10. Morphology of Trichomonas vaginalis.</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11. Name four (4) deep mycotic fungi.</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506-B-SECOND MBBS.  DEG. EXAMINATION – JULY, 2011-MICROBIOLOGY-PAPER-II</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1..Name the blood &amp; tissue flagellates. Write the morphology,life cycle &amp; lab diagnosis of Kala-azar</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On=5X4=2.Herpes simplex virus.  3. Bacteriophage.     </w:t>
        <w:tab/>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Life cycle of Ancylostoma duodenale. </w:t>
        <w:tab/>
        <w:t xml:space="preserve">5. Life cycle of Taenia saginata. 6. Dermatophytes.</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On=5X2=7. Morphology of HIV   8. Name four (4) slow viral diseases.</w:t>
        <w:tab/>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Name two (2) free living amoebae</w:t>
        <w:tab/>
        <w:t xml:space="preserve">10. Morphology of Hydatid cyst.   </w:t>
        <w:tab/>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 Name four (4) opportunistic fungal infections.</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506-B-SECOND MBBS.  DEG. EXAMINATION – JAN., 2011=MICROBIOLOGY-PAPER-II</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Write the morphology, pathogenesis &amp; laboratory diagnosis of Rabies virus.  Add a note on its prophylaxis                      </w:t>
        <w:tab/>
        <w:t xml:space="preserve">           </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On:=5X4=2. Cultivation of viruses         3. Dengue fever.</w:t>
        <w:tab/>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Life cycle of Entamoeba histolytica.  5. Larva migrans.   6. Mycetoma.</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On=5X2=7. Name 4 oncogenic viruses.</w:t>
        <w:tab/>
        <w:t xml:space="preserve">8. Name 4 viruses causing diarrhoea. </w:t>
        <w:tab/>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Morphology of microfilaria.  10. Name 4 opportunistic parasitic infections in HIV patients</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 Morphology of Rhizopus.</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506-B-SECOND M.B.B.S.  DEGREE EXAMINATION – AUGUST, 2010-MICROBIOLOGY-PAPER-II</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Discuss the morphology, pathogenecity and lab diagnosis of Rhabdovirus.  Describe briefly the post</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exposure prophylaxis in rabies=2+2+3+3=10m</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On=5X4=2. Dermatophytes.    3. Arboviral infections in India.  4. Hydatid cyst.</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Mucormycosis.   </w:t>
        <w:tab/>
        <w:t xml:space="preserve">6. Ascaris Lumbricoides.</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Briefly=5X2=7. Interferon.   8. MMR vaccine.  9. NIH swab   10. Draw two non-bile stained Eggs.</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 Name two organisms causing primary amoebic meningoencephalitis.</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506-B-SECOND MBBS.DEG.EXAMINATION – MARCH, 2010-MICROBIOLOGY-PAPER-II</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Discuss the morphology, life cycle and pathogenicity of plasmodium falciparum.  Write briefly on</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the laboratory diagnosis of malaria=10m</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Write Short Notes</w:t>
      </w:r>
      <w:r w:rsidDel="00000000" w:rsidR="00000000" w:rsidRPr="00000000">
        <w:rPr>
          <w:rtl w:val="0"/>
        </w:rPr>
        <w:t xml:space="preserve">= 5X4=2. Hepatitis B.Virus Structure &amp; name the serological tests in Hepatitis B.infection.</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Laboratory diagnosis of intestinal amoebiasis.     </w:t>
        <w:tab/>
        <w:t xml:space="preserve">4. Larva migrans.     </w:t>
        <w:tab/>
        <w:t xml:space="preserve">5. Candidiasis.   6. Viral Vaccines.</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On=5X2=7. Antigenic drift and shift.             </w:t>
        <w:tab/>
        <w:t xml:space="preserve">8. Slow viral infections.</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Name two arboviral infections in India and its vectors.</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Four parasitic infections in Immuno-compromised patients.      </w:t>
        <w:tab/>
        <w:t xml:space="preserve">11. Morphology of Aspergillus.</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506-B-SECOND MBBS. DEG. EXAMINATION-AUG, 2009-MICROBIOLOGY-PAPER-II</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Describe the Morphology, Pathogeesis &amp; Laboratory Diagnosis of HIV. Add a note on universal precautions</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On:=5x4=2. Kala Azar.</w:t>
        <w:tab/>
        <w:t xml:space="preserve">3. Microfilaria.</w:t>
        <w:tab/>
        <w:t xml:space="preserve">4. Cryptococcosis.</w:t>
        <w:tab/>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Post exposure prophylaxis in Rabies..     </w:t>
        <w:tab/>
        <w:t xml:space="preserve">6. Cultivation of viruses.</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On=5x2=7. Inclusion Bodies. </w:t>
        <w:tab/>
        <w:t xml:space="preserve">8. Casoni’s Test.  </w:t>
        <w:tab/>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Define Dimorphic fungi and give two examples.  10. Draw two bile stained eggs   11. Germ Tube Test.</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506-B-SECOND MBBS.  DEG. EXAM – FEB, 2009(SPP)-MICROBIOLOGY-PAPER-II</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myxoviruses. Describe the laboratory diagnosis and prophylaxes of influenza= (4+4+2)</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5x4=20m=2. Modes of transmission and pathogenesis of HIV.  </w:t>
        <w:tab/>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Hookworm. </w:t>
        <w:tab/>
        <w:t xml:space="preserve">4. Viral replication.          </w:t>
        <w:tab/>
        <w:t xml:space="preserve">5. Cryptococcus.          </w:t>
        <w:tab/>
        <w:t xml:space="preserve">6. Mucor.</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On=5x2=7. Paul-Bunnell test.    </w:t>
        <w:tab/>
        <w:t xml:space="preserve">8. Dengue.  </w:t>
        <w:tab/>
        <w:t xml:space="preserve">9. Lab diagnosis of HBV infection   </w:t>
        <w:tab/>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Toxoplasma.      </w:t>
        <w:tab/>
        <w:t xml:space="preserve">11. Japanese Encephalitis.</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OCTOBER, 2008-MICROBIOLOGY-(VIRO, MYCOLOGY &amp; PARASITOLOGY)-PAPER-II</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Describe the morphology life cycle and pathogenesis of Leishmania donovani. </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Add a note on the laboratory diagnosis of kala azar.= (2+2+3+3=10)</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5X4=20=2. Trichophyton rubrum</w:t>
        <w:tab/>
        <w:t xml:space="preserve">3. Cryptococcus</w:t>
        <w:tab/>
        <w:t xml:space="preserve">4. Yellow fever</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Laboratory Diagnosis of Rabies              </w:t>
        <w:tab/>
        <w:t xml:space="preserve">6. Japanese “B” encephalitis.</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5X2=10m=7. Molluscum Contagiosum</w:t>
        <w:tab/>
        <w:t xml:space="preserve">8. Hepatitis “B” virus </w:t>
        <w:tab/>
        <w:t xml:space="preserve">9. Ectothrix</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Sabouraud’s glucose agar.                                  </w:t>
        <w:tab/>
        <w:t xml:space="preserve">11. Rhinosporidiosis.</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506-B-DEGREE EXAMINATION – MARCH/APRIL, 2008-SECOND MBBS. –PAPER-II</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List the intestinal amoebae.  Describe the pathogenicity  and life cycle of E. histolytica=(2+3+5)</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on:  =(5x4=20)=a) Prophylaxes of Polio-myelitis </w:t>
        <w:tab/>
        <w:t xml:space="preserve">b) Cryptosporidium </w:t>
        <w:tab/>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c) Dimorphic fungi         </w:t>
        <w:tab/>
        <w:t xml:space="preserve">d) General characters of viruses      </w:t>
        <w:tab/>
        <w:tab/>
        <w:t xml:space="preserve">e) Flaviviruses</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Write Brief Notes On(5x2)a) Morphology of Haemoflagellates    b) Penicilliosis </w:t>
        <w:tab/>
        <w:t xml:space="preserve">c) Hydatid cyst  </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d) Cell cultures for growing viruses  </w:t>
        <w:tab/>
        <w:t xml:space="preserve">e) Eggs of Nematodes</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SEPT/OCT, 2007 MICROBIOLOGY-PAPER-II</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Mention the malarial parasite pathogenic to man. Describe the morphology, life cycle and</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laboratory diagnosis  of Plasmodium falciparum=2+2+3+3</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 =20m; 2. Histoplasma capsulatum 3. Mycetism </w:t>
        <w:tab/>
        <w:t xml:space="preserve">4. Slow viruses</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Laboratory diagnosis of fungi                  </w:t>
        <w:tab/>
        <w:t xml:space="preserve">6. Live viral vaccines</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briefly=5 x 2=7. Interferon   8. HIV</w:t>
        <w:tab/>
        <w:t xml:space="preserve">9. Germ tube test     10. Sabourads Dextrose Agar  11. Isopora belli</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MAY, 2007 MICROBIOLOGY-PAPER-II</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Mention protozoan parasites pathogenic to man.  Describe  morphology life cycle and</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laboratory diagnosis of Entamoeba  histolytica.=(2+2+3+3=10)</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5x4=a) Candida albicans</w:t>
        <w:tab/>
        <w:t xml:space="preserve">b) Mycetoma   c)HIV  d) Prophylaxis against polio  e)Rabies vaccines</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Write briefly on: =5x2=10=a) Tissue culture   b) Exoparasites   c) Slide culture for fungi </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d)Sabourads Dextrose Agar </w:t>
        <w:tab/>
        <w:t xml:space="preserve">e) Pneumocystis carinii</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PAPER-II – OCTOBER-2006  (N.R.)</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cestodes. Describe the life cycle and laboratory diagnosis of Echinococcus granulose=10m</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 =20m; 2. Cryptococcus   3. Slow viruses        </w:t>
        <w:tab/>
        <w:t xml:space="preserve">4. Giardia Lamblia</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HAV       </w:t>
        <w:tab/>
        <w:t xml:space="preserve">6. Laboratory diagnosis of small pox</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=10m; 7. Rhinosporidiosis  </w:t>
        <w:tab/>
        <w:t xml:space="preserve">8. Measles   </w:t>
        <w:tab/>
        <w:t xml:space="preserve">9. Reduvid bug       </w:t>
        <w:tab/>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10.Elist Test                        </w:t>
        <w:tab/>
        <w:t xml:space="preserve">10.Enterobius Vermicularis</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PAPER-II – OCT.2005  -New Regulations</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1..Classify nematodes. Describe the morphology, pathogenesis and laboratory diagnosis of W-bancrofti</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(2+2+3+3)</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4=2. Rhinosporidiosis      </w:t>
        <w:tab/>
        <w:t xml:space="preserve">3. Mycotoxins          </w:t>
        <w:tab/>
        <w:t xml:space="preserve">4. Rota virus</w:t>
        <w:tab/>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Laboratory diagnosis of Hepatitis B.                  </w:t>
        <w:tab/>
        <w:t xml:space="preserve">6. Morphology of malarial parasite</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=10m=7. Negri bodies</w:t>
        <w:tab/>
        <w:t xml:space="preserve">8.Bacteriophage    </w:t>
        <w:tab/>
        <w:t xml:space="preserve">9.Aspergillosis  </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10.Pneumocystis carinii   11. Larva migrans</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PAPER-II  -  MAR/ APRIL, 2005  (N.R)</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Answer all questions</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Enumerate the pathogenic protozoa. Describe the pathogenesis and laboratory diagnosis of acute</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intestinal amoebiasis (3+3+4=10marks</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 =20m=2. Trypanosoma cruzi   </w:t>
        <w:tab/>
        <w:t xml:space="preserve">3. Epistein-Barr Virus  </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Candida albicans </w:t>
        <w:tab/>
        <w:t xml:space="preserve">5. Pulse polio program 6. Molluscum contaglosum  </w:t>
        <w:tab/>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3 =10marks</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 Dermatophytes   8. Rhinosporidiosis   9. Paul-Bunnel test</w:t>
        <w:tab/>
        <w:t xml:space="preserve">10.Black water fever  11.Keratomycosis</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OCTOBER,2004  PAPER-I (New Regulations)</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Enumerate the bacteria causing meningitis. Describe the pathogenesis &amp; laboratory diagnosis of Meningitis</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4=2. Laboratory diagnosis of Urinary Tract Infection      </w:t>
        <w:tab/>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Pathogenesis of bacillary dysentery   4. Irradiation  5. Bacterial growth curve  6. Immunoglobulin A</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=7. Bile solubility test</w:t>
        <w:tab/>
        <w:t xml:space="preserve">8. Blood agar 9. Definition of antigen and hapten</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10.Any two contributions of Louis Pasteur              </w:t>
        <w:tab/>
        <w:t xml:space="preserve">11.Exotoxins</w:t>
      </w:r>
    </w:p>
    <w:p w:rsidR="00000000" w:rsidDel="00000000" w:rsidP="00000000" w:rsidRDefault="00000000" w:rsidRPr="00000000" w14:paraId="00000114">
      <w:pPr>
        <w:pStyle w:val="Heading2"/>
        <w:pBdr>
          <w:top w:space="0" w:sz="0" w:val="nil"/>
          <w:left w:space="0" w:sz="0" w:val="nil"/>
          <w:bottom w:space="0" w:sz="0" w:val="nil"/>
          <w:right w:space="0" w:sz="0" w:val="nil"/>
          <w:between w:space="0" w:sz="0" w:val="nil"/>
        </w:pBdr>
        <w:shd w:fill="auto" w:val="clear"/>
        <w:spacing w:after="80" w:before="360" w:lineRule="auto"/>
        <w:contextualSpacing w:val="0"/>
        <w:rPr>
          <w:rFonts w:ascii="Arial" w:cs="Arial" w:eastAsia="Arial" w:hAnsi="Arial"/>
          <w:sz w:val="34"/>
          <w:szCs w:val="34"/>
        </w:rPr>
      </w:pPr>
      <w:bookmarkStart w:colFirst="0" w:colLast="0" w:name="_duf0zrcos93q" w:id="5"/>
      <w:bookmarkEnd w:id="5"/>
      <w:r w:rsidDel="00000000" w:rsidR="00000000" w:rsidRPr="00000000">
        <w:rPr>
          <w:rFonts w:ascii="Arial" w:cs="Arial" w:eastAsia="Arial" w:hAnsi="Arial"/>
          <w:sz w:val="34"/>
          <w:szCs w:val="34"/>
          <w:rtl w:val="0"/>
        </w:rPr>
        <w:t xml:space="preserve">APRIL,2004  PAPER-I</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Mention important Bacterial causes of Urinary Tract Infection. Discuss pathogenesis and laboratory </w:t>
        <w:tab/>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diagnosis of  Urinary Tract Infection (2+3+5=10marks)</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 5 x 4 =2. Koch’s Postulates</w:t>
        <w:tab/>
        <w:t xml:space="preserve">3.Use of Hot Air Oven   4.Growth Curve Bacteria </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5. Type IV Hypersensitivity Reaction   6. Important Characteristics of Antigen Antibody Reactions.</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4"/>
          <w:szCs w:val="24"/>
          <w:rtl w:val="0"/>
        </w:rPr>
        <w:t xml:space="preserve">Write briefly on:</w:t>
      </w:r>
      <w:r w:rsidDel="00000000" w:rsidR="00000000" w:rsidRPr="00000000">
        <w:rPr>
          <w:rtl w:val="0"/>
        </w:rPr>
        <w:t xml:space="preserve">7. Contribution of Lord Lister  8. Plasmids</w:t>
        <w:tab/>
        <w:t xml:space="preserve">9. Bacterial Flagella   10. Leptospirosis  11.Killed vaccine</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OCTOBER, 2004.  PAPER-II  (New Regulations)</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helminthes. Describe morphology, pathogenesis and laboratory diagnosis of Dracunculus</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medinensis (4+2+2+2=10marks)</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 =20m=2. Laboratory diagnosis of malaria 3. Prevention of Rabies</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Dermatophytes    </w:t>
        <w:tab/>
        <w:t xml:space="preserve">5. Herpes simplex                </w:t>
        <w:tab/>
        <w:t xml:space="preserve"> </w:t>
        <w:tab/>
        <w:t xml:space="preserve">6. Slow virus diseases</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=10m=7. List Oncogenic viruses      </w:t>
        <w:tab/>
        <w:t xml:space="preserve">  </w:t>
        <w:tab/>
        <w:t xml:space="preserve">8. Four fungi causing mycetoma</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Agent for cryptococcosis and method of identification   </w:t>
        <w:tab/>
        <w:t xml:space="preserve"> </w:t>
        <w:tab/>
        <w:t xml:space="preserve">10.Classification of Pox viruses</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11.Causative agent and one diagnostic test for hydatid cyst</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APRIL, 2004.  PAPER-II  (New Regulations)</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Enumerate Tissue nematodes. Describe Life cycle Pathogenesis &amp; Lab.diagnosis of Guinea worm </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infestation   (2+2+2+4=10)</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2. Candida albicans</w:t>
        <w:tab/>
        <w:t xml:space="preserve">3. Rabies Virus  4.Stool Examination for Parasitic infestation</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Tissue culture    </w:t>
        <w:tab/>
        <w:t xml:space="preserve">6. Laboratory diagnosis of Viral Hepatitis (Markers)</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=7. Aspergillus infections  8. Viral aetiology of Sexually Transmitted Diseases</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Definitive Host    </w:t>
        <w:tab/>
        <w:t xml:space="preserve">10.Uses of Embryonated Egg Inoculation                </w:t>
        <w:tab/>
        <w:t xml:space="preserve">11. Rhinosporidiosis</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SEPTEMBER, 2003.  PAPER-I  (New Regulations)</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Mention important causes of P.U.O. (Pyrexia of Unknown Origin). Discuss Pathogenesis and</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laboratory diagnosis of Enteric fever (2+3+5=10marks)</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5 x 4 =2.Classify culture media used to Bacteriology with examples  3.Seitz filter</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Methods of anaerobic culture     </w:t>
        <w:tab/>
        <w:t xml:space="preserve">5. Complement                                 </w:t>
        <w:tab/>
        <w:t xml:space="preserve">6. Anaphylaxis</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5 x 2 =7.Contribution of Robert Koch   8.Bacterial Drug Resistance</w:t>
        <w:tab/>
        <w:t xml:space="preserve">9. Bacterial spores</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10.Pathogenic tests for Staphylococcus                               </w:t>
        <w:tab/>
        <w:t xml:space="preserve">  </w:t>
        <w:tab/>
        <w:t xml:space="preserve">11.Oral Vaccines</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SEPTEMBER, 2003.  PAPER-II  (New Regulations)</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Enumerate Haemoflagellates. Describe pathogenesis, Life cycle and Lab.diagnosis of Leishmaniasis</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(2+2+2+4=10marks)</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short: 5 x 4 =2.  Mycetoma    3. HIV Virus</w:t>
        <w:tab/>
        <w:t xml:space="preserve">4. Plasmodium falciparum      </w:t>
        <w:tab/>
        <w:t xml:space="preserve"> 5. Rabies Vaccines</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Lab.Diagnosis of Herpes-Virus</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Write briefly on: 5 x 2 = </w:t>
        <w:tab/>
        <w:t xml:space="preserve">7.  Histoplasmosis    </w:t>
        <w:tab/>
        <w:t xml:space="preserve">8. Infectious Mononucleosis</w:t>
        <w:tab/>
        <w:t xml:space="preserve">9. Exoparasites</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Haemagglutination in Virology  </w:t>
        <w:tab/>
        <w:t xml:space="preserve">       </w:t>
        <w:tab/>
        <w:t xml:space="preserve">11. Taenia Saginata.</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SEPTEMBER, 2003.  (Old Regulations)</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Part-A (50marks)</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 Define T and B cells. Mention their differences and role in immunology =15marks</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2. Write short notes on: 7x5=a) Flagella     </w:t>
        <w:tab/>
        <w:t xml:space="preserve">b) Blood culture      </w:t>
        <w:tab/>
        <w:t xml:space="preserve">c) Alternate Pathway  d) Kala azar</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 xml:space="preserve">e) Heterophile antigens                           </w:t>
        <w:tab/>
        <w:t xml:space="preserve"> f) Hydatid cyst                  </w:t>
        <w:tab/>
        <w:t xml:space="preserve">g) Cercaria</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Part-B (50marks)</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3. Discuss the morphology, laboratory diagnosis of Bacillus anthracis.     </w:t>
        <w:tab/>
        <w:t xml:space="preserve">=15marks</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 Write short : 7x5=a) S.aureus  </w:t>
        <w:tab/>
        <w:t xml:space="preserve">b) Cough plate</w:t>
        <w:tab/>
        <w:t xml:space="preserve">     c) Y.Pestis  d) Hiv   e) Rhinosporidium Seeberi</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f) HIV    g) C.albicans</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MARCH/APRIL,2003. (NEW REGULATIONS)</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1..Mention important causes of meningitis. Discuss Pathogenesis and laboratory diagnosis of Bacterial</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meningitis (2+3+5)</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5 x 4 =2. Koch’s Phenomenon   3. Autoclave </w:t>
        <w:tab/>
        <w:t xml:space="preserve">4. Bacterial Capsule   5. Gel Diffusion</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6. Classification of Hypersensitivity reactions                    </w:t>
        <w:tab/>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5 x 2 =7.Contribution of Edward Jenner    8.Mutation </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Morphological classification of bacteria  </w:t>
        <w:tab/>
        <w:t xml:space="preserve">10. Cultivation of C.Diphtheria       </w:t>
        <w:tab/>
        <w:t xml:space="preserve">11.B.C.G.Vaccine.</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PAPER-II  (NEW REGULATIONS)  -  MARCH/APRIL,2003</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Enumerate common tapeworms. Describe Morphology, life cycle &amp; laboratory diagnosis of Taenia    </w:t>
        <w:tab/>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solium.  (2+2+2+4=10marks)</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Write short: 5 x 4 =2. Superficial mycosis (Dermatophytes)   3.  Enteroviruses </w:t>
        <w:tab/>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Schistosoma Haematobium    </w:t>
        <w:tab/>
        <w:t xml:space="preserve">5.   ELISA Test              </w:t>
        <w:tab/>
        <w:t xml:space="preserve">6.  Negri  bodies</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=7.   Cryptococcosis</w:t>
        <w:tab/>
        <w:t xml:space="preserve">8. Antigenic shift in Influenza  </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Vectors in Parasitology     </w:t>
        <w:tab/>
        <w:t xml:space="preserve">10.Western Blot.Test          </w:t>
        <w:tab/>
        <w:t xml:space="preserve">     </w:t>
        <w:tab/>
        <w:t xml:space="preserve">11. Sabouraudes – Medium</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MARCH/APRIL, 2003.  (OLD REGULATIONS)</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Part-A (50marks)</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Draw a neat diagram of a bacterial cell. Mention the various appendages with their uses  =15marks</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on: 7 x 5 =35m -  a) Louis Pasteur     </w:t>
        <w:tab/>
        <w:tab/>
        <w:t xml:space="preserve">b) Blood agar       </w:t>
        <w:tab/>
        <w:t xml:space="preserve">c) NIH Swab     </w:t>
        <w:tab/>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d)  precipitation reactions  e) Type I Hypersensitivity reactions </w:t>
        <w:tab/>
        <w:t xml:space="preserve"> f) Cryptosporidium   g) Cyclops</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Part-B (50marks)</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w:t>
        <w:tab/>
        <w:t xml:space="preserve">Define Enteric fever. Discuss the morphology, cultural characteristics and laboratory diagnosis of</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Salmonella typhi =15m</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w:t>
        <w:tab/>
        <w:t xml:space="preserve">Write short notes on: 7x5=a) Coagulase test     </w:t>
        <w:tab/>
        <w:t xml:space="preserve">b) X &amp; V factors   </w:t>
        <w:tab/>
        <w:t xml:space="preserve">c) Yellow fever  d) HIV</w:t>
        <w:tab/>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e) Inclusion bodies                  </w:t>
        <w:tab/>
        <w:t xml:space="preserve">f) C.albicans</w:t>
        <w:tab/>
        <w:t xml:space="preserve">g) Dermatophytes</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SEPTEMBER/OCTOBER, 2002  -  NEW REGULATIONS  -  PAPER-I</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Define and Classify hypersensitivity and discuss the mechanism of Anaphylaxis =2+3+5=10marks</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 5 x 4 =2. Lab.diagnosis of Gonorrhoea  3.Cytokines   4 .Halophilic vibrios  5.Fumigation   6. Plasmid</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5 x 2 =7.Q fever        </w:t>
        <w:tab/>
        <w:t xml:space="preserve">  8.Secretory immunoglobulin  9.Bile solubility test   10.Frei’s test  11. Classify brucellae</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PAPER-II. Virology, Mycology and Parasitology</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Write general properties of arboviruses. List the arboviruses seen in India and give laboratory</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diagnosis of  dengue fever.  (2+3+5=10marks)</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short notes on; 5 x 4 =2.Viruses causing diarrhoea  3.Life cycle and prevention of Guinea worm</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Lab.diagnosis of hepatitis B        </w:t>
        <w:tab/>
        <w:t xml:space="preserve">5. Anti Rabies vaccines                   </w:t>
        <w:tab/>
        <w:t xml:space="preserve"> 6. Aspergillosis       </w:t>
        <w:tab/>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5 x 2 .7. Name species of Dermatophytes  8.Name pathogenic species of Aspergillosis.</w:t>
        <w:tab/>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Molluscum contagiosum             </w:t>
        <w:tab/>
        <w:t xml:space="preserve">10.Larva migrans     </w:t>
        <w:tab/>
        <w:t xml:space="preserve">11. Name four parasitic zoonotic diseases.</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SEPT./OCT.2002  (OLD REGULATIONS)</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Part-A (50marks)</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Mention the various Antigen-Antibody reactions. Discuss the Agglutination reaction in detail =15m</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7 x 5 =2.  Gram staining   3. Chocolate Agar  </w:t>
        <w:tab/>
        <w:t xml:space="preserve">    4. Type IV Hyer sensitivity reaction      5. HLA Antigens  </w:t>
        <w:tab/>
        <w:t xml:space="preserve">6.  Casoni’s test</w:t>
        <w:tab/>
        <w:tab/>
        <w:t xml:space="preserve">7. Giardia lamblia</w:t>
        <w:tab/>
        <w:tab/>
        <w:t xml:space="preserve">8. Sand fly.</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Part-B (50marks)</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Describe the morphology, culture, characteristics and laboratory diagnosis of V.Cholera =15marks</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short notes on: 7 x 5 =35m/ 10. E.P.E.C. </w:t>
        <w:tab/>
        <w:t xml:space="preserve">11. Classification of Streptococci      </w:t>
        <w:tab/>
        <w:t xml:space="preserve"> 12. K.F.D.  </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13. Slow viruses   14. Molloscum contagiosum          15. Cryptococcus</w:t>
        <w:tab/>
        <w:t xml:space="preserve">16. Sabourauds dextrose agar</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6</w:t>
      </w:r>
      <w:r w:rsidDel="00000000" w:rsidR="00000000" w:rsidRPr="00000000">
        <w:rPr>
          <w:b w:val="1"/>
          <w:vertAlign w:val="superscript"/>
          <w:rtl w:val="0"/>
        </w:rPr>
        <w:t xml:space="preserve">th</w:t>
      </w:r>
      <w:r w:rsidDel="00000000" w:rsidR="00000000" w:rsidRPr="00000000">
        <w:rPr>
          <w:b w:val="1"/>
          <w:rtl w:val="0"/>
        </w:rPr>
        <w:t xml:space="preserve"> October, 2001.   Paper-I -  New Regulations  -  Time:2hrs.  Max.40m</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Enumerate the bacteria causing meningitis, discuss the pathogenesis and laboratory diagnosis of</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meningococcal  meningitis. (2+3+5=10marks)</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 :5 x 4=a) Bacterial virulence</w:t>
        <w:tab/>
        <w:t xml:space="preserve">b) NK Cells  c) Mycoplasmas   d) Widal Test</w:t>
        <w:tab/>
        <w:t xml:space="preserve">e) Pasteirosation</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Write brief answers on: 5 x 2 =10m/ a) Media used growing Gonococcus </w:t>
        <w:tab/>
        <w:t xml:space="preserve">b) Quellung phenomenon</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c) Structure of IgA          </w:t>
        <w:tab/>
        <w:t xml:space="preserve">       </w:t>
        <w:tab/>
        <w:t xml:space="preserve">d) Organisms Causing Gas gangrene</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8</w:t>
      </w:r>
      <w:r w:rsidDel="00000000" w:rsidR="00000000" w:rsidRPr="00000000">
        <w:rPr>
          <w:b w:val="1"/>
          <w:vertAlign w:val="superscript"/>
          <w:rtl w:val="0"/>
        </w:rPr>
        <w:t xml:space="preserve">th</w:t>
      </w:r>
      <w:r w:rsidDel="00000000" w:rsidR="00000000" w:rsidRPr="00000000">
        <w:rPr>
          <w:b w:val="1"/>
          <w:rtl w:val="0"/>
        </w:rPr>
        <w:t xml:space="preserve"> October, 2001.  Paper-I</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1..Enumerate the viruses affecting liver. Discuss the pathogenesis &amp; laboratory diagnosis of Hepatitis B(2+3+5)</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on: 5 x 4; a) Laboratory diagnosis of Toxoplasmosis     b) Structure of HIV Virus</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c) Cryptococcosis                       </w:t>
        <w:tab/>
        <w:t xml:space="preserve">  d) Lab.diagnosis of Dermatophytes           e) Stronglyoidiasis</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Write briefly=a) Serological tests in Kala-azar </w:t>
        <w:tab/>
        <w:t xml:space="preserve">b) Delhi boil </w:t>
        <w:tab/>
        <w:t xml:space="preserve">c) MMR vaccine   d) Bacteriophage    </w:t>
        <w:tab/>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 Saboraud’s Dextrose agar</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6</w:t>
      </w:r>
      <w:r w:rsidDel="00000000" w:rsidR="00000000" w:rsidRPr="00000000">
        <w:rPr>
          <w:b w:val="1"/>
          <w:vertAlign w:val="superscript"/>
          <w:rtl w:val="0"/>
        </w:rPr>
        <w:t xml:space="preserve">th</w:t>
      </w:r>
      <w:r w:rsidDel="00000000" w:rsidR="00000000" w:rsidRPr="00000000">
        <w:rPr>
          <w:b w:val="1"/>
          <w:rtl w:val="0"/>
        </w:rPr>
        <w:t xml:space="preserve"> APRIL, 2001 – 9am to 12noon</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Part-A</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Define and Classify Immunoglobulin. Describe the characters of IgG =15marks</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on: 7x5=35m - a) Enrichment media    </w:t>
        <w:tab/>
        <w:t xml:space="preserve">  b) Kala azar   c) Nosocomial infection</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Flagella   e) Robert Koch </w:t>
        <w:tab/>
        <w:t xml:space="preserve">f) Resistance transfer factor  g) Difference between exotoxins &amp; endotoxins</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Part-B</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Define zoonosis. Enumerate zoonotic diseases. Describe the laboratory diagnosis of Pulmonary tuberculosis</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Write short notes : 7x5=a) Candida Albicans </w:t>
        <w:tab/>
        <w:t xml:space="preserve">b) Nongonococcal arthritis   c) Weil-Felix test</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d) Chancre</w:t>
        <w:tab/>
        <w:t xml:space="preserve">e) V-Z Viruses  f) Aseptic meningitis   g) Differences between Strept,viridans &amp; pneumococcal</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OCTOBER, 2000.</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Part-A (50-marks)</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Define and classify Immunity. Describe Acquired Immunity =15marks</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 7x5=35m  a) Tyndallisation </w:t>
        <w:tab/>
        <w:t xml:space="preserve">b) Bacterial growth curve    c) NIH Swab </w:t>
        <w:tab/>
        <w:t xml:space="preserve">d) Capsule</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e) Louis Pasteur </w:t>
        <w:tab/>
        <w:t xml:space="preserve">f) Hymenolepis nana  g) Differences between Entamoeba histolytica &amp; entamoeba</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Part-B (50marks)</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Discuss the laboratory diagnosis of Enteric Fever. Add a note on Prophylaxis =15marks</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Write short notes:7x5=a) Dimorphic fungi   b) Toxigenicity test for corynaebacterium diphtheria     </w:t>
        <w:tab/>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E.B.Virus </w:t>
        <w:tab/>
        <w:t xml:space="preserve">d) Haemophilus anzypticus </w:t>
        <w:tab/>
        <w:t xml:space="preserve">e) Malignant pustule</w:t>
        <w:tab/>
        <w:t xml:space="preserve">f) Entero pathogenic E.Coli</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 Neil-Mooser reaction</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6</w:t>
      </w:r>
      <w:r w:rsidDel="00000000" w:rsidR="00000000" w:rsidRPr="00000000">
        <w:rPr>
          <w:b w:val="1"/>
          <w:vertAlign w:val="superscript"/>
          <w:rtl w:val="0"/>
        </w:rPr>
        <w:t xml:space="preserve">th</w:t>
      </w:r>
      <w:r w:rsidDel="00000000" w:rsidR="00000000" w:rsidRPr="00000000">
        <w:rPr>
          <w:b w:val="1"/>
          <w:rtl w:val="0"/>
        </w:rPr>
        <w:t xml:space="preserve"> APRIL, 2000.</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Part-A (50marks)</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Define and classify Hypersensitivity. Discuss Type-I Hypersensitivity =15marks</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 7x5=35m a) Moist heat  </w:t>
        <w:tab/>
        <w:t xml:space="preserve">b) Antibiotic sensitivity   c) Black water fever  </w:t>
        <w:tab/>
        <w:t xml:space="preserve">  d) Microfilaria</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e) Balantidium coli         </w:t>
        <w:tab/>
        <w:t xml:space="preserve">f) Spores      </w:t>
        <w:tab/>
        <w:t xml:space="preserve">   g) Differences between Fertilized and unfertilized eggs</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Part-B (50marks)</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3. Classify Vibrios. Describe the morphology, cultural characters of Vibrio cholera &amp; laboratory diagnosis of cholera</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Write short notes : 7x5=a) Dermatophytes </w:t>
        <w:tab/>
        <w:t xml:space="preserve">b) Non Suppurative lesions of Streptococcous pyogenes</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c) Cough Palate   d) Prophylaxis in Tetanus   e) Adeno Viruses   f) Relapsing fever  g) TRIC agents</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 </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 </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 </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 </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505-A</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M.B.B.S. DEGREE EXAMINATION – JULY, 2013</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SECOND M.B.B.S. EXAMINATION</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PHARMACOLOGY</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PAPER-I</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Time : 2 Hours                                                             Max. Marks : 40</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Answer all questions</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D2">
      <w:pPr>
        <w:numPr>
          <w:ilvl w:val="0"/>
          <w:numId w:val="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Enumerate the antipsychotics.  Explain the mechanism of</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ind w:left="720" w:firstLine="0"/>
        <w:contextualSpacing w:val="0"/>
        <w:rPr>
          <w:b w:val="1"/>
        </w:rPr>
      </w:pPr>
      <w:r w:rsidDel="00000000" w:rsidR="00000000" w:rsidRPr="00000000">
        <w:rPr>
          <w:b w:val="1"/>
          <w:rtl w:val="0"/>
        </w:rPr>
        <w:t xml:space="preserve">action and enumerate the adverse effects and uses of Chlorpromazine.                                                                              10</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ind w:left="720" w:firstLine="0"/>
        <w:contextualSpacing w:val="0"/>
        <w:rPr>
          <w:b w:val="1"/>
        </w:rPr>
      </w:pPr>
      <w:r w:rsidDel="00000000" w:rsidR="00000000" w:rsidRPr="00000000">
        <w:rPr>
          <w:b w:val="1"/>
          <w:rtl w:val="0"/>
        </w:rPr>
        <w:t xml:space="preserve"> </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480" w:lineRule="auto"/>
        <w:ind w:left="720" w:firstLine="0"/>
        <w:contextualSpacing w:val="0"/>
        <w:rPr>
          <w:b w:val="1"/>
        </w:rPr>
      </w:pPr>
      <w:r w:rsidDel="00000000" w:rsidR="00000000" w:rsidRPr="00000000">
        <w:rPr>
          <w:b w:val="1"/>
          <w:u w:val="single"/>
          <w:rtl w:val="0"/>
        </w:rPr>
        <w:t xml:space="preserve">WRITE SHORT NOTES ON</w:t>
      </w:r>
      <w:r w:rsidDel="00000000" w:rsidR="00000000" w:rsidRPr="00000000">
        <w:rPr>
          <w:b w:val="1"/>
          <w:rtl w:val="0"/>
        </w:rPr>
        <w:t xml:space="preserve">:                                                     5X4=20</w:t>
      </w:r>
    </w:p>
    <w:p w:rsidR="00000000" w:rsidDel="00000000" w:rsidP="00000000" w:rsidRDefault="00000000" w:rsidRPr="00000000" w14:paraId="000001D6">
      <w:pPr>
        <w:numPr>
          <w:ilvl w:val="0"/>
          <w:numId w:val="5"/>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Uses and adverse effects of diazepam</w:t>
      </w:r>
    </w:p>
    <w:p w:rsidR="00000000" w:rsidDel="00000000" w:rsidP="00000000" w:rsidRDefault="00000000" w:rsidRPr="00000000" w14:paraId="000001D7">
      <w:pPr>
        <w:numPr>
          <w:ilvl w:val="0"/>
          <w:numId w:val="5"/>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Give the comparison and contrast between tubocurarine and succinylcholine</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ind w:left="720" w:firstLine="0"/>
        <w:contextualSpacing w:val="0"/>
        <w:rPr>
          <w:b w:val="1"/>
        </w:rPr>
      </w:pPr>
      <w:r w:rsidDel="00000000" w:rsidR="00000000" w:rsidRPr="00000000">
        <w:rPr>
          <w:b w:val="1"/>
          <w:rtl w:val="0"/>
        </w:rPr>
        <w:t xml:space="preserve"> </w:t>
      </w:r>
    </w:p>
    <w:p w:rsidR="00000000" w:rsidDel="00000000" w:rsidP="00000000" w:rsidRDefault="00000000" w:rsidRPr="00000000" w14:paraId="000001D9">
      <w:pPr>
        <w:numPr>
          <w:ilvl w:val="0"/>
          <w:numId w:val="19"/>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Transdermal drug administration</w:t>
      </w:r>
    </w:p>
    <w:p w:rsidR="00000000" w:rsidDel="00000000" w:rsidP="00000000" w:rsidRDefault="00000000" w:rsidRPr="00000000" w14:paraId="000001DA">
      <w:pPr>
        <w:numPr>
          <w:ilvl w:val="0"/>
          <w:numId w:val="19"/>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Name 4 antihypertensive drugs.  Write the pharmacological basis for use in hypertension of any two of them.</w:t>
      </w:r>
    </w:p>
    <w:p w:rsidR="00000000" w:rsidDel="00000000" w:rsidP="00000000" w:rsidRDefault="00000000" w:rsidRPr="00000000" w14:paraId="000001DB">
      <w:pPr>
        <w:numPr>
          <w:ilvl w:val="0"/>
          <w:numId w:val="19"/>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Pharmacokinetic drug interactions</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480" w:lineRule="auto"/>
        <w:ind w:left="720" w:firstLine="0"/>
        <w:contextualSpacing w:val="0"/>
        <w:rPr>
          <w:b w:val="1"/>
        </w:rPr>
      </w:pPr>
      <w:r w:rsidDel="00000000" w:rsidR="00000000" w:rsidRPr="00000000">
        <w:rPr>
          <w:b w:val="1"/>
          <w:u w:val="single"/>
          <w:rtl w:val="0"/>
        </w:rPr>
        <w:t xml:space="preserve">WRITE BRIEFLY ON</w:t>
      </w:r>
      <w:r w:rsidDel="00000000" w:rsidR="00000000" w:rsidRPr="00000000">
        <w:rPr>
          <w:b w:val="1"/>
          <w:rtl w:val="0"/>
        </w:rPr>
        <w:t xml:space="preserve">:                                               </w:t>
        <w:tab/>
        <w:t xml:space="preserve">       </w:t>
        <w:tab/>
        <w:t xml:space="preserve">     5X2=10</w:t>
      </w:r>
    </w:p>
    <w:p w:rsidR="00000000" w:rsidDel="00000000" w:rsidP="00000000" w:rsidRDefault="00000000" w:rsidRPr="00000000" w14:paraId="000001DD">
      <w:pPr>
        <w:numPr>
          <w:ilvl w:val="0"/>
          <w:numId w:val="10"/>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b w:val="1"/>
          <w:rtl w:val="0"/>
        </w:rPr>
        <w:t xml:space="preserve">What is therapeutic index?  Name two drugs that have low therapeutic index.</w:t>
      </w:r>
    </w:p>
    <w:p w:rsidR="00000000" w:rsidDel="00000000" w:rsidP="00000000" w:rsidRDefault="00000000" w:rsidRPr="00000000" w14:paraId="000001DE">
      <w:pPr>
        <w:numPr>
          <w:ilvl w:val="0"/>
          <w:numId w:val="10"/>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Morphine is used in myocardial infarction – give reason</w:t>
      </w:r>
    </w:p>
    <w:p w:rsidR="00000000" w:rsidDel="00000000" w:rsidP="00000000" w:rsidRDefault="00000000" w:rsidRPr="00000000" w14:paraId="000001DF">
      <w:pPr>
        <w:numPr>
          <w:ilvl w:val="0"/>
          <w:numId w:val="10"/>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Atropine is used in organophosphorus poisoning – give reason</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360" w:lineRule="auto"/>
        <w:ind w:left="360" w:firstLine="0"/>
        <w:contextualSpacing w:val="0"/>
        <w:rPr>
          <w:b w:val="1"/>
        </w:rPr>
      </w:pPr>
      <w:r w:rsidDel="00000000" w:rsidR="00000000" w:rsidRPr="00000000">
        <w:rPr>
          <w:b w:val="1"/>
          <w:rtl w:val="0"/>
        </w:rPr>
        <w:t xml:space="preserve">10. Sildenafil should be avoided in patients receiving organic</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360" w:lineRule="auto"/>
        <w:ind w:left="360" w:firstLine="0"/>
        <w:contextualSpacing w:val="0"/>
        <w:rPr>
          <w:b w:val="1"/>
        </w:rPr>
      </w:pPr>
      <w:r w:rsidDel="00000000" w:rsidR="00000000" w:rsidRPr="00000000">
        <w:rPr>
          <w:b w:val="1"/>
          <w:rtl w:val="0"/>
        </w:rPr>
        <w:t xml:space="preserve">   </w:t>
        <w:tab/>
        <w:t xml:space="preserve">nitrates – give reason.</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360" w:lineRule="auto"/>
        <w:ind w:left="360" w:firstLine="0"/>
        <w:contextualSpacing w:val="0"/>
        <w:rPr>
          <w:b w:val="1"/>
        </w:rPr>
      </w:pPr>
      <w:r w:rsidDel="00000000" w:rsidR="00000000" w:rsidRPr="00000000">
        <w:rPr>
          <w:b w:val="1"/>
          <w:rtl w:val="0"/>
        </w:rPr>
        <w:t xml:space="preserve">11. Name 2 potassium sparing diuretics and 2 loop diuretics.</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line="480" w:lineRule="auto"/>
        <w:ind w:left="360" w:firstLine="0"/>
        <w:contextualSpacing w:val="0"/>
        <w:jc w:val="center"/>
        <w:rPr>
          <w:b w:val="1"/>
        </w:rPr>
      </w:pPr>
      <w:r w:rsidDel="00000000" w:rsidR="00000000" w:rsidRPr="00000000">
        <w:rPr>
          <w:b w:val="1"/>
          <w:rtl w:val="0"/>
        </w:rPr>
        <w:t xml:space="preserve">- - -</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505-A</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M.B.B.S. DEGREE EXAMINATION – JANUARY, 2013</w:t>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SECOND M.B.B.S. EXAMINATION</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PHARMACOLOGY</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PAPER-I</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Time : 2 Hours    </w:t>
        <w:tab/>
        <w:t xml:space="preserve">                                                     Max. Marks : 40</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Answer all questions</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203">
      <w:pPr>
        <w:numPr>
          <w:ilvl w:val="0"/>
          <w:numId w:val="2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Classify Beta adrenergic blocking drugs.  Write the                </w:t>
        <w:tab/>
        <w:t xml:space="preserve">10</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ind w:left="720" w:firstLine="0"/>
        <w:contextualSpacing w:val="0"/>
        <w:rPr>
          <w:b w:val="1"/>
        </w:rPr>
      </w:pPr>
      <w:r w:rsidDel="00000000" w:rsidR="00000000" w:rsidRPr="00000000">
        <w:rPr>
          <w:b w:val="1"/>
          <w:rtl w:val="0"/>
        </w:rPr>
        <w:t xml:space="preserve">Pharmacological actions, therapeutic uses and</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ind w:left="720" w:firstLine="0"/>
        <w:contextualSpacing w:val="0"/>
        <w:rPr>
          <w:b w:val="1"/>
        </w:rPr>
      </w:pPr>
      <w:r w:rsidDel="00000000" w:rsidR="00000000" w:rsidRPr="00000000">
        <w:rPr>
          <w:b w:val="1"/>
          <w:rtl w:val="0"/>
        </w:rPr>
        <w:t xml:space="preserve">contraindications of propranolol.</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ind w:left="720" w:firstLine="0"/>
        <w:contextualSpacing w:val="0"/>
        <w:rPr>
          <w:b w:val="1"/>
        </w:rPr>
      </w:pPr>
      <w:r w:rsidDel="00000000" w:rsidR="00000000" w:rsidRPr="00000000">
        <w:rPr>
          <w:b w:val="1"/>
          <w:rtl w:val="0"/>
        </w:rPr>
        <w:t xml:space="preserve"> </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line="480" w:lineRule="auto"/>
        <w:ind w:left="720" w:firstLine="0"/>
        <w:contextualSpacing w:val="0"/>
        <w:rPr>
          <w:b w:val="1"/>
        </w:rPr>
      </w:pPr>
      <w:r w:rsidDel="00000000" w:rsidR="00000000" w:rsidRPr="00000000">
        <w:rPr>
          <w:b w:val="1"/>
          <w:u w:val="single"/>
          <w:rtl w:val="0"/>
        </w:rPr>
        <w:t xml:space="preserve">WRITE SHORT NOTES ON</w:t>
      </w:r>
      <w:r w:rsidDel="00000000" w:rsidR="00000000" w:rsidRPr="00000000">
        <w:rPr>
          <w:b w:val="1"/>
          <w:rtl w:val="0"/>
        </w:rPr>
        <w:t xml:space="preserve">:                                                     5X4=20</w:t>
      </w:r>
    </w:p>
    <w:p w:rsidR="00000000" w:rsidDel="00000000" w:rsidP="00000000" w:rsidRDefault="00000000" w:rsidRPr="00000000" w14:paraId="00000208">
      <w:pPr>
        <w:numPr>
          <w:ilvl w:val="0"/>
          <w:numId w:val="22"/>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Mechanism of action and therapeutic uses of neostigmine</w:t>
      </w:r>
    </w:p>
    <w:p w:rsidR="00000000" w:rsidDel="00000000" w:rsidP="00000000" w:rsidRDefault="00000000" w:rsidRPr="00000000" w14:paraId="00000209">
      <w:pPr>
        <w:numPr>
          <w:ilvl w:val="0"/>
          <w:numId w:val="22"/>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Mechanism of action and therapeutic uses of amlodipine</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ind w:left="720" w:firstLine="0"/>
        <w:contextualSpacing w:val="0"/>
        <w:rPr>
          <w:b w:val="1"/>
        </w:rPr>
      </w:pPr>
      <w:r w:rsidDel="00000000" w:rsidR="00000000" w:rsidRPr="00000000">
        <w:rPr>
          <w:b w:val="1"/>
          <w:rtl w:val="0"/>
        </w:rPr>
        <w:t xml:space="preserve"> </w:t>
      </w:r>
    </w:p>
    <w:p w:rsidR="00000000" w:rsidDel="00000000" w:rsidP="00000000" w:rsidRDefault="00000000" w:rsidRPr="00000000" w14:paraId="0000020B">
      <w:pPr>
        <w:numPr>
          <w:ilvl w:val="0"/>
          <w:numId w:val="6"/>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Mechanism of action and therapeutic uses of dantrolene</w:t>
      </w:r>
    </w:p>
    <w:p w:rsidR="00000000" w:rsidDel="00000000" w:rsidP="00000000" w:rsidRDefault="00000000" w:rsidRPr="00000000" w14:paraId="0000020C">
      <w:pPr>
        <w:numPr>
          <w:ilvl w:val="0"/>
          <w:numId w:val="6"/>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Advantages and disadvantages of nitrous oxide as general anaesthetic</w:t>
      </w:r>
    </w:p>
    <w:p w:rsidR="00000000" w:rsidDel="00000000" w:rsidP="00000000" w:rsidRDefault="00000000" w:rsidRPr="00000000" w14:paraId="0000020D">
      <w:pPr>
        <w:numPr>
          <w:ilvl w:val="0"/>
          <w:numId w:val="6"/>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Advantages and disadvantages of intravenous route of drug administration.</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line="480" w:lineRule="auto"/>
        <w:ind w:left="720" w:firstLine="0"/>
        <w:contextualSpacing w:val="0"/>
        <w:rPr>
          <w:b w:val="1"/>
        </w:rPr>
      </w:pPr>
      <w:r w:rsidDel="00000000" w:rsidR="00000000" w:rsidRPr="00000000">
        <w:rPr>
          <w:b w:val="1"/>
          <w:u w:val="single"/>
          <w:rtl w:val="0"/>
        </w:rPr>
        <w:t xml:space="preserve">WRITE BRIEFLY ON</w:t>
      </w:r>
      <w:r w:rsidDel="00000000" w:rsidR="00000000" w:rsidRPr="00000000">
        <w:rPr>
          <w:b w:val="1"/>
          <w:rtl w:val="0"/>
        </w:rPr>
        <w:t xml:space="preserve">:                                               </w:t>
        <w:tab/>
        <w:t xml:space="preserve">            </w:t>
        <w:tab/>
        <w:t xml:space="preserve">5X2=10</w:t>
      </w:r>
    </w:p>
    <w:p w:rsidR="00000000" w:rsidDel="00000000" w:rsidP="00000000" w:rsidRDefault="00000000" w:rsidRPr="00000000" w14:paraId="0000020F">
      <w:pPr>
        <w:numPr>
          <w:ilvl w:val="0"/>
          <w:numId w:val="17"/>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b w:val="1"/>
          <w:rtl w:val="0"/>
        </w:rPr>
        <w:t xml:space="preserve">Mechanism of action and therapeutic uses of tamsulosin.</w:t>
      </w:r>
    </w:p>
    <w:p w:rsidR="00000000" w:rsidDel="00000000" w:rsidP="00000000" w:rsidRDefault="00000000" w:rsidRPr="00000000" w14:paraId="00000210">
      <w:pPr>
        <w:numPr>
          <w:ilvl w:val="0"/>
          <w:numId w:val="17"/>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Mention two therapeutic uses of mannitol with route of administration.</w:t>
      </w:r>
    </w:p>
    <w:p w:rsidR="00000000" w:rsidDel="00000000" w:rsidP="00000000" w:rsidRDefault="00000000" w:rsidRPr="00000000" w14:paraId="00000211">
      <w:pPr>
        <w:numPr>
          <w:ilvl w:val="0"/>
          <w:numId w:val="17"/>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Mention four drugs used in absence seizure (Petit mal epilepsy)</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360" w:lineRule="auto"/>
        <w:ind w:left="360" w:firstLine="0"/>
        <w:contextualSpacing w:val="0"/>
        <w:rPr>
          <w:b w:val="1"/>
        </w:rPr>
      </w:pPr>
      <w:r w:rsidDel="00000000" w:rsidR="00000000" w:rsidRPr="00000000">
        <w:rPr>
          <w:b w:val="1"/>
          <w:rtl w:val="0"/>
        </w:rPr>
        <w:t xml:space="preserve">10. Mention four newer drugs used in treatment of Parkinsonism.</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360" w:lineRule="auto"/>
        <w:ind w:left="360" w:firstLine="0"/>
        <w:contextualSpacing w:val="0"/>
        <w:rPr>
          <w:b w:val="1"/>
        </w:rPr>
      </w:pPr>
      <w:r w:rsidDel="00000000" w:rsidR="00000000" w:rsidRPr="00000000">
        <w:rPr>
          <w:b w:val="1"/>
          <w:rtl w:val="0"/>
        </w:rPr>
        <w:t xml:space="preserve">11. Define drug synergism and drug antagonism.</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480" w:lineRule="auto"/>
        <w:ind w:left="360" w:firstLine="0"/>
        <w:contextualSpacing w:val="0"/>
        <w:jc w:val="center"/>
        <w:rPr>
          <w:b w:val="1"/>
        </w:rPr>
      </w:pPr>
      <w:r w:rsidDel="00000000" w:rsidR="00000000" w:rsidRPr="00000000">
        <w:rPr>
          <w:b w:val="1"/>
          <w:rtl w:val="0"/>
        </w:rPr>
        <w:t xml:space="preserve">- - -</w:t>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505-A-SECOND MBBS.  DEG. EXAM-JULY, 2012-PHARMACOLOGY-PAPER-I</w:t>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Time : 2 Hours-Max. Marks : 40-Answer all questions</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1..Classify antihypertensive drugs.  Explain the  mechanism of action and enumerate the adverse  </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tab/>
        <w:t xml:space="preserve">effects of any two of them=3+7=10m</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On=5X4=20m  </w:t>
        <w:tab/>
        <w:t xml:space="preserve">=2..Uses of adrenaline</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3. Define a receptor.  Write briefly the functioning of G protein coupled receptor   4. Paracetamol</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5. Adverse effects of Phenytoin     </w:t>
        <w:tab/>
        <w:t xml:space="preserve">6. Mechanism of action and adverse effects of furosemide</w:t>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On=5X2=10m</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7. Treatment of organophosphorus poisoning.</w:t>
        <w:tab/>
        <w:t xml:space="preserve">8. What is a prodrug?  Give 2 examples.</w:t>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9. Name the preferred antiarrhythmic used in a)Ventricular arrhythmia b) Paroxysmal</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tab/>
        <w:t xml:space="preserve">Supraventricular Tachycardia (PSVT)</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10. What is balanced anaesthesia?  Name two drugs used in preanesthetic  medication.</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11. Fluvoxamine is used in depression – give reason.</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505-A-SECOND M.B.B.S.  DEG. EXAM-JANUARY, 2012-PHARMACOLOGY=PAPER-I</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1..Classify Antiepileptics. Write the mechanism of action and adverse effects of Phenytoin=10m            </w:t>
        <w:tab/>
        <w:t xml:space="preserve">                                          </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On=5X4=20m=2..What is pharmacogenetics? Give examples.</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3..Synthetic Atropine substitutes used in therapy.</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4..Mechanism of action and therapeutic uses of Acetazolamide.               </w:t>
        <w:tab/>
        <w:t xml:space="preserve">5..Atypical neuroleptics.</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6. Write the beneficial effects of nitrates used in angina pectoris.</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On=5X2=7..Advantages of Benzodiazepines over Barbiturates as sedatives.</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8. Pharmacological basis of using low dose aspirin in post myocardial infarction patients.</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9. What is plasma half life? Mention its clinical significance.</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10. Mention two advantages and two disadvantages of Halothane.</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11. What is Dantrolene sodium? Mention its uses.</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505-A-SECOND M.B.B.S.  DEG. EXAM – JULY, 2011-PHARMACOLOGY-PAPER-I</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1..Classify Antihypertensives. Write the pharmacological actions and therapeutic uses of Angiotensin</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tab/>
        <w:t xml:space="preserve">converting enzyme inhibitors=10m</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On=5X4=2. Mechanism of action of Succinylcholine.</w:t>
        <w:tab/>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3.Selective serotonin reuptake inhibitors.   </w:t>
        <w:tab/>
        <w:t xml:space="preserve">4. Beta-2 stimulants.                                   </w:t>
        <w:tab/>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5. Mechanism of action and indications of Neostigmine.</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6. Therapeutic uses and adverse effects of Morphine.</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On=5X2=10m=7. Mention the benefits obtained on combining carbidopa with levodopa.</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8. Write two uses of nitrates with rationale.</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9. Mention two uses and two adverse effects of sodium valproate.</w:t>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10. What is Up regulation and Down regulation of receptors? Give examples.</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11. List two classes of drugs used in the therapy of migraine.</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505-A-SECOND MBBS.  DEG. EXAM-JANUARY, 2011-PHARMACOLOGY-PAPER-I</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the drugs used in epilepsy.  Write the mechanism of action and adverse effects of sodium valproate</w:t>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On=5x4=2. Mechanism of action and therapeutic uses of digoxin.</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3. Drug antagonism</w:t>
        <w:tab/>
        <w:t xml:space="preserve">4. Indications of prazosin and its adverse effects.       </w:t>
        <w:tab/>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5. Advantages and disadvantages of halothane.                </w:t>
        <w:tab/>
        <w:t xml:space="preserve">6. Acetazolamide.</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Briefly=5X2=7. Mechanism of action of Tramadol.   </w:t>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8. What is Iatrogenicity?  Give two examples. </w:t>
        <w:tab/>
        <w:t xml:space="preserve">9. Therapeutic uses of reversible anti cholinesterases.  10. What is tachyphylaxis?  Give two examples.  11. Two uses and two adverse effects of imipramine.</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505-A-SECOND M.B.B.S.  DEG. EXAM – AUGUST, 2010=PHARMACOLOGY=PAPER-I</w:t>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muscarinic receptor antagonists.  Write in brief the pharmacological actions and</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therapeutic uses of atropine. =10m             </w:t>
        <w:tab/>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On=5X4=2. Drug tolerance.  3. Cardioselective beta blockers.   </w:t>
        <w:tab/>
        <w:t xml:space="preserve">4. Selective cox-2 inhibitors.</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Therapeutic uses and adverse effects of chlorpromazine.   6. Furosemide (Frusemide).</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On=5X2=7. What is plasma half life?  Mention its clinical significance.</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Mention four factors influencing biotransformation of drugs.</w:t>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Rationale of using verapamil in supra ventricular tachycardia.</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Mention four drugs used in hypertensive emergencies.</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 Mechanism of action of dantrolene and its two uses.</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505-A-SECOND MBBS. DEG. EXAMINATION-MARCH, 2010-PHARMACOLOGY-PAPER-I</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Write in brief the factors modifying drug action-10m</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=5X4=20m=2. Therapeutic uses and adverse effects of aspirin</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Therapeutic uses and adverse effects of Beta Blockers.              </w:t>
        <w:tab/>
        <w:t xml:space="preserve">4. Potassium sparing diuretics.</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Treatment of organo phosphorous compound poisoning.</w:t>
        <w:tab/>
        <w:t xml:space="preserve">6. Angiotensin antagonists.</w:t>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5X2=7. Write the pharmacological basis of using dopamine in cardiogenic shock.</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What is a plasma expander?  Give two examples.           </w:t>
        <w:tab/>
        <w:t xml:space="preserve">9. Name four potassium channel openers.</w:t>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Rationale of using ethyl alcohol in methyl alcohol poisoning. 11. What is propofol?  Mention its clinical use</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505-A-SECOND M.B.B.S.  DEGREE EXAM– AUGUST, 2009-PHARMACOLOGY-PAPER-I</w:t>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Sympathomimetics.  Write the pharmacological actions of Epinephrine on Cardiovascular</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system.  Mention the uses of Epinephrine.=10m</w:t>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5x4=20=  2. Therapeutic uses and adverse effects of Digoxin.</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What is Drug Synergism?  Give suitable examples.          </w:t>
        <w:tab/>
        <w:t xml:space="preserve">4. Cyclooxygenase-II inhibitors.</w: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Therapeutic uses and adverse effects of chlorothiazide.  6. Treatment of phenobarbitone poisoning.</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On=5x2=7. Write the pharmacological basis of using Verapamil in Supraventricular Tachycardia.</w:t>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What is Selegiline?  Mention its therapeutic use.   9. Write two uses and two side effects of Carbamazepine.</w:t>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Write the advantages of Atenolol over Propranolol.      11. What is zero order kinetics?  Give one example.</w:t>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505-A-SECOND-M.B.B.S.  DEG. EXAM-APRIL, 2009-PHARMACOLOGY-PAPER-I</w:t>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Write the factors modifying drug action=10m</w:t>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On=5x4=20m==2. Mechanism of action of sumatriptan.</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Therapeutic uses and adverse affects of Alpha adrenergic receptor Antagonists.</w:t>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Pure opioid Antagonists.            </w:t>
        <w:tab/>
        <w:t xml:space="preserve">5. Pharmacological actions and clinical uses of Amiodarone.</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Therapeutic uses of Reversible cholinesterase inhibitors.</w:t>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On=5x2=10==7. Mention four synthetic Atropine substitutes used in Parkinsonism.</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List of indications for the use of Aspirin.  9. Mention four therapeutic uses of Thiazide and related diuretics.</w:t>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What is Losartan?  Mention the therapeutic use.   11. Name  four selective Serotonin Reuptake inhibitors.</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505-A-SECOND M.B.B.S.  DEG. EXAM– OCTOBER, 2008 PHARMACOLOGY-PAPER-I</w:t>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skeletal muscle relaxants. Write the mechanism of action, uses &amp; adverse effects of  Succinylcholine</w:t>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-5X4=20=2. Mechanism of action and therapeutic uses of Diazepam.</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Methods of prolonging drug action. </w:t>
        <w:tab/>
        <w:t xml:space="preserve">4. Potassium sparing diuretics.</w:t>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Indications of propranolol and its adverse effects. 7. Intravenous general anaesthetics.</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Briefly=5X2=8. Two uses of Digoxin and the basis for use.   9. Two uses and two adverse effects of Morphine.</w:t>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Reasons for using furosemide with spironolactone.</w:t>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 Mechanism of action &amp; two uses of Diphenyl hydantoin.  12.Two types of drug antagonism with suitable Ex</w:t>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505-A-DEG. EXAM– MARCH/APRIL, 2008-2</w:t>
      </w:r>
      <w:r w:rsidDel="00000000" w:rsidR="00000000" w:rsidRPr="00000000">
        <w:rPr>
          <w:b w:val="1"/>
          <w:vertAlign w:val="superscript"/>
          <w:rtl w:val="0"/>
        </w:rPr>
        <w:t xml:space="preserve">nd</w:t>
      </w:r>
      <w:r w:rsidDel="00000000" w:rsidR="00000000" w:rsidRPr="00000000">
        <w:rPr>
          <w:b w:val="1"/>
          <w:rtl w:val="0"/>
        </w:rPr>
        <w:t xml:space="preserve"> MBBS.PAPER-I-PHARMACOLOGY</w:t>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antihypertensive drugs. Write the pharmacological actions, uses&amp;adverse effects of Ramipril.                        </w:t>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on:  =5x4=a) Newer antiepileptic drugs </w:t>
        <w:tab/>
        <w:t xml:space="preserve">b) Drugs used in glaucoma</w:t>
        <w:tab/>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Pharmacokinetic drug interactions   d) Treatment of Morphine poisoning   e) Uses of  α – adrenergic blockers</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Write briefly on: =5x2=10m=a) What is drug synergism?  Give two examples</w:t>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 Two drugs used sublingually and two advantages of sublingual route.</w:t>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Two contraindications for the use of Atrophine.  Explain the rationale.</w:t>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Two uses and two adverse effects of Hydrochlorothiazide</w:t>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 Write two drugs inducing parkinsonism and two drugs used in drug induced parkinsonism</w:t>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SEPT/OCT, 2007</w:t>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antidepressants. Mention the uses of Imipramine with rationale. Add a note on newer antidepressants</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 =20m; 2. Atropine substitutes    </w:t>
        <w:tab/>
        <w:t xml:space="preserve">3. Treatment of hypertensive crises</w:t>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Enteral routes of drug administration       </w:t>
        <w:tab/>
        <w:t xml:space="preserve">5. Adverse effects of Furosemide    </w:t>
        <w:tab/>
        <w:t xml:space="preserve">6. Uses of Neostigmine</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=10m; 7. Two uses and two adverse effects of Pethidine</w:t>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Two drugs used in congestive cardiac failure with rationale</w:t>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Name the drug used in acute attack of migraine. Write its mechanism of action.</w:t>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10.Write two drugs inducing microscomal enzymes. Give one example and its clinical relevance.</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11.Write two uses of nitrates with rationale.</w:t>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MAY, 2007   -PAPER-I</w:t>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antihypertensive drugs giving suitable examples. Write the mechanism of action, adverse effects</w:t>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and uses of Ramipril=10m</w:t>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notes=5X4=a) Define drug ‘synergism’. Give 2- useful types of synergism, with suitable example</w:t>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 Advantages and disadvantages of intravenous route of drug administration.</w:t>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Neostigmine- - - mechanism of action and indications.</w:t>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Enlist drugs used for migraine. Mechanism of action of two drugs acting by different mechanism.</w:t>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 Furosemide - - Site, mechanism of action and adverse effects.</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Write briefly on=5X2=10=a) How does valdecoxib differ from Ibuprofen?  Basis for their use</w:t>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 Allopurinol – Write one harmful drug interaction      c) Carbamazepine – mechanism of action and two uses</w:t>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Prazosin – Two uses and precaution to be taken during its use   </w:t>
        <w:tab/>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 Advantages of atenolol over Propranolol.                                                                                                    </w:t>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PAPER-I  -  OCTOBER-2006</w:t>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1..Write the therapeutic classification of Adrenergic drugs. Describe the cardiovascular actions and therapeutic</w:t>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uses of adrenaline=10m</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4=20m; 2. Mechanism of action of Phenytoin Sodium as antiepileptic</w:t>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3.Advantages &amp; disadvantages of Thiopental sodium  4.Aspirin-Mechanism of Action, uses &amp; contraindications</w:t>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Loop Diuretics                 </w:t>
        <w:tab/>
        <w:t xml:space="preserve">6. Drug Synergism</w:t>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2=10m;   7. Mention two contraindications for use of Propranolol</w:t>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Thiazides are contraindicated in Diabetic Hypertensives. Give reasons.</w:t>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Mention four nitrate preparations used in Angina Pectoris</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10.Rationale of using pralidoxime in Organophosphorous poisoning 11.What isTchyphylaxis? Give2- examples</w:t>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SECOND M.B.B.S. MAY-2006 – PAPER-I – New Regulations</w:t>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opioid analgesics. Write the pharmacological actions, and adverse effects of Morphine.</w:t>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Outline the treatment of acute Morphine poisoning=10m</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short notes on: 5 x 4 =20m; 2. Digoxin toxicity and treatment</w:t>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Difference between Pancuronium and succinylcholine. Indications of Succinylcholine</w: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Definition of biotransformation of drugs. Two examples for synthetic biotransformation reactions</w:t>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Define therapeutic index. What is its clinical importance? Name two drugs with low therapeutic index</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Enumerate the nasal decongestants. Mechanism of action and therapeutic uses of any one of them</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2=7. Difference between Loratidine and promethazine. Basis for their use in therapy.</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Give reason for rise of blood pressure when clonidine is abruptly stopped.</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The mechanism of action of mannitol as a diuretic. What are other therapeutic uses of  mannitol.</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10.Explain how nitrates  are useful in cyanide poisoning?  11.Desmopressin-Mechanism of action and two uses.</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OCTOBER-2005</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the Muscarinic Rectpor Antagonists. Mention the indications and rationale for use of</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Atropine.  Write  the adverse effects and contraindications of Atropine. =10marks</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 =20marks=2. Therapeutic uses of Angiotensin converting enzyme inhibitors.</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Mechanism of Action of sodium valproate.</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What is Drug Antagonism? Mention different types of Drug Antagonism giving suitable examples.</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Mention potassium sparing Diuretics. List their indications for use</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Treatment of Organophosphorous poisoning.</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=10marks     </w:t>
        <w:tab/>
        <w:t xml:space="preserve">=7. Write two important uses and two side effects of imipramine.</w:t>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Write the pharmacological basis of using Lignocaine in ventricular fibrillation</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What is Drug induced parkinsonism? Mention two drugs used in this condition</w:t>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10.List two classes of drugs used in the therapy of migraine.</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11.Advantages of Benzodiazepines over Barbiturates as sedatives.</w:t>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APRIL, 2005  -(New Regulations)  =  PAPER-I</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What is Bioavailability? Describe the factors influencing bioavailability and absorption of drugs</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administered by oral route?-10m</w:t>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5 x 4=2. Mechanism of action of Succinylcholine  3. Drugs used in therapy of status epilepticus</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Therapeutic uses and adverse effects of Alpha blockers </w:t>
        <w:tab/>
        <w:t xml:space="preserve">5. Ketamine-Uses and disadvantages</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Enumerate Vasodilators used in Hypertension. What is the action &amp; role of Sodium nitroprusside in Hypertension?</w: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Write briefly on: 5 x 2 =10marks;</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 Physostigmine is preferred to Neostigmine in the treatment of acute atrophine poisoning. Poisoning. Give reasons.</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Two therapeutic uses and two contractions for use of Mannitol.  9. Enumerate two classes of drugs used in Parkinsonism</w:t>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10.Rationale for the use of Verapamil in the treatment of Atrial Fibrillation</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11.Explain why Pentazocine is contraindicated in acute myocardial infraction.</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OCTOBER, 2004. (New Regulations) PAPER-I</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Cholinoceptor antagonists giving suitable examples. List the indications and adverse effects of</w:t>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atropine. What precautions should be taken while using atropine and why? 10marks</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short notes on: 5 x 4 =20marks</w:t>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Intra venous general anaesthetics </w:t>
        <w:tab/>
        <w:t xml:space="preserve">    3. Beta adrenergic receptor blockers and their cardiovascular uses</w:t>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Diclofenac-Mechanisms of action and use     5. Four types of drug antagonism giving suitable examples</w:t>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Clinical relevance of microsomal enzyme induction.</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briefly on: 5 x 2 =10marks</w:t>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 Uses of diazepam and treatment of overdose.     </w:t>
        <w:tab/>
        <w:t xml:space="preserve">8. Reasons for using furosemide with spironolactone</w:t>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Drugs used in congestive cardiac failure and mechanism of action of any one of them.</w:t>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10.The rationale of combining beta blocker and a long acting nitrate in angina pectoris</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11.Two uses of hydrochlorothiazide and mechanism of action in any one use.</w:t>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APRIL/MAY,2004  (New Regulations) PAPER-I</w:t>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Adrenoceptor antagonists, giving suitable examples. List the indications for use and unwanted</w:t>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effects of propranolol. Mention the precautions to be taken while prescribing the drug and why?10m</w:t>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short notes on: 5 x 4 =20marks</w:t>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List the differences between Halothane and Nitrous Oxide as anaesthetics. State how anaesthetic</w:t>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inhalation differs from inhalation of anti-asthmatic drugs.</w:t>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Mydriatics – mechanisms of action with examples and indications for use.</w:t>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Digoxin Toxicity and it’s management.</w:t>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Indomethacin – mechanisms of action, uses and unwanted effects.</w:t>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Specify four mechanisms by which drugs act through  cell membrane with one drug for each.</w:t>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briefly on: 5 x 2 =10marks</w:t>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 Define the term ‘Therapeutic Index,’ State its practical importance. Name two drugs with very low</w:t>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therapeutic index.</w:t>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Give reasons – Thiazides are preferred to other diuretics in management of Hypertension</w:t>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Codeine Phsophate – List two indications for its use and two unwanted effects.</w:t>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10.How does Nifedipine differ from Verapamil in its cardio vascular actions? Mention the basis for their</w:t>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use in Angina.</w:t>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 Name two receptor antagonists for serotonin. Mention one usefulness for each.</w:t>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SEPTEMBER, 2003  -  PAPER-I  (New Regulations)</w:t>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Using a diagram, explain the mechanisms by which drugs inhibit the Renin-Angiotensin-Aldosterone</w:t>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system; Give suitable examples. List the Cardiovascular actions, uses &amp; unwanted effects of Enalapril</w:t>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 5 x 4 =20marks</w:t>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2.  Extra Pyramidal effects of Neuroleptics-Clinical features, mechanisms and drug management.</w:t>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3.  List the differences between frusemide and amiloride as diuretics.</w:t>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  Specify the problems associated with prescribing drugs in pregnant women-Give suitable example</w:t>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5.  H-1 – Receptor Antagonists – Four examples, indications for use and unwanted effects.</w:t>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6. Gastric Mucosal damage due to aspirin – Mechanisms and measures to minimize the same.</w:t>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 5 x 2 =10marks=7.  Sumatriptan – Indications for use with mechanism of action.</w:t>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4"/>
          <w:szCs w:val="24"/>
          <w:rtl w:val="0"/>
        </w:rPr>
        <w:t xml:space="preserve">8.  Pralidoxime-Indications and basis for use.   </w:t>
      </w:r>
      <w:r w:rsidDel="00000000" w:rsidR="00000000" w:rsidRPr="00000000">
        <w:rPr>
          <w:rtl w:val="0"/>
        </w:rPr>
        <w:t xml:space="preserve">9.  Methadone-The basis for its use in Heroin dependence.</w:t>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10.Phenylephrine – Mechanism of Action and two indications for use.</w:t>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11.Plasma half-life – Explain the term using two examples. Specify the importance of half-life in  therapeutics.</w:t>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rtl w:val="0"/>
        </w:rPr>
        <w:t xml:space="preserve">(NEW REGULATIONS)  - PAPER-I. MARCH/APRIL,2003.  </w:t>
      </w:r>
      <w:r w:rsidDel="00000000" w:rsidR="00000000" w:rsidRPr="00000000">
        <w:rPr>
          <w:rtl w:val="0"/>
        </w:rPr>
        <w:t xml:space="preserve">Time:2hours  -  Answer All  - </w:t>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drugs used for Pain relief, giving suitable examples. Specify  the Mechanisms &amp; sites of  </w:t>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action of  Morphine. List the indications and contraindications for use of Morphine =10marks</w:t>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short notes on: 5 x 4 =20marks</w:t>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Nitroglycerin in Angina Pectoris –Basis for its use, various Routes of Administration &amp; unwanted effects.</w:t>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Drug – Drug Antagonisms – Types and mechanisms with examples.</w:t>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Prazosin -  Mechanism of action, uses and unwanted effects.</w:t>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Carbamazepine – indications for use, precautions and unwanted effects.</w:t>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Lignocaine – Mechanisms of action, indications for use and various routes of administration.</w:t>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briefly on: 5 x 2 =10marks  / 7. Mannitol   -  Two indications for use with Basis for use.</w:t>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Levodopa  +  Carbidopa  -  Specify two reasons for the combination.</w:t>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State reasons  -  Dopamine is preferred to Noradrenaline in circulatory failure.</w:t>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10.Presystemic elimination of Drugs – Explain the term using two examples.  State its importance</w:t>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11.Nifedipine – Mechanisms of action with two indications for use.</w:t>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PHARMACOLOGY  -  MARCH/APRIL, 2003.  (OLD REGULATIONS)</w:t>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Part-A (50marks)</w:t>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1..Classify drugs used in the management of Congestive Cardiac Failure, based on their Cardiovascular effects. </w:t>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Explain the mechanism of action of Enalapril; mention the rationale for its use. List the  unwanted effects of</w:t>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the drug; mention one adverse drug interaction involving the same =15marks</w:t>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on: 7x5=35marks</w:t>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ind w:left="360"/>
        <w:contextualSpacing w:val="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Enumerate the agents used as Mydriatics in a classified manner. Specify the indications and contraindications for their use.</w:t>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ind w:left="360"/>
        <w:contextualSpacing w:val="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List three indications for the use of Mannitol, indicating the route of administration. Explain how mannitol is effective in these situations.</w:t>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ind w:left="360"/>
        <w:contextualSpacing w:val="0"/>
        <w:rPr>
          <w:sz w:val="20"/>
          <w:szCs w:val="20"/>
        </w:rPr>
      </w:pPr>
      <w:r w:rsidDel="00000000" w:rsidR="00000000" w:rsidRPr="00000000">
        <w:rPr>
          <w:sz w:val="20"/>
          <w:szCs w:val="20"/>
          <w:rtl w:val="0"/>
        </w:rPr>
        <w:t xml:space="preserve">c)</w:t>
      </w:r>
      <w:r w:rsidDel="00000000" w:rsidR="00000000" w:rsidRPr="00000000">
        <w:rPr>
          <w:sz w:val="14"/>
          <w:szCs w:val="14"/>
          <w:rtl w:val="0"/>
        </w:rPr>
        <w:t xml:space="preserve">   </w:t>
        <w:tab/>
      </w:r>
      <w:r w:rsidDel="00000000" w:rsidR="00000000" w:rsidRPr="00000000">
        <w:rPr>
          <w:sz w:val="20"/>
          <w:szCs w:val="20"/>
          <w:rtl w:val="0"/>
        </w:rPr>
        <w:t xml:space="preserve">Cromolyn Sodium: mechanisms of action, indications for use with route of administration for each indication.</w:t>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ind w:left="360"/>
        <w:contextualSpacing w:val="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Name two long-acting and two short-acting Benzodiazepines. List the indications for their use, with one preferred agent for each.</w:t>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ind w:left="360"/>
        <w:contextualSpacing w:val="0"/>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Specify the indication for the use of  the combination: Levo dopa + carbidopa; mention the rationale for use. List the advantages of this combination.</w:t>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ind w:left="360"/>
        <w:contextualSpacing w:val="0"/>
        <w:rPr/>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rtl w:val="0"/>
        </w:rPr>
        <w:t xml:space="preserve">Cinnarizine: explain the mechanism of action, uses and adverse effects.</w:t>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ind w:left="360"/>
        <w:contextualSpacing w:val="0"/>
        <w:rPr/>
      </w:pPr>
      <w:r w:rsidDel="00000000" w:rsidR="00000000" w:rsidRPr="00000000">
        <w:rPr>
          <w:rtl w:val="0"/>
        </w:rPr>
        <w:t xml:space="preserve">g)</w:t>
      </w:r>
      <w:r w:rsidDel="00000000" w:rsidR="00000000" w:rsidRPr="00000000">
        <w:rPr>
          <w:sz w:val="14"/>
          <w:szCs w:val="14"/>
          <w:rtl w:val="0"/>
        </w:rPr>
        <w:t xml:space="preserve">      </w:t>
      </w:r>
      <w:r w:rsidDel="00000000" w:rsidR="00000000" w:rsidRPr="00000000">
        <w:rPr>
          <w:rtl w:val="0"/>
        </w:rPr>
        <w:t xml:space="preserve">Define the term “Therapeutic index’ state its relevance in drug therapy. Name two drugs with a low therapeutic index, what special measures you will undertake during their use.</w:t>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Part-B (50marks)</w:t>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Classify Cephalosporins, mentioning two examples for each group. Explain the mechanism of action,</w:t>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antimicrobial spectrum, indications for use and adverse effects of Ceftriaxone. =15marks</w:t>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Write short answers for the following questions: 7 x 5 =35marks</w:t>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ind w:left="360"/>
        <w:contextualSpacing w:val="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Specify the components of the combination pill for contraception; specify their mechanisms of action. Mention the schedule for the use of these pills.</w:t>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ind w:left="360"/>
        <w:contextualSpacing w:val="0"/>
        <w:rPr>
          <w:sz w:val="20"/>
          <w:szCs w:val="20"/>
        </w:rPr>
      </w:pPr>
      <w:r w:rsidDel="00000000" w:rsidR="00000000" w:rsidRPr="00000000">
        <w:rPr>
          <w:sz w:val="20"/>
          <w:szCs w:val="20"/>
          <w:rtl w:val="0"/>
        </w:rPr>
        <w:t xml:space="preserve">b)</w:t>
      </w:r>
      <w:r w:rsidDel="00000000" w:rsidR="00000000" w:rsidRPr="00000000">
        <w:rPr>
          <w:sz w:val="14"/>
          <w:szCs w:val="14"/>
          <w:rtl w:val="0"/>
        </w:rPr>
        <w:t xml:space="preserve">   </w:t>
        <w:tab/>
      </w:r>
      <w:r w:rsidDel="00000000" w:rsidR="00000000" w:rsidRPr="00000000">
        <w:rPr>
          <w:sz w:val="20"/>
          <w:szCs w:val="20"/>
          <w:rtl w:val="0"/>
        </w:rPr>
        <w:t xml:space="preserve">Define the term “Prokinetic agents” mention two examples. List the indications for the use of these agents.</w:t>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ind w:left="360"/>
        <w:contextualSpacing w:val="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Rifampicin: List the indications for use and unwanted effects.</w:t>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ind w:left="360"/>
        <w:contextualSpacing w:val="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Name three Uterine stimulants. List the indications for their use, with one preferred agent for each. Specify their routes of administration.</w:t>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ind w:left="360"/>
        <w:contextualSpacing w:val="0"/>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Methotrexate: specify the mechanism of actions, indications for use and adverse effects.</w:t>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ind w:left="360"/>
        <w:contextualSpacing w:val="0"/>
        <w:rPr>
          <w:sz w:val="24"/>
          <w:szCs w:val="24"/>
        </w:rPr>
      </w:pPr>
      <w:r w:rsidDel="00000000" w:rsidR="00000000" w:rsidRPr="00000000">
        <w:rPr>
          <w:sz w:val="24"/>
          <w:szCs w:val="24"/>
          <w:rtl w:val="0"/>
        </w:rPr>
        <w:t xml:space="preserve">f)</w:t>
      </w:r>
      <w:r w:rsidDel="00000000" w:rsidR="00000000" w:rsidRPr="00000000">
        <w:rPr>
          <w:sz w:val="14"/>
          <w:szCs w:val="14"/>
          <w:rtl w:val="0"/>
        </w:rPr>
        <w:t xml:space="preserve">   </w:t>
        <w:tab/>
      </w:r>
      <w:r w:rsidDel="00000000" w:rsidR="00000000" w:rsidRPr="00000000">
        <w:rPr>
          <w:rtl w:val="0"/>
        </w:rPr>
        <w:t xml:space="preserve">Name three agents useful for management of systemic Fungal infections. Specify the mechanism of action and unwanted effects of any one drug. </w:t>
        <w:tab/>
        <w:t xml:space="preserve"> g)   List three advantages for Doxycycline over Oxytetracycline. Name two situations where tetracycline are first – line drugs</w:t>
      </w:r>
      <w:r w:rsidDel="00000000" w:rsidR="00000000" w:rsidRPr="00000000">
        <w:rPr>
          <w:sz w:val="24"/>
          <w:szCs w:val="24"/>
          <w:rtl w:val="0"/>
        </w:rPr>
        <w:t xml:space="preserve">.</w:t>
      </w:r>
    </w:p>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PHARMACOLOGY  -  OCTOBER/NOVEMBER, 2002  (OLD REGULATIONS)</w:t>
      </w:r>
    </w:p>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Part-A (50marks)</w:t>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drugs used in the management of Angina Pectoris, giving two examples for each group. </w:t>
      </w:r>
    </w:p>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Specify the  mechanism of action and the unwanted effects of Nitroglycerin. Specify three routes of </w:t>
      </w:r>
    </w:p>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administration for  nitroglycerin with one indication for each. =15marks</w:t>
      </w:r>
    </w:p>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Write short notes on: 7 x 5=35marks</w:t>
      </w:r>
    </w:p>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Classify drugs used in the treatment of Glaucoma based on the mechanisms of action, giving one</w:t>
      </w:r>
    </w:p>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example for each. Which category of drugs is contraindicated in this condition?</w:t>
      </w:r>
    </w:p>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List four important indications for use of Adrenaline; specify the route of administration for each. </w:t>
      </w:r>
    </w:p>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What is Dipivefrin; specify its use and advantages.</w:t>
      </w:r>
    </w:p>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Name two preparations for Iron for parenteral use. Specify the indications for their use, and their unwanted </w:t>
      </w:r>
    </w:p>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effects. Mention the formula used for calculation of total dose of iron required for parenteral therapy.</w:t>
      </w:r>
    </w:p>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List the indications for the use of Benzodiazepines, mentioning one preferred agent for each. What</w:t>
      </w:r>
    </w:p>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instruction will you give to the patient, when diazepam is prescribed for regular use?</w:t>
      </w:r>
    </w:p>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Specify the different types of epilepsies where Phenytoin sodium is useful. List three important adverse</w:t>
      </w:r>
    </w:p>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effects of the drug. Mention one drug interaction precipitated by phenytoin; state the  mechanism.</w:t>
      </w:r>
    </w:p>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  Define the term “Pre-systemic elimination of drugs.’ Name two drugs exhibiting high degree of this</w:t>
      </w:r>
    </w:p>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elimination. Specify the important of this phenomenon in drug therapy.</w:t>
      </w:r>
    </w:p>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List the ‘Bronchial Anti-inflammatory agents.’ Specify their mechanisms of action and indications for  use.</w:t>
      </w:r>
    </w:p>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Part-B (50marks)</w:t>
      </w:r>
    </w:p>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Enumerate the first-line and the second-line drugs for treatment of Tuberculosis. List the therapeutic uses</w:t>
      </w:r>
    </w:p>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and the important adverse effects of Rifampicin. Specify two indications for using the second line drugs-15</w:t>
      </w:r>
    </w:p>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Write short notes on: 7x5=35marks</w:t>
      </w:r>
    </w:p>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Specify the Fixed dose combination (of three drugs) used in the management of peptic ulcer. Indicate</w:t>
      </w:r>
    </w:p>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the   mechanism of action of each ingredient; mention the rationale for this combination.</w:t>
      </w:r>
    </w:p>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 Specify the ingredients of the Combination pill used for contraception; how do they act? Indicate the</w:t>
      </w:r>
    </w:p>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exact  Schedule for its use.</w:t>
      </w:r>
    </w:p>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12. Classify Insulins according to their duration of action. Specify the advantages of Human Insulin over others.</w:t>
      </w:r>
    </w:p>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13. Name two examples of Third generation Cefalosporins; mention two indications for their use.</w:t>
      </w:r>
    </w:p>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Mention two  differences between the first generation and third generation agents.</w:t>
      </w:r>
    </w:p>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14. List the indications for the use of Metronidazole. Specify the condition where it is combined with</w:t>
      </w:r>
    </w:p>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Diloxanide furoate; what is the rationale for the combination?</w:t>
      </w:r>
    </w:p>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15. Methotrexate: list the indications for its use, and the unwanted effects. How does it act.</w:t>
      </w:r>
    </w:p>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16. Explain the differences between the actions of Oxytocin &amp; Ergometrine on the uterus. List the indications     </w:t>
      </w:r>
    </w:p>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for their use.</w:t>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SEPT/OCTOBER,2002  (NEW REGULATIONS)  -  PAPER-I</w:t>
      </w:r>
    </w:p>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Anti-epiceptics. Describe the mechanism of action, adverse effects and therapeutic  </w:t>
      </w:r>
    </w:p>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indications of  diphenyl hydantoin   (3+2=3=2=10marks)</w:t>
      </w:r>
    </w:p>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answers on: 5 x 4 =2.  Drug antagonism</w:t>
        <w:tab/>
        <w:t xml:space="preserve">  3. Intravenous general anaesthetics</w:t>
        <w:tab/>
        <w:t xml:space="preserve">4. Ramipril</w:t>
      </w:r>
    </w:p>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Indications and mode of action of succinyl choline                   </w:t>
        <w:tab/>
        <w:t xml:space="preserve">6. Hydrochlorothiazine</w:t>
      </w:r>
    </w:p>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=7. Volume of distribution of drugs   8. Newer antidepressants </w:t>
        <w:tab/>
      </w:r>
    </w:p>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Rationale of using digoxin in atrial fibrillation          10. Indications of diazepam  </w:t>
      </w:r>
    </w:p>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 Rationale of using aspirin in myocardial infarction.</w:t>
      </w:r>
    </w:p>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3</w:t>
      </w:r>
      <w:r w:rsidDel="00000000" w:rsidR="00000000" w:rsidRPr="00000000">
        <w:rPr>
          <w:b w:val="1"/>
          <w:vertAlign w:val="superscript"/>
          <w:rtl w:val="0"/>
        </w:rPr>
        <w:t xml:space="preserve">rd</w:t>
      </w:r>
      <w:r w:rsidDel="00000000" w:rsidR="00000000" w:rsidRPr="00000000">
        <w:rPr>
          <w:b w:val="1"/>
          <w:rtl w:val="0"/>
        </w:rPr>
        <w:t xml:space="preserve"> OCTOBER, 2000.</w:t>
      </w:r>
    </w:p>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Part-A</w:t>
      </w:r>
    </w:p>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Anti-Epileptic drugs. Explain the mechanism of action, adverse effects &amp; uses of  Carbamazepine=15m</w:t>
      </w:r>
    </w:p>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7x5=a) Mechanism of action and indications of isosorbide dinitrate</w:t>
        <w:tab/>
        <w:t xml:space="preserve">b) Drug Antagonsim</w:t>
      </w:r>
    </w:p>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Indications and adverse effects of pancuronium</w:t>
        <w:tab/>
        <w:t xml:space="preserve">d) Merits and demerits of halothane</w:t>
        <w:tab/>
      </w:r>
    </w:p>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 Cardio-vascular uses of epinephrine </w:t>
        <w:tab/>
        <w:t xml:space="preserve">f) Indications of Digoxin with rationale  g) Benz Hexol hydrochloride</w:t>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Part-B</w:t>
      </w:r>
    </w:p>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Enlist all the drugs used in the treatment of Tuberculosis. Write the adverse effects of Rifampicin.</w:t>
      </w:r>
    </w:p>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Explain the interaction of Rifampicin with oral contraceptive pill –15marks</w:t>
      </w:r>
    </w:p>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Write short notes on: 7x5=a) Ondasetron </w:t>
        <w:tab/>
        <w:t xml:space="preserve">b) Beclomethasone  </w:t>
        <w:tab/>
        <w:t xml:space="preserve">c) Praziquantel d) Loratidine</w:t>
      </w:r>
    </w:p>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e) Glyburide       </w:t>
        <w:tab/>
        <w:t xml:space="preserve">       </w:t>
        <w:tab/>
        <w:t xml:space="preserve">f) Primaquine                        </w:t>
        <w:tab/>
        <w:t xml:space="preserve">        </w:t>
        <w:tab/>
        <w:t xml:space="preserve">g) Streptokinase</w:t>
      </w:r>
    </w:p>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3</w:t>
      </w:r>
      <w:r w:rsidDel="00000000" w:rsidR="00000000" w:rsidRPr="00000000">
        <w:rPr>
          <w:b w:val="1"/>
          <w:vertAlign w:val="superscript"/>
          <w:rtl w:val="0"/>
        </w:rPr>
        <w:t xml:space="preserve">rd</w:t>
      </w:r>
      <w:r w:rsidDel="00000000" w:rsidR="00000000" w:rsidRPr="00000000">
        <w:rPr>
          <w:b w:val="1"/>
          <w:rtl w:val="0"/>
        </w:rPr>
        <w:t xml:space="preserve"> APRIL, 2000.</w:t>
      </w:r>
    </w:p>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Part-A</w:t>
      </w:r>
    </w:p>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anticholinergic drugs. Describe the pharmacological actions, therapeutic uses and adverse</w:t>
      </w:r>
    </w:p>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effects of Atropine =15marks</w:t>
      </w:r>
    </w:p>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on: 7x5=35marks / a) Compare and contrast Morphine and pethidine </w:t>
      </w:r>
    </w:p>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ind w:left="300" w:firstLine="0"/>
        <w:contextualSpacing w:val="0"/>
        <w:rPr/>
      </w:pPr>
      <w:r w:rsidDel="00000000" w:rsidR="00000000" w:rsidRPr="00000000">
        <w:rPr>
          <w:rtl w:val="0"/>
        </w:rPr>
        <w:t xml:space="preserve">b) Write the merits and demerits of Thiopentone sodium           c)  Write the therapeutic uses of Digoxin</w:t>
      </w:r>
    </w:p>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ind w:left="300" w:firstLine="0"/>
        <w:contextualSpacing w:val="0"/>
        <w:rPr/>
      </w:pPr>
      <w:r w:rsidDel="00000000" w:rsidR="00000000" w:rsidRPr="00000000">
        <w:rPr>
          <w:rtl w:val="0"/>
        </w:rPr>
        <w:t xml:space="preserve">d) Write the merits and demerits of drugs administered by inhalation</w:t>
      </w:r>
    </w:p>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ind w:left="300" w:firstLine="0"/>
        <w:contextualSpacing w:val="0"/>
        <w:rPr/>
      </w:pPr>
      <w:r w:rsidDel="00000000" w:rsidR="00000000" w:rsidRPr="00000000">
        <w:rPr>
          <w:rtl w:val="0"/>
        </w:rPr>
        <w:t xml:space="preserve">e) Write the therapeutic uses and adverse effects of clonazepam</w:t>
      </w:r>
    </w:p>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ind w:left="300" w:firstLine="0"/>
        <w:contextualSpacing w:val="0"/>
        <w:rPr/>
      </w:pPr>
      <w:r w:rsidDel="00000000" w:rsidR="00000000" w:rsidRPr="00000000">
        <w:rPr>
          <w:rtl w:val="0"/>
        </w:rPr>
        <w:t xml:space="preserve">f) Explain the pharmacological basis of using Neostigmine in Myesthenia gravis</w:t>
      </w:r>
    </w:p>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ind w:left="300" w:firstLine="0"/>
        <w:contextualSpacing w:val="0"/>
        <w:rPr/>
      </w:pPr>
      <w:r w:rsidDel="00000000" w:rsidR="00000000" w:rsidRPr="00000000">
        <w:rPr>
          <w:rtl w:val="0"/>
        </w:rPr>
        <w:t xml:space="preserve">g) Write the pharmacological basis of administering lignocaine with adrenaline.</w:t>
      </w:r>
    </w:p>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Part-B</w:t>
      </w:r>
    </w:p>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Classify oral hypoglycemic drugs. Write their mechanism of action, therapeutic usesand adverse effects=15m</w:t>
      </w:r>
    </w:p>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Write short: 7x5=a) Sulfadoxine is combined with pyrimethamine  b) Omeprazole is used in peptic ulcer</w:t>
      </w:r>
    </w:p>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c) Oxytocin is used for induction of labour                    </w:t>
        <w:tab/>
        <w:t xml:space="preserve">d) Domperidone is used as an anti-emetic.</w:t>
      </w:r>
    </w:p>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e) Ethyl alcohol is administered in Methyl alcohol poisoning.</w:t>
      </w:r>
    </w:p>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f) Tetracyclines are contra-indicated in paediatric age group      </w:t>
        <w:tab/>
        <w:t xml:space="preserve">g) Allopurinol is used in chronic gout</w:t>
      </w:r>
    </w:p>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ind w:left="720" w:firstLine="360"/>
        <w:contextualSpacing w:val="0"/>
        <w:jc w:val="right"/>
        <w:rPr>
          <w:b w:val="1"/>
        </w:rPr>
      </w:pPr>
      <w:r w:rsidDel="00000000" w:rsidR="00000000" w:rsidRPr="00000000">
        <w:rPr>
          <w:b w:val="1"/>
          <w:rtl w:val="0"/>
        </w:rPr>
        <w:t xml:space="preserve">505-B</w:t>
      </w:r>
    </w:p>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M.B.B.S. DEGREE EXAMINATION – JULY, 2013</w:t>
      </w:r>
    </w:p>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SECOND M.B.B.S. EXAMINATION</w:t>
      </w:r>
    </w:p>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PHARMACOLOGY</w:t>
      </w:r>
    </w:p>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PAPER-II</w:t>
      </w:r>
    </w:p>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Time : 2 Hours              </w:t>
        <w:tab/>
        <w:t xml:space="preserve">                                              Max. Marks : 40</w:t>
      </w:r>
    </w:p>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Answer all questions</w:t>
      </w:r>
    </w:p>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spacing w:line="480" w:lineRule="auto"/>
        <w:contextualSpacing w:val="0"/>
        <w:rPr>
          <w:b w:val="1"/>
        </w:rPr>
      </w:pPr>
      <w:r w:rsidDel="00000000" w:rsidR="00000000" w:rsidRPr="00000000">
        <w:rPr>
          <w:b w:val="1"/>
          <w:rtl w:val="0"/>
        </w:rPr>
        <w:t xml:space="preserve"> </w:t>
      </w:r>
    </w:p>
    <w:p w:rsidR="00000000" w:rsidDel="00000000" w:rsidP="00000000" w:rsidRDefault="00000000" w:rsidRPr="00000000" w14:paraId="0000038E">
      <w:pPr>
        <w:numPr>
          <w:ilvl w:val="0"/>
          <w:numId w:val="2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Enumerate oral antidiabetic drugs.  Write the mechanism of action and adverse effects of any two of them.         </w:t>
        <w:tab/>
        <w:t xml:space="preserve">3+5+2=10</w:t>
      </w:r>
    </w:p>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spacing w:line="360" w:lineRule="auto"/>
        <w:ind w:left="2880" w:firstLine="0"/>
        <w:contextualSpacing w:val="0"/>
        <w:rPr>
          <w:b w:val="1"/>
        </w:rPr>
      </w:pPr>
      <w:r w:rsidDel="00000000" w:rsidR="00000000" w:rsidRPr="00000000">
        <w:rPr>
          <w:b w:val="1"/>
          <w:rtl w:val="0"/>
        </w:rPr>
        <w:t xml:space="preserve"> </w:t>
      </w:r>
    </w:p>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b w:val="1"/>
          <w:rtl w:val="0"/>
        </w:rPr>
        <w:t xml:space="preserve"> </w:t>
      </w:r>
    </w:p>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spacing w:line="480" w:lineRule="auto"/>
        <w:ind w:left="720" w:firstLine="0"/>
        <w:contextualSpacing w:val="0"/>
        <w:rPr>
          <w:b w:val="1"/>
        </w:rPr>
      </w:pPr>
      <w:r w:rsidDel="00000000" w:rsidR="00000000" w:rsidRPr="00000000">
        <w:rPr>
          <w:b w:val="1"/>
          <w:u w:val="single"/>
          <w:rtl w:val="0"/>
        </w:rPr>
        <w:t xml:space="preserve">WRITE SHORT NOTES ON</w:t>
      </w:r>
      <w:r w:rsidDel="00000000" w:rsidR="00000000" w:rsidRPr="00000000">
        <w:rPr>
          <w:b w:val="1"/>
          <w:rtl w:val="0"/>
        </w:rPr>
        <w:t xml:space="preserve">:                  </w:t>
        <w:tab/>
        <w:t xml:space="preserve">                                5x4=20</w:t>
      </w:r>
    </w:p>
    <w:p w:rsidR="00000000" w:rsidDel="00000000" w:rsidP="00000000" w:rsidRDefault="00000000" w:rsidRPr="00000000" w14:paraId="00000392">
      <w:pPr>
        <w:numPr>
          <w:ilvl w:val="0"/>
          <w:numId w:val="14"/>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Indications and adverse effects of oral and parenteral iron.</w:t>
      </w:r>
    </w:p>
    <w:p w:rsidR="00000000" w:rsidDel="00000000" w:rsidP="00000000" w:rsidRDefault="00000000" w:rsidRPr="00000000" w14:paraId="00000393">
      <w:pPr>
        <w:numPr>
          <w:ilvl w:val="0"/>
          <w:numId w:val="14"/>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Ciprofloxacin.</w:t>
      </w:r>
    </w:p>
    <w:p w:rsidR="00000000" w:rsidDel="00000000" w:rsidP="00000000" w:rsidRDefault="00000000" w:rsidRPr="00000000" w14:paraId="00000394">
      <w:pPr>
        <w:numPr>
          <w:ilvl w:val="0"/>
          <w:numId w:val="14"/>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b w:val="1"/>
          <w:rtl w:val="0"/>
        </w:rPr>
        <w:t xml:space="preserve">Ranitidine.</w:t>
      </w:r>
    </w:p>
    <w:p w:rsidR="00000000" w:rsidDel="00000000" w:rsidP="00000000" w:rsidRDefault="00000000" w:rsidRPr="00000000" w14:paraId="00000395">
      <w:pPr>
        <w:numPr>
          <w:ilvl w:val="0"/>
          <w:numId w:val="14"/>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b w:val="1"/>
          <w:rtl w:val="0"/>
        </w:rPr>
        <w:t xml:space="preserve">Name the first line antitubercular drugs.  Write the mechanism of action and adverse effects of any one of them</w:t>
      </w:r>
    </w:p>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ind w:left="720" w:firstLine="0"/>
        <w:contextualSpacing w:val="0"/>
        <w:rPr>
          <w:b w:val="1"/>
        </w:rPr>
      </w:pPr>
      <w:r w:rsidDel="00000000" w:rsidR="00000000" w:rsidRPr="00000000">
        <w:rPr>
          <w:b w:val="1"/>
          <w:rtl w:val="0"/>
        </w:rPr>
        <w:t xml:space="preserve"> </w:t>
      </w:r>
    </w:p>
    <w:p w:rsidR="00000000" w:rsidDel="00000000" w:rsidP="00000000" w:rsidRDefault="00000000" w:rsidRPr="00000000" w14:paraId="00000397">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Enumerate aminoglycosides.  List the common properties of aminoglycosides.</w:t>
      </w:r>
    </w:p>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spacing w:line="480" w:lineRule="auto"/>
        <w:ind w:left="720" w:firstLine="0"/>
        <w:contextualSpacing w:val="0"/>
        <w:rPr>
          <w:b w:val="1"/>
        </w:rPr>
      </w:pPr>
      <w:r w:rsidDel="00000000" w:rsidR="00000000" w:rsidRPr="00000000">
        <w:rPr>
          <w:b w:val="1"/>
          <w:u w:val="single"/>
          <w:rtl w:val="0"/>
        </w:rPr>
        <w:t xml:space="preserve">WRITE BRIEFLY ON</w:t>
      </w:r>
      <w:r w:rsidDel="00000000" w:rsidR="00000000" w:rsidRPr="00000000">
        <w:rPr>
          <w:b w:val="1"/>
          <w:rtl w:val="0"/>
        </w:rPr>
        <w:t xml:space="preserve">:                                                               5x2=10</w:t>
      </w:r>
    </w:p>
    <w:p w:rsidR="00000000" w:rsidDel="00000000" w:rsidP="00000000" w:rsidRDefault="00000000" w:rsidRPr="00000000" w14:paraId="0000039B">
      <w:pPr>
        <w:numPr>
          <w:ilvl w:val="0"/>
          <w:numId w:val="15"/>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Name 4 antimicrobials used in anaerobic infections</w:t>
      </w:r>
    </w:p>
    <w:p w:rsidR="00000000" w:rsidDel="00000000" w:rsidP="00000000" w:rsidRDefault="00000000" w:rsidRPr="00000000" w14:paraId="0000039C">
      <w:pPr>
        <w:numPr>
          <w:ilvl w:val="0"/>
          <w:numId w:val="15"/>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Advantages of combination of antimicrobial agents.</w:t>
      </w:r>
    </w:p>
    <w:p w:rsidR="00000000" w:rsidDel="00000000" w:rsidP="00000000" w:rsidRDefault="00000000" w:rsidRPr="00000000" w14:paraId="0000039D">
      <w:pPr>
        <w:numPr>
          <w:ilvl w:val="0"/>
          <w:numId w:val="15"/>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b w:val="1"/>
          <w:rtl w:val="0"/>
        </w:rPr>
        <w:t xml:space="preserve">Name 4 glucocorticoid preparations</w:t>
      </w:r>
    </w:p>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ind w:left="360" w:firstLine="0"/>
        <w:contextualSpacing w:val="0"/>
        <w:rPr>
          <w:b w:val="1"/>
        </w:rPr>
      </w:pPr>
      <w:r w:rsidDel="00000000" w:rsidR="00000000" w:rsidRPr="00000000">
        <w:rPr>
          <w:b w:val="1"/>
          <w:rtl w:val="0"/>
        </w:rPr>
        <w:t xml:space="preserve">10. Why Mesna (2 – mercaptoethanesulfonate) is given in patients</w:t>
      </w:r>
    </w:p>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ind w:left="360" w:firstLine="0"/>
        <w:contextualSpacing w:val="0"/>
        <w:rPr>
          <w:b w:val="1"/>
        </w:rPr>
      </w:pPr>
      <w:r w:rsidDel="00000000" w:rsidR="00000000" w:rsidRPr="00000000">
        <w:rPr>
          <w:b w:val="1"/>
          <w:rtl w:val="0"/>
        </w:rPr>
        <w:t xml:space="preserve">      receiving cyclophosphamide – give reason.</w:t>
      </w:r>
    </w:p>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ind w:left="360" w:firstLine="0"/>
        <w:contextualSpacing w:val="0"/>
        <w:rPr>
          <w:b w:val="1"/>
        </w:rPr>
      </w:pPr>
      <w:r w:rsidDel="00000000" w:rsidR="00000000" w:rsidRPr="00000000">
        <w:rPr>
          <w:b w:val="1"/>
          <w:rtl w:val="0"/>
        </w:rPr>
        <w:t xml:space="preserve"> </w:t>
      </w:r>
    </w:p>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ind w:left="360" w:firstLine="0"/>
        <w:contextualSpacing w:val="0"/>
        <w:rPr>
          <w:b w:val="1"/>
        </w:rPr>
      </w:pPr>
      <w:r w:rsidDel="00000000" w:rsidR="00000000" w:rsidRPr="00000000">
        <w:rPr>
          <w:b w:val="1"/>
          <w:rtl w:val="0"/>
        </w:rPr>
        <w:t xml:space="preserve">11. Estrogen and progesterone are used together for contraception</w:t>
      </w:r>
    </w:p>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ind w:left="360" w:firstLine="0"/>
        <w:contextualSpacing w:val="0"/>
        <w:rPr>
          <w:b w:val="1"/>
        </w:rPr>
      </w:pPr>
      <w:r w:rsidDel="00000000" w:rsidR="00000000" w:rsidRPr="00000000">
        <w:rPr>
          <w:b w:val="1"/>
          <w:rtl w:val="0"/>
        </w:rPr>
        <w:t xml:space="preserve">       – give reason</w:t>
      </w:r>
    </w:p>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ind w:left="360" w:firstLine="0"/>
        <w:contextualSpacing w:val="0"/>
        <w:jc w:val="center"/>
        <w:rPr>
          <w:b w:val="1"/>
        </w:rPr>
      </w:pPr>
      <w:r w:rsidDel="00000000" w:rsidR="00000000" w:rsidRPr="00000000">
        <w:rPr>
          <w:b w:val="1"/>
          <w:rtl w:val="0"/>
        </w:rPr>
        <w:t xml:space="preserve">- - -</w:t>
      </w:r>
    </w:p>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ind w:left="720" w:firstLine="360"/>
        <w:contextualSpacing w:val="0"/>
        <w:jc w:val="right"/>
        <w:rPr>
          <w:b w:val="1"/>
        </w:rPr>
      </w:pPr>
      <w:r w:rsidDel="00000000" w:rsidR="00000000" w:rsidRPr="00000000">
        <w:rPr>
          <w:b w:val="1"/>
          <w:rtl w:val="0"/>
        </w:rPr>
        <w:t xml:space="preserve">505-B</w:t>
      </w:r>
    </w:p>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M.B.B.S. DEGREE EXAMINATION – JANUARY, 2013</w:t>
      </w:r>
    </w:p>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SECOND M.B.B.S. EXAMINATION</w:t>
      </w:r>
    </w:p>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PHARMACOLOGY</w:t>
      </w:r>
    </w:p>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PAPER-II</w:t>
      </w:r>
    </w:p>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Time : 2 Hours                                                                Max. Marks : 40</w:t>
      </w:r>
    </w:p>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Answer all questions</w:t>
      </w:r>
    </w:p>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spacing w:line="480" w:lineRule="auto"/>
        <w:contextualSpacing w:val="0"/>
        <w:rPr>
          <w:b w:val="1"/>
        </w:rPr>
      </w:pPr>
      <w:r w:rsidDel="00000000" w:rsidR="00000000" w:rsidRPr="00000000">
        <w:rPr>
          <w:b w:val="1"/>
          <w:rtl w:val="0"/>
        </w:rPr>
        <w:t xml:space="preserve"> </w:t>
      </w:r>
    </w:p>
    <w:p w:rsidR="00000000" w:rsidDel="00000000" w:rsidP="00000000" w:rsidRDefault="00000000" w:rsidRPr="00000000" w14:paraId="000003C2">
      <w:pPr>
        <w:numPr>
          <w:ilvl w:val="0"/>
          <w:numId w:val="24"/>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b w:val="1"/>
          <w:rtl w:val="0"/>
        </w:rPr>
        <w:t xml:space="preserve">Classify penicillins.  Describe the mechanism of action, adverse effects and therapeutic uses of benzyl penicillin.  2+3+2+3=  10</w:t>
      </w:r>
    </w:p>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spacing w:line="360" w:lineRule="auto"/>
        <w:ind w:left="2880" w:firstLine="0"/>
        <w:contextualSpacing w:val="0"/>
        <w:rPr>
          <w:b w:val="1"/>
        </w:rPr>
      </w:pPr>
      <w:r w:rsidDel="00000000" w:rsidR="00000000" w:rsidRPr="00000000">
        <w:rPr>
          <w:b w:val="1"/>
          <w:rtl w:val="0"/>
        </w:rPr>
        <w:t xml:space="preserve"> </w:t>
      </w:r>
    </w:p>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b w:val="1"/>
          <w:rtl w:val="0"/>
        </w:rPr>
        <w:t xml:space="preserve"> </w:t>
      </w:r>
    </w:p>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spacing w:line="480" w:lineRule="auto"/>
        <w:ind w:left="720" w:firstLine="0"/>
        <w:contextualSpacing w:val="0"/>
        <w:rPr>
          <w:b w:val="1"/>
        </w:rPr>
      </w:pPr>
      <w:r w:rsidDel="00000000" w:rsidR="00000000" w:rsidRPr="00000000">
        <w:rPr>
          <w:b w:val="1"/>
          <w:u w:val="single"/>
          <w:rtl w:val="0"/>
        </w:rPr>
        <w:t xml:space="preserve">WRITE SHORT NOTES ON</w:t>
      </w:r>
      <w:r w:rsidDel="00000000" w:rsidR="00000000" w:rsidRPr="00000000">
        <w:rPr>
          <w:b w:val="1"/>
          <w:rtl w:val="0"/>
        </w:rPr>
        <w:t xml:space="preserve">:                                                      5x4=20</w:t>
      </w:r>
    </w:p>
    <w:p w:rsidR="00000000" w:rsidDel="00000000" w:rsidP="00000000" w:rsidRDefault="00000000" w:rsidRPr="00000000" w14:paraId="000003C6">
      <w:pPr>
        <w:numPr>
          <w:ilvl w:val="0"/>
          <w:numId w:val="2"/>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Name therapeutic uses and adverse effects of corticosteroids.</w:t>
      </w:r>
    </w:p>
    <w:p w:rsidR="00000000" w:rsidDel="00000000" w:rsidP="00000000" w:rsidRDefault="00000000" w:rsidRPr="00000000" w14:paraId="000003C7">
      <w:pPr>
        <w:numPr>
          <w:ilvl w:val="0"/>
          <w:numId w:val="2"/>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Adverse effects and therapeutic uses of metronidazole.</w:t>
      </w:r>
    </w:p>
    <w:p w:rsidR="00000000" w:rsidDel="00000000" w:rsidP="00000000" w:rsidRDefault="00000000" w:rsidRPr="00000000" w14:paraId="000003C8">
      <w:pPr>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b w:val="1"/>
          <w:rtl w:val="0"/>
        </w:rPr>
        <w:t xml:space="preserve">Mechanism of action and therapeutic uses of streptokinase.</w:t>
      </w:r>
    </w:p>
    <w:p w:rsidR="00000000" w:rsidDel="00000000" w:rsidP="00000000" w:rsidRDefault="00000000" w:rsidRPr="00000000" w14:paraId="000003C9">
      <w:pPr>
        <w:numPr>
          <w:ilvl w:val="0"/>
          <w:numId w:val="2"/>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Mechanism of action and adverse effects of zidovudine.</w:t>
      </w:r>
    </w:p>
    <w:p w:rsidR="00000000" w:rsidDel="00000000" w:rsidP="00000000" w:rsidRDefault="00000000" w:rsidRPr="00000000" w14:paraId="000003CA">
      <w:pPr>
        <w:numPr>
          <w:ilvl w:val="0"/>
          <w:numId w:val="2"/>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Mechanism of action and therapeutic uses of methotrexate.</w:t>
      </w:r>
    </w:p>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spacing w:line="480" w:lineRule="auto"/>
        <w:ind w:left="720" w:firstLine="0"/>
        <w:contextualSpacing w:val="0"/>
        <w:rPr>
          <w:b w:val="1"/>
        </w:rPr>
      </w:pPr>
      <w:r w:rsidDel="00000000" w:rsidR="00000000" w:rsidRPr="00000000">
        <w:rPr>
          <w:b w:val="1"/>
          <w:u w:val="single"/>
          <w:rtl w:val="0"/>
        </w:rPr>
        <w:t xml:space="preserve">WRITE BRIEFLY ON</w:t>
      </w:r>
      <w:r w:rsidDel="00000000" w:rsidR="00000000" w:rsidRPr="00000000">
        <w:rPr>
          <w:b w:val="1"/>
          <w:rtl w:val="0"/>
        </w:rPr>
        <w:t xml:space="preserve">:                       </w:t>
        <w:tab/>
        <w:t xml:space="preserve">                                    5x2=10</w:t>
      </w:r>
    </w:p>
    <w:p w:rsidR="00000000" w:rsidDel="00000000" w:rsidP="00000000" w:rsidRDefault="00000000" w:rsidRPr="00000000" w14:paraId="000003CC">
      <w:pPr>
        <w:numPr>
          <w:ilvl w:val="0"/>
          <w:numId w:val="20"/>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Two advantages and two disadvantages of Radio Active Iodine.</w:t>
      </w:r>
    </w:p>
    <w:p w:rsidR="00000000" w:rsidDel="00000000" w:rsidP="00000000" w:rsidRDefault="00000000" w:rsidRPr="00000000" w14:paraId="000003CD">
      <w:pPr>
        <w:numPr>
          <w:ilvl w:val="0"/>
          <w:numId w:val="20"/>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Mention two mast cell stabilizers used in therapy and two uses of them.</w:t>
      </w:r>
    </w:p>
    <w:p w:rsidR="00000000" w:rsidDel="00000000" w:rsidP="00000000" w:rsidRDefault="00000000" w:rsidRPr="00000000" w14:paraId="000003CE">
      <w:pPr>
        <w:numPr>
          <w:ilvl w:val="0"/>
          <w:numId w:val="20"/>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b w:val="1"/>
          <w:rtl w:val="0"/>
        </w:rPr>
        <w:t xml:space="preserve">Two therapeutic uses of d-penicillamine.</w:t>
      </w:r>
    </w:p>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spacing w:line="480" w:lineRule="auto"/>
        <w:ind w:left="360" w:firstLine="0"/>
        <w:contextualSpacing w:val="0"/>
        <w:rPr>
          <w:b w:val="1"/>
        </w:rPr>
      </w:pPr>
      <w:r w:rsidDel="00000000" w:rsidR="00000000" w:rsidRPr="00000000">
        <w:rPr>
          <w:b w:val="1"/>
          <w:rtl w:val="0"/>
        </w:rPr>
        <w:t xml:space="preserve">10. Two Adverse effects and two uses of Rifampicin.</w:t>
      </w:r>
    </w:p>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spacing w:line="480" w:lineRule="auto"/>
        <w:ind w:left="360" w:firstLine="0"/>
        <w:contextualSpacing w:val="0"/>
        <w:rPr>
          <w:b w:val="1"/>
        </w:rPr>
      </w:pPr>
      <w:r w:rsidDel="00000000" w:rsidR="00000000" w:rsidRPr="00000000">
        <w:rPr>
          <w:b w:val="1"/>
          <w:rtl w:val="0"/>
        </w:rPr>
        <w:t xml:space="preserve">11. Mention two tocolytic drugs and two therapeutic uses of them.</w:t>
      </w:r>
    </w:p>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ind w:left="360" w:firstLine="0"/>
        <w:contextualSpacing w:val="0"/>
        <w:jc w:val="center"/>
        <w:rPr>
          <w:b w:val="1"/>
        </w:rPr>
      </w:pPr>
      <w:r w:rsidDel="00000000" w:rsidR="00000000" w:rsidRPr="00000000">
        <w:rPr>
          <w:b w:val="1"/>
          <w:rtl w:val="0"/>
        </w:rPr>
        <w:t xml:space="preserve">- - -</w:t>
      </w:r>
    </w:p>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505-B-SECOND MBBS. DEG. EXAM-JULY, 2012-PHARMACOLOGY-PAPER-II</w:t>
      </w:r>
    </w:p>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Time : 2 Hours=Max. Marks : 40-Answer all questions</w:t>
      </w:r>
    </w:p>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1..Classify cephalosporins.  Write their general therapeutic uses and adverse effects=10m</w:t>
      </w:r>
    </w:p>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On=5x4=20m= 2..Glucocorticoids in bronchial asthma</w:t>
      </w:r>
    </w:p>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3..Compare and contrast propylthiouracil and methimazole     4. Antacids </w:t>
        <w:tab/>
        <w:t xml:space="preserve">5. Isoniazid</w:t>
      </w:r>
    </w:p>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6. Enumerate the antiretroviral drugs.  Write the adverse effects of any two of them.</w:t>
      </w:r>
    </w:p>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On=5x2=10</w:t>
      </w:r>
    </w:p>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7. Leucovorin rescue                                   </w:t>
        <w:tab/>
        <w:t xml:space="preserve">8. Adverse effects of chloroquine.</w:t>
      </w:r>
    </w:p>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9. Name 2 insulin analogs and mention 2 advantages of them</w:t>
      </w:r>
    </w:p>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10. Name 2 antiplatelet drugs and write 2 uses of them</w:t>
      </w:r>
    </w:p>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11. List 4 drugs used in anaerobic infections.</w:t>
      </w:r>
    </w:p>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505-B-SECOND MBBS. DEG. EXAM-JANUARY, 2012-PHARMACOLOGY-PAPER-II</w:t>
      </w:r>
    </w:p>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1..Enumerate Fluoroquinolones. Write the mechanism of action and therapeutic uses of</w:t>
      </w:r>
    </w:p>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 xml:space="preserve">Ciprofloxacin=10m         </w:t>
        <w:tab/>
        <w:t xml:space="preserve">                            </w:t>
      </w:r>
    </w:p>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On=5x4=2..Beta-lactamase inhibitors. </w:t>
        <w:tab/>
        <w:t xml:space="preserve">3. Therapeutic uses of corticosteroids.</w:t>
      </w:r>
    </w:p>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 Radioactive iodine.         </w:t>
        <w:tab/>
        <w:t xml:space="preserve">5. Fibrinolytics.                   </w:t>
        <w:tab/>
        <w:t xml:space="preserve">6. Antitussives.</w:t>
      </w:r>
    </w:p>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On=5x2=7. Mention mechanism of action and one use of Diethylcarbamazine citrate.</w:t>
      </w:r>
    </w:p>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8. Mention four therapeutic uses of Chloroquine.</w:t>
      </w:r>
    </w:p>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9. What is the rationale of combining Pyrimethamine with Sulphonamide?</w:t>
      </w:r>
    </w:p>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10. Name two Purine antagonists. Mention two uses.</w:t>
        <w:tab/>
        <w:t xml:space="preserve">11. What is Domperidone? Mention one use.</w:t>
      </w:r>
    </w:p>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505-B-SECOND MBBS.  DEG. EXAMINATION – JULY, 2011-PHARMACOLOGY-PAPER-II</w:t>
      </w:r>
    </w:p>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1..Enumerate the drugs used in Amoebiasis. Write the mechanism of action, clinical uses and adverse</w:t>
      </w:r>
    </w:p>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tab/>
        <w:t xml:space="preserve">effects of Metronidazole=10m</w:t>
      </w:r>
    </w:p>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ON=5x4=20m</w:t>
      </w:r>
    </w:p>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2..Uterine stimulants.                                  </w:t>
        <w:tab/>
        <w:t xml:space="preserve">3. Mechanism of action and uses of cyclosporine.</w:t>
      </w:r>
    </w:p>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 Name third generation cephalosporins. Mention their clinical uses.       </w:t>
        <w:tab/>
        <w:t xml:space="preserve">5. Protease inhibitors.</w:t>
      </w:r>
    </w:p>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6. Role of corticosteroids in the treatment of Bronchial Asthma.</w:t>
      </w:r>
    </w:p>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 5x2=10m</w:t>
      </w:r>
    </w:p>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7. Name two oral and two injectable iron preparations.    8. What is super infection? Give one example</w:t>
      </w:r>
    </w:p>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Uses and adverse effects of Rifampicin.   </w:t>
        <w:tab/>
        <w:t xml:space="preserve">10. Name two alkaloids used in cancer therapy. Mention one use.</w:t>
      </w:r>
    </w:p>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11. Name two chelating agents. Mention one use of each.</w:t>
      </w:r>
    </w:p>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505-B-SECOND MBBS.  DEG. EXAMINATION-JAN., 2011-PHARMACOLOGY-PAPER-II</w:t>
      </w:r>
    </w:p>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1..Classify Fluoroquinolones. Write the mechanism of action, therapeutic uses&amp;adverse effects of ciprofloxacin</w:t>
      </w:r>
    </w:p>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 5x4=20m</w:t>
      </w:r>
    </w:p>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2. Mechanism of action and adverse effects of sulfonylureas.    3. Mucolytics.   4. Preparations of Iron.</w:t>
      </w:r>
    </w:p>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5. Lepra reaction.                            </w:t>
        <w:tab/>
        <w:t xml:space="preserve">6. Methotrexate.</w:t>
      </w:r>
    </w:p>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 5x2=10m=7. Rationale of using ergometrine in post partum haemorrhage.</w:t>
      </w:r>
    </w:p>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8. Rationale of combination of pyrimethamine and sulfadoxine in malaria.</w:t>
      </w:r>
    </w:p>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9. Mention any two - two week drug treatment regimens used in Helicobacter pylori infection.</w:t>
      </w:r>
    </w:p>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10. Rationale of combination of estrogen and progestin as oral contraceptive.</w:t>
      </w:r>
    </w:p>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11. Mechanism of action of diethyl carbamazine.</w:t>
      </w:r>
    </w:p>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505-B=SECOND M.B.B.S.  DEG. EXAM – AUGUST, 2010-PHARMACOLOGY=PAPER-II</w:t>
      </w:r>
    </w:p>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Enumerate the drugs used in tuberculosis.  Write the mechanism of action and adverse effects of INH=10m</w:t>
      </w:r>
    </w:p>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NOTES=5x4=2. Preparations of insulin.</w:t>
        <w:tab/>
        <w:t xml:space="preserve">3. Antiestrogens.   4. Alkylating agents.</w:t>
      </w:r>
    </w:p>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5. Anti tussives.                  </w:t>
        <w:tab/>
        <w:t xml:space="preserve">   6. Fibrinolytic agents.</w:t>
      </w:r>
    </w:p>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BRIEFLY=5x2=7. What is sequential blockade?  Give one example.</w:t>
      </w:r>
    </w:p>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8. Name third generation cephalosporins.   </w:t>
        <w:tab/>
        <w:t xml:space="preserve">9. Rationale of using oxytocin for induction of labour.</w:t>
      </w:r>
    </w:p>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10. Mention four relative contraindications of corticosteroids.</w:t>
      </w:r>
    </w:p>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11. Rationale of combination of magnesium trisilicate and aluminium hydroxide as antacids.</w:t>
      </w:r>
    </w:p>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505-B-SECOND MBBS.DEG. EXAM-MARCH, 2010-PHARMACOLOGY-PAPER-II</w:t>
      </w:r>
    </w:p>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antimalarial drugs.  Write the mechanism of action, uses and adverse effects of chloroquine=10m</w:t>
      </w:r>
    </w:p>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5x4=2. General pharmacological properties of aminoglycoside antibiotics.</w:t>
      </w:r>
    </w:p>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Mechanism of action of clomiphene cirate. 4. Adverse effects of tetracyclines.</w:t>
      </w:r>
    </w:p>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Metoclopramide.                          </w:t>
        <w:tab/>
        <w:t xml:space="preserve">6. Mecahnism of action and adverse effects of carbimazole.</w:t>
      </w:r>
    </w:p>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On=5x2=7. Advantages of ranitidine over cimetidine.   8. What is tamoxifen?  Mention one use.</w:t>
      </w:r>
    </w:p>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What is mifepristone? Mention two uses.  10. Name four antiplatelet drugs.   11. Mention four uses of acyclovir.</w:t>
      </w:r>
    </w:p>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505-B-SECOND M.B.B.S.  DEGREE EXAM– AUGUST, 2009-PHARMACOLOGY-PAPER-II</w:t>
      </w:r>
    </w:p>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Enumerate the anti tubercular drugs.  Write the mechanism of action and adverse effects of any one</w:t>
      </w:r>
    </w:p>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standard drug.  Write the short course chemotherapy of Tuberculosis=10m</w:t>
      </w:r>
    </w:p>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On=5x4=2. Tocolytic drugs.       </w:t>
        <w:tab/>
        <w:t xml:space="preserve">3. Drugs used for Resistant Falciparum Malaria.</w:t>
      </w:r>
    </w:p>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Insulin Resistance.   5. Itraconazole – Spectrum of action and uses.   6. Mechanism of action of Zidovudine.</w:t>
      </w:r>
    </w:p>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On=5x2=10</w:t>
      </w:r>
    </w:p>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 Name four antibiotics used in cancer.  </w:t>
        <w:tab/>
        <w:t xml:space="preserve">8. Rationale of using Estrogens in carcinoma of prostate.</w:t>
      </w:r>
    </w:p>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Why Tetracyclines are contraindicated in children under 5 years?</w:t>
      </w:r>
    </w:p>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Name two low molecular weight heparins.  Mention two advantages.</w:t>
      </w:r>
    </w:p>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11.Mention disadvantages of Liquid Paraffin as Laxative.</w:t>
      </w:r>
    </w:p>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505-B-SECOND MBBS. DEG. EXAM – FEB. 2009(SPP)-PHARMACOLOGY-PAPER-II</w:t>
      </w:r>
    </w:p>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cephalosporins.  Write their general therapeutic uses and adverse effects=10m</w:t>
      </w:r>
    </w:p>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On-5x4=20=2. Therapeutic uses and adverse effects of chloroquine.</w:t>
      </w:r>
    </w:p>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Mechanism of action and adverse effects of Heparin.     </w:t>
        <w:tab/>
        <w:t xml:space="preserve">4. Purine Antagonists.</w:t>
      </w:r>
    </w:p>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Mechanism of action of oral Hypoglycemic drugs. 6. Osmotic purgatives.</w:t>
      </w:r>
    </w:p>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On=5x2=10=7. Enumerate four important clinical uses of Glucocorticoids.</w:t>
      </w:r>
    </w:p>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Metronidazole – Indications for its use.               </w:t>
        <w:tab/>
        <w:t xml:space="preserve">9. Rationale of using Tamoxifen in Breast Cancer.</w:t>
      </w:r>
    </w:p>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Name newer Macrolides.  Mention their advantages.</w:t>
      </w:r>
    </w:p>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 Mention one use of Radioactive iodine.  Mention its disadvantages.</w:t>
      </w:r>
    </w:p>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505-B-SECOND M.B.B.S.  DEG. EXAM– OCTOBER, 2008 PHARMACOLOGY-PAPER-II</w:t>
      </w:r>
    </w:p>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penicillin preparations.  Write the mechanism of action, uses &amp; adverse effects of  Ampicillin.=10</w:t>
      </w:r>
    </w:p>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=5X4=20m=2. Hormone replacement therapy.    3. Prokinetics </w:t>
        <w:tab/>
      </w:r>
    </w:p>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Streptokinase </w:t>
        <w:tab/>
        <w:t xml:space="preserve">5. Uses of prostaglandins             </w:t>
        <w:tab/>
        <w:t xml:space="preserve">6. Expectorants</w:t>
      </w:r>
    </w:p>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on=5X2=10=7. Pharmacological basis of using primaquine in malaria</w:t>
      </w:r>
    </w:p>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Role of iodides in thyroid disorders.        </w:t>
        <w:tab/>
        <w:t xml:space="preserve">9. Advantages of Enoxaparin over Heparin.</w:t>
      </w:r>
    </w:p>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Rationale of using Salbutamol as a tocolytic agent.  11. Two uses of Penicillamine with rationale.</w:t>
      </w:r>
    </w:p>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505-B-DEG. EXAM– MAR/APR, 2008-2</w:t>
      </w:r>
      <w:r w:rsidDel="00000000" w:rsidR="00000000" w:rsidRPr="00000000">
        <w:rPr>
          <w:b w:val="1"/>
          <w:vertAlign w:val="superscript"/>
          <w:rtl w:val="0"/>
        </w:rPr>
        <w:t xml:space="preserve">nd</w:t>
      </w:r>
      <w:r w:rsidDel="00000000" w:rsidR="00000000" w:rsidRPr="00000000">
        <w:rPr>
          <w:b w:val="1"/>
          <w:rtl w:val="0"/>
        </w:rPr>
        <w:t xml:space="preserve"> MBBS-PHARMACOLOGY-PAPER-II</w:t>
      </w:r>
    </w:p>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Enlist Hypoglycemic agents.  Write the mechanism of action, pharmacological actions and adverse</w:t>
      </w:r>
    </w:p>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effects of any one oral hypoglycemic agent.=  10</w:t>
      </w:r>
    </w:p>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on: =5x4=2=a) Adverse effects and therapeutic uses of Metronidazole. </w:t>
        <w:tab/>
      </w:r>
    </w:p>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 Fluconazole  c) Anticancer antibiotics  d) Mechanism of action and uses of Heparin  e) Antitussives</w:t>
      </w:r>
    </w:p>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Write briefly on:  =5x2=10=a) Two drugs useful in acid peptic disease.  Give reasons for their use.</w:t>
      </w:r>
    </w:p>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 Mechanism of action and one use of Methyl ergometrine</w:t>
      </w:r>
    </w:p>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Two advantages of loratidine over Diphenhydramine</w:t>
      </w:r>
    </w:p>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Rationale of combination of two drugs in Cotrimoxazole, write one use.</w:t>
      </w:r>
    </w:p>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 Deferiprone – Mechanism of action and one use.</w:t>
      </w:r>
    </w:p>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505-B-SECOND M.B.B.S.  DEG. EXAMINATION –SEPT/OCT, 2007 PHARMACOLOGY-PAPER-II</w:t>
      </w:r>
    </w:p>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Enumerate macrolide antibiotics. Write the spectrum of action, therapeutic uses and adverse effects of  </w:t>
      </w:r>
    </w:p>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Azithromycin=10m</w:t>
      </w:r>
    </w:p>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 5 x 4 =2. Antiestrogens   3. Ondansetron  4. Parenteral iron preparations  5. Loratidine</w:t>
      </w:r>
    </w:p>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Mast cell stabilizers</w:t>
      </w:r>
    </w:p>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=10m; 7. Dimercaprol-one use and its rationale</w:t>
      </w:r>
    </w:p>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Advantages of prednisolone over hydrocortisone  9. Rationale of low dose aspirin in myocardial infarction</w:t>
      </w:r>
    </w:p>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10.Two drugs used as oxytocics and mechanism of action of any one of them</w:t>
      </w:r>
    </w:p>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11.Basis of using glibenclamide in diabetes-mellitus</w:t>
      </w:r>
    </w:p>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MAY, 2007 – PAPER-II</w:t>
      </w:r>
    </w:p>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1. Enlist the Beta-lactum antibiotics.Write the mechanism of action, adverse effects and uses of  Amoxicillin.</w:t>
      </w:r>
    </w:p>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on: =5x4=20</w:t>
      </w:r>
    </w:p>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Enlist oral antidiabetic drugs.  Mechanism of action and adverse effects of any one of them.</w:t>
      </w:r>
    </w:p>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 Name the Proton pump inhibitors.Mechanism of action and adverse effects of any one of them.</w:t>
      </w:r>
    </w:p>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Mention the drugs used as thrombolytics. Write the indications.</w:t>
      </w:r>
    </w:p>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Write the rationale of using oestrogen and progesterone in oral contraceptive pill. Enlist the adverse effects</w:t>
      </w:r>
    </w:p>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of oestrogens.</w:t>
      </w:r>
    </w:p>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 Role of corticosteroids in the treatment of bronchial asthma.</w:t>
      </w:r>
    </w:p>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Write briefly on: =5x2=10m=a) Name two chelating agents.  Write  their uses.</w:t>
        <w:tab/>
      </w:r>
    </w:p>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 Name two antiplatlet drugs. Mechanism of action and uses.</w:t>
      </w:r>
    </w:p>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Write the mechanism of action for two antiemetic drugs, each acting by different mechanism.</w:t>
      </w:r>
    </w:p>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Mifepristone - - uses and mechanism of action.  </w:t>
        <w:tab/>
        <w:t xml:space="preserve">e) Adverse effects and uses of Rifampicin.</w:t>
      </w:r>
    </w:p>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PAPER-II  -  OCTOBER-2006</w:t>
      </w:r>
    </w:p>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the drugs used in the treatment of Amoebiasis. Describe the Antimicrobial spectrum, Therapeutic uses and adverse effects of Metronidazole=10m</w:t>
      </w:r>
    </w:p>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4=20m;  2. Third generation Cephalosporins        </w:t>
        <w:tab/>
        <w:t xml:space="preserve">3. Topically used Sulfonamides</w:t>
      </w:r>
    </w:p>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Therapeutic uses of Glucocorticoids                    </w:t>
        <w:tab/>
        <w:t xml:space="preserve">5. H2 receptor Antagonists  </w:t>
        <w:tab/>
      </w:r>
    </w:p>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Enumerate oral Anticoagulants. Write their mechanism of action</w:t>
      </w:r>
    </w:p>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 notes on: 5 x 2 =7. Rationale of using Estrogen and Progesterone combination as oral contraceptives</w:t>
      </w:r>
    </w:p>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Rationale of using oxytocin for induction of labour        </w:t>
        <w:tab/>
        <w:t xml:space="preserve">9. Mechanism of action of Heparin as anticoagulant</w:t>
      </w:r>
    </w:p>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10.Name four drugs used to suppress dry cough                 </w:t>
        <w:tab/>
        <w:t xml:space="preserve">11.Enumerate two classes of Hypolipidemic drugs</w:t>
      </w:r>
    </w:p>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MAY-2006  -  PAPER-II  (N.R.)</w:t>
      </w:r>
    </w:p>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Enumerate the macrolide group of antibiotics. Write the mechanism of action, antibacterial spectrum</w:t>
      </w:r>
    </w:p>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and uses of any one of them. Add a note on the newers macrolides=10m</w:t>
      </w:r>
    </w:p>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short notes on: 5 x 4 =20m; 2. Non-endocrine uses of Prednisolone.</w:t>
      </w:r>
    </w:p>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Streptokinase-mechanisms of action, uses and adverse effects</w:t>
      </w:r>
    </w:p>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Domperidone-mechanisms of action, uses and disadvantages over Metoclopramide.</w:t>
      </w:r>
    </w:p>
    <w:p w:rsidR="00000000" w:rsidDel="00000000" w:rsidP="00000000" w:rsidRDefault="00000000" w:rsidRPr="00000000" w14:paraId="0000045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Enumerate the newer insulin preparations. Advantages over conventional insulin preparations.</w:t>
      </w:r>
    </w:p>
    <w:p w:rsidR="00000000" w:rsidDel="00000000" w:rsidP="00000000" w:rsidRDefault="00000000" w:rsidRPr="00000000" w14:paraId="0000045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Treatment of status asthmaticus</w:t>
      </w:r>
    </w:p>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briefly on: 5 x 2 =10m; 7. D-Penicillamine- Uses and mechanism of action</w:t>
      </w:r>
    </w:p>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Heparin-Mechanisms of action and treatment of overdose.  9. Uses and mechanism of action of Lansoprazole</w:t>
      </w:r>
    </w:p>
    <w:p w:rsidR="00000000" w:rsidDel="00000000" w:rsidP="00000000" w:rsidRDefault="00000000" w:rsidRPr="00000000" w14:paraId="0000045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10.Radioactive iodine-indications                </w:t>
        <w:tab/>
        <w:t xml:space="preserve">11.Methotrexate-Uses and treatment of poisoning.</w:t>
      </w:r>
    </w:p>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OCT-2005 – PAPER-II – New Regulations</w:t>
      </w:r>
    </w:p>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Enumerate Aminoglycoside antibiotics. Mention their general pharmacological properties. Write the</w:t>
      </w:r>
    </w:p>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therapeutic uses and adverse effects of Gentamicin =10marks</w:t>
      </w:r>
    </w:p>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Write short notes on: 5 x 4 =20marks=2. Ketoconazole – Spectrum of action, uses and adverse effects</w:t>
      </w:r>
    </w:p>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Write in brief the therapeutic uses of Teracyclines   4. Mechanism of action &amp; adverse effects of Carbimazole</w:t>
      </w:r>
    </w:p>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Mast cell stabilizers used in therapy                                 </w:t>
        <w:tab/>
        <w:t xml:space="preserve">6. Tocolytics</w:t>
      </w:r>
    </w:p>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=7. List the unwanted effects of Glucocorticoids    </w:t>
        <w:tab/>
      </w:r>
    </w:p>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Rationale for the use of clomiphene in sterility in females</w:t>
      </w:r>
    </w:p>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Pharmacological basis of ursing clofazimine in lepra reaction</w:t>
      </w:r>
    </w:p>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10.Indications and adverse effects of streptokinase</w:t>
      </w:r>
    </w:p>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11.Name four drugs used and have been found clinically effective against Helicobacter Pylori.</w:t>
      </w:r>
    </w:p>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APRIL, 2005  -(New Regulations)  =  PAPER-II</w:t>
      </w:r>
    </w:p>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the drugs used in the treatment of malaria. Describe the Pharmacological actions and</w:t>
      </w:r>
    </w:p>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therapeutic uses of chloroquine=10m</w:t>
      </w:r>
    </w:p>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 on: 4 x 5 =2. Beta-Lactomase Inhibitors </w:t>
        <w:tab/>
        <w:t xml:space="preserve"> 3. Clarithromycin      4. Pantoprazole</w:t>
      </w:r>
    </w:p>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Preparations of Estrogens and their therapeutic uses      </w:t>
        <w:tab/>
        <w:t xml:space="preserve">6. Mechanisms of action of Sulfonylureas    </w:t>
        <w:tab/>
      </w:r>
    </w:p>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=10marks= 7. Name an Antiprogestin. Mention its two therapeutic uses</w:t>
      </w:r>
    </w:p>
    <w:p w:rsidR="00000000" w:rsidDel="00000000" w:rsidP="00000000" w:rsidRDefault="00000000" w:rsidRPr="00000000" w14:paraId="0000046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Name two oral and two parenteral preparations of iron</w:t>
      </w:r>
    </w:p>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Domperidone is preferred to Metoclopramide for treatment of vomiting</w:t>
      </w:r>
    </w:p>
    <w:p w:rsidR="00000000" w:rsidDel="00000000" w:rsidP="00000000" w:rsidRDefault="00000000" w:rsidRPr="00000000" w14:paraId="0000046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10.Pharmacological basis of using Ergometrine for treatment of post partum haemorrhage</w:t>
      </w:r>
    </w:p>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11.Salbutamol is preferred to Adrenaline in treatment of Acute Bronchial.Asthma. Give reason.</w:t>
      </w:r>
    </w:p>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OCTOBER,2004.  (New Regulations)  PAPER-II</w:t>
      </w:r>
    </w:p>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Enumerate the antimalarial drugs giving suitable examples. Write the mechanism of action and adverse</w:t>
      </w:r>
    </w:p>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effects of Chloroquine. Add a note on the newer approaches to treat malaria. (4+3+3=10marks)</w:t>
      </w:r>
    </w:p>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short notes on: 5 x 4 =20marks</w:t>
      </w:r>
    </w:p>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Estrogen antagonists and mechanism of action and adverse effects of any one of them.</w:t>
      </w:r>
    </w:p>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Preparations of iron and the indications for parenteral iron therapy</w:t>
      </w:r>
    </w:p>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4. Antisecretory drugs used in acid peptic disease and mechanism of action&amp; adverse effects of any one  of them.</w:t>
      </w:r>
    </w:p>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Treatment of diabetic ketoacidosis          </w:t>
        <w:tab/>
        <w:t xml:space="preserve">6. Mechanism of action and uses of Disodium Cromoglycate</w:t>
      </w:r>
    </w:p>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=10marks=7. Define a chelating agent and uses of two different chelating agents</w:t>
      </w:r>
    </w:p>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Mechanism of action and treatment of overdose of Warfarin</w:t>
      </w:r>
    </w:p>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Prokinetic agent and two uses of any one Prokinetic agent</w:t>
      </w:r>
    </w:p>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10.Four uses of Prednisolone                      </w:t>
        <w:tab/>
        <w:t xml:space="preserve">11.Adverse effects of Rifampicin</w:t>
      </w:r>
    </w:p>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APRIL/MAY,2004.  (New Regulations)  PAPER-II</w:t>
      </w:r>
    </w:p>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Enumerate the fluroquinolone group of antimicrobials. Specify the mechanism of action, antimicrobial </w:t>
      </w:r>
    </w:p>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spectrum and indications for use of any one of them. What is the current role of these agents in the</w:t>
      </w:r>
    </w:p>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therapy of infections. =10marks</w:t>
      </w:r>
    </w:p>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short:5 x 4 =2. Azithromycin – Spectrum of action, uses &amp; advantages over earlier members of the group.</w:t>
      </w:r>
    </w:p>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Cyclosporin – mechanisms of action, uses and adverse effects.</w:t>
      </w:r>
    </w:p>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Combination pills for contraception – ingredients, mechanisms of action and contraindicatioans.</w:t>
      </w:r>
    </w:p>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Prostaglandins – preparations used, indications for use with routes of administration and adverse effects.</w:t>
      </w:r>
    </w:p>
    <w:p w:rsidR="00000000" w:rsidDel="00000000" w:rsidP="00000000" w:rsidRDefault="00000000" w:rsidRPr="00000000" w14:paraId="0000048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Sucralfate – mechanism of action, uses and adverse effects.</w:t>
      </w:r>
    </w:p>
    <w:p w:rsidR="00000000" w:rsidDel="00000000" w:rsidP="00000000" w:rsidRDefault="00000000" w:rsidRPr="00000000" w14:paraId="0000048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=7. State reasons:- Sulfonamides are not useful in juvenile–onset diabetes mellitus.</w:t>
      </w:r>
    </w:p>
    <w:p w:rsidR="00000000" w:rsidDel="00000000" w:rsidP="00000000" w:rsidRDefault="00000000" w:rsidRPr="00000000" w14:paraId="0000048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Vomiting due to anti-cancer drugs – Two drugs for its management and their mechanisms of action.</w:t>
      </w:r>
    </w:p>
    <w:p w:rsidR="00000000" w:rsidDel="00000000" w:rsidP="00000000" w:rsidRDefault="00000000" w:rsidRPr="00000000" w14:paraId="0000048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9. Name two situations where Benzathine Penicillin is the drug of choice. Specify its frequency of administration.</w:t>
      </w:r>
    </w:p>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10.Specify the rationale(basis)for the use of aspirin in acute myocardial infarction &amp; specify its daily dose in this condition</w:t>
      </w:r>
    </w:p>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 Explain the term ‘Chelating agents.’ Name one example and mention its usefulness.</w:t>
      </w:r>
    </w:p>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SEPTEMBER, 2003  (New Regulations)   PAPER-II</w:t>
      </w:r>
    </w:p>
    <w:p w:rsidR="00000000" w:rsidDel="00000000" w:rsidP="00000000" w:rsidRDefault="00000000" w:rsidRPr="00000000" w14:paraId="0000048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drugs used in treatment of Malaria, based on their action on various stages in the life cycle of</w:t>
      </w:r>
    </w:p>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the parasite. Give suitable examples. List the indications and unwanted effects of chloroquine. Name  </w:t>
      </w:r>
    </w:p>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four drugs for chloroquine resistant falciparum malaria =10marks</w:t>
      </w:r>
    </w:p>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short notes on: 5 x 4 =20marks/   2.  Vincristine – Mechanism, uses and unwanted effects</w:t>
      </w:r>
    </w:p>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Ovulation Inducing agents – Mechanisms, uses and adverse effects</w:t>
      </w:r>
    </w:p>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Cotrimoxazole – Reasons for the combination, indications for use and unwanted effects.</w:t>
      </w:r>
    </w:p>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Inhalational corticosteroids –Agents used, indications and adverse effects.</w:t>
      </w:r>
    </w:p>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Ketoconazole – Mechanism of action, uses and adverse effects.</w:t>
      </w:r>
    </w:p>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briefly on: 5 x 2 =10m / 7.  Metformin – Mechanism of action. In which diabetics is it indicated.</w:t>
      </w:r>
    </w:p>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Parenteral Iron Therapy – Two preparations and two indications.</w:t>
      </w:r>
    </w:p>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Omeprazole – Mechanism of action and three indications for use.</w:t>
      </w:r>
    </w:p>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Ampicillin + Sulbactam – Basis for combination and one indication for use.</w:t>
      </w:r>
    </w:p>
    <w:p w:rsidR="00000000" w:rsidDel="00000000" w:rsidP="00000000" w:rsidRDefault="00000000" w:rsidRPr="00000000" w14:paraId="0000049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 Hemopoietic growth factors – Two examples and one indication for use.</w:t>
      </w:r>
    </w:p>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rtl w:val="0"/>
        </w:rPr>
        <w:t xml:space="preserve">PAPER-II  (New Regulations)  MARCH/APRIL, 2003.  </w:t>
      </w:r>
      <w:r w:rsidDel="00000000" w:rsidR="00000000" w:rsidRPr="00000000">
        <w:rPr>
          <w:rtl w:val="0"/>
        </w:rPr>
        <w:t xml:space="preserve">Time:2hours  - Max.Marks: 40  -  Answer AL</w:t>
      </w:r>
    </w:p>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drugs used in management of Bronchial Asthma, based on mechanisms of Action. List the</w:t>
      </w:r>
    </w:p>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indications for use, routes of administration and unwanted effects of salbutamol. Mention the special</w:t>
        <w:tab/>
      </w:r>
    </w:p>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devices  available for inhalation of drugs in Asthma =10marks</w:t>
      </w:r>
    </w:p>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short notes on: 5 x 4=2.  Methotrexate  -  Mechanisms of action, indications &amp; unwanted effects.</w:t>
      </w:r>
    </w:p>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“Steroid Card’ - Which patients are issued this Card? Why ? List all the informations it contains.</w:t>
      </w:r>
    </w:p>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Prokinetic Agents – Definition, examples, mechanisms of action &amp; indications for use.</w:t>
      </w:r>
    </w:p>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Short term chemotherapy of Tuberculosis – Agent used, duration &amp; advantages over standar</w:t>
      </w:r>
    </w:p>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regimens.  Give details of one short term regimen.</w:t>
      </w:r>
    </w:p>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Fibrinolytic agents  -  Examples, mechanisms &amp; uses</w:t>
      </w:r>
    </w:p>
    <w:p w:rsidR="00000000" w:rsidDel="00000000" w:rsidP="00000000" w:rsidRDefault="00000000" w:rsidRPr="00000000" w14:paraId="000004A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briefly on: 5 x 2 =10marks  / 7.  List four differences between Cephalexin &amp; Ceftriaxone.</w:t>
      </w:r>
    </w:p>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Define the term“Human Insulins-Why are they called so? Mention two advantages over other insulin’s  </w:t>
        <w:tab/>
      </w:r>
    </w:p>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Metronidazole -  List four indications for its use.</w:t>
      </w:r>
    </w:p>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State reasons  -  Chlorpromazine is an anti-emetic, but it is not useful in motion sickness.</w:t>
      </w:r>
    </w:p>
    <w:p w:rsidR="00000000" w:rsidDel="00000000" w:rsidP="00000000" w:rsidRDefault="00000000" w:rsidRPr="00000000" w14:paraId="000004A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 State reaons  -  in pernicious anaemia, Vitamin – B12 is NOT effective orally.</w:t>
      </w:r>
    </w:p>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SEPT./OCTOBER, 2002 (NEW REGULATIONS)  -  PAPER-II</w:t>
      </w:r>
    </w:p>
    <w:p w:rsidR="00000000" w:rsidDel="00000000" w:rsidP="00000000" w:rsidRDefault="00000000" w:rsidRPr="00000000" w14:paraId="000004A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Antimetabolites.  Write the mechanism of action of any one antimetabolite. Explain the</w:t>
        <w:tab/>
      </w:r>
    </w:p>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therapeutic uses and adverse effects of any one antimetabolite.  (3+2+2+3=10marks)</w:t>
      </w:r>
    </w:p>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short answers : 5 x 4 =2.   Proton pump inhibitors</w:t>
        <w:tab/>
        <w:t xml:space="preserve">3.Uses of B2-agonists     4. Newer insulins</w:t>
      </w:r>
    </w:p>
    <w:p w:rsidR="00000000" w:rsidDel="00000000" w:rsidP="00000000" w:rsidRDefault="00000000" w:rsidRPr="00000000" w14:paraId="000004A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Toxicities of oral  contraceptives                       </w:t>
        <w:tab/>
        <w:t xml:space="preserve">   6. Differences between heparin and warfarin</w:t>
      </w:r>
    </w:p>
    <w:p w:rsidR="00000000" w:rsidDel="00000000" w:rsidP="00000000" w:rsidRDefault="00000000" w:rsidRPr="00000000" w14:paraId="000004A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5 x 2 =7.  Rifampicin  8.Tamoxifen   9.Albendazole  10. Repository penicillins   11. Carbimazole.</w:t>
      </w:r>
    </w:p>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3</w:t>
      </w:r>
      <w:r w:rsidDel="00000000" w:rsidR="00000000" w:rsidRPr="00000000">
        <w:rPr>
          <w:b w:val="1"/>
          <w:vertAlign w:val="superscript"/>
          <w:rtl w:val="0"/>
        </w:rPr>
        <w:t xml:space="preserve">rd</w:t>
      </w:r>
      <w:r w:rsidDel="00000000" w:rsidR="00000000" w:rsidRPr="00000000">
        <w:rPr>
          <w:b w:val="1"/>
          <w:rtl w:val="0"/>
        </w:rPr>
        <w:t xml:space="preserve"> OCTOBER, 2000.</w:t>
      </w:r>
    </w:p>
    <w:p w:rsidR="00000000" w:rsidDel="00000000" w:rsidP="00000000" w:rsidRDefault="00000000" w:rsidRPr="00000000" w14:paraId="000004A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Part-A</w:t>
      </w:r>
    </w:p>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Anti-Epileptic drugs. Explain the mechanism of action, adverse effects &amp; uses of  Carbamazepine</w:t>
      </w:r>
    </w:p>
    <w:p w:rsidR="00000000" w:rsidDel="00000000" w:rsidP="00000000" w:rsidRDefault="00000000" w:rsidRPr="00000000" w14:paraId="000004B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7x5=a) Mechanism of action and indications of isosorbide dinitrate  b) Drug Antagonsim</w:t>
      </w:r>
    </w:p>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Indications and adverse effects of pancuronium</w:t>
        <w:tab/>
        <w:t xml:space="preserve">d) Merits and demerits of halothane   </w:t>
        <w:tab/>
      </w:r>
    </w:p>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 Cardio-vascular uses of epinephrine   f) Indications of Digoxin with rationale  g) Benz Hexol hydrochloride</w:t>
      </w:r>
    </w:p>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Part-B</w:t>
      </w:r>
    </w:p>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Enlist all the drugs used in the treatment of Tuberculosis. Write the adverse effects of Rifampicin.</w:t>
      </w:r>
    </w:p>
    <w:p w:rsidR="00000000" w:rsidDel="00000000" w:rsidP="00000000" w:rsidRDefault="00000000" w:rsidRPr="00000000" w14:paraId="000004B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Explain the interaction of Rifampicin with oral contraceptive pill –15marks</w:t>
      </w:r>
    </w:p>
    <w:p w:rsidR="00000000" w:rsidDel="00000000" w:rsidP="00000000" w:rsidRDefault="00000000" w:rsidRPr="00000000" w14:paraId="000004B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Write short notes on: 7x5=a) Ondasetron </w:t>
        <w:tab/>
        <w:t xml:space="preserve">b) Beclomethasone  </w:t>
        <w:tab/>
        <w:t xml:space="preserve">c) Praziquantel d) Loratidine</w:t>
      </w:r>
    </w:p>
    <w:p w:rsidR="00000000" w:rsidDel="00000000" w:rsidP="00000000" w:rsidRDefault="00000000" w:rsidRPr="00000000" w14:paraId="000004B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e) Glyburide       </w:t>
        <w:tab/>
        <w:t xml:space="preserve">       </w:t>
        <w:tab/>
        <w:t xml:space="preserve">f) Primaquine                        </w:t>
        <w:tab/>
        <w:t xml:space="preserve">        </w:t>
        <w:tab/>
        <w:t xml:space="preserve">g) Streptokinase</w:t>
      </w:r>
    </w:p>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3</w:t>
      </w:r>
      <w:r w:rsidDel="00000000" w:rsidR="00000000" w:rsidRPr="00000000">
        <w:rPr>
          <w:b w:val="1"/>
          <w:vertAlign w:val="superscript"/>
          <w:rtl w:val="0"/>
        </w:rPr>
        <w:t xml:space="preserve">rd</w:t>
      </w:r>
      <w:r w:rsidDel="00000000" w:rsidR="00000000" w:rsidRPr="00000000">
        <w:rPr>
          <w:b w:val="1"/>
          <w:rtl w:val="0"/>
        </w:rPr>
        <w:t xml:space="preserve"> APRIL, 2000.</w:t>
      </w:r>
    </w:p>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Part-A</w:t>
      </w:r>
    </w:p>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anticholinergic drugs. Describe the pharmacological actions, therapeutic uses and adverse</w:t>
      </w:r>
    </w:p>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effects of Atropine =15marks</w:t>
      </w:r>
    </w:p>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on: 7x5=35marks / a) Compare and contrast Morphine and pethidine </w:t>
      </w:r>
    </w:p>
    <w:p w:rsidR="00000000" w:rsidDel="00000000" w:rsidP="00000000" w:rsidRDefault="00000000" w:rsidRPr="00000000" w14:paraId="000004BE">
      <w:pPr>
        <w:pBdr>
          <w:top w:space="0" w:sz="0" w:val="nil"/>
          <w:left w:space="0" w:sz="0" w:val="nil"/>
          <w:bottom w:space="0" w:sz="0" w:val="nil"/>
          <w:right w:space="0" w:sz="0" w:val="nil"/>
          <w:between w:space="0" w:sz="0" w:val="nil"/>
        </w:pBdr>
        <w:shd w:fill="auto" w:val="clear"/>
        <w:ind w:left="300" w:firstLine="0"/>
        <w:contextualSpacing w:val="0"/>
        <w:rPr/>
      </w:pPr>
      <w:r w:rsidDel="00000000" w:rsidR="00000000" w:rsidRPr="00000000">
        <w:rPr>
          <w:rtl w:val="0"/>
        </w:rPr>
        <w:t xml:space="preserve">b) Write the merits and demerits of Thiopentone sodium           c)  Write the therapeutic uses of Digoxin</w:t>
      </w:r>
    </w:p>
    <w:p w:rsidR="00000000" w:rsidDel="00000000" w:rsidP="00000000" w:rsidRDefault="00000000" w:rsidRPr="00000000" w14:paraId="000004BF">
      <w:pPr>
        <w:pBdr>
          <w:top w:space="0" w:sz="0" w:val="nil"/>
          <w:left w:space="0" w:sz="0" w:val="nil"/>
          <w:bottom w:space="0" w:sz="0" w:val="nil"/>
          <w:right w:space="0" w:sz="0" w:val="nil"/>
          <w:between w:space="0" w:sz="0" w:val="nil"/>
        </w:pBdr>
        <w:shd w:fill="auto" w:val="clear"/>
        <w:ind w:left="300" w:firstLine="0"/>
        <w:contextualSpacing w:val="0"/>
        <w:rPr/>
      </w:pPr>
      <w:r w:rsidDel="00000000" w:rsidR="00000000" w:rsidRPr="00000000">
        <w:rPr>
          <w:rtl w:val="0"/>
        </w:rPr>
        <w:t xml:space="preserve">d) Write the merits and demerits of drugs administered by inhalation</w:t>
      </w:r>
    </w:p>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ind w:left="300" w:firstLine="0"/>
        <w:contextualSpacing w:val="0"/>
        <w:rPr/>
      </w:pPr>
      <w:r w:rsidDel="00000000" w:rsidR="00000000" w:rsidRPr="00000000">
        <w:rPr>
          <w:rtl w:val="0"/>
        </w:rPr>
        <w:t xml:space="preserve">e) Write the therapeutic uses and adverse effects of clonazepam</w:t>
      </w:r>
    </w:p>
    <w:p w:rsidR="00000000" w:rsidDel="00000000" w:rsidP="00000000" w:rsidRDefault="00000000" w:rsidRPr="00000000" w14:paraId="000004C1">
      <w:pPr>
        <w:pBdr>
          <w:top w:space="0" w:sz="0" w:val="nil"/>
          <w:left w:space="0" w:sz="0" w:val="nil"/>
          <w:bottom w:space="0" w:sz="0" w:val="nil"/>
          <w:right w:space="0" w:sz="0" w:val="nil"/>
          <w:between w:space="0" w:sz="0" w:val="nil"/>
        </w:pBdr>
        <w:shd w:fill="auto" w:val="clear"/>
        <w:ind w:left="300" w:firstLine="0"/>
        <w:contextualSpacing w:val="0"/>
        <w:rPr/>
      </w:pPr>
      <w:r w:rsidDel="00000000" w:rsidR="00000000" w:rsidRPr="00000000">
        <w:rPr>
          <w:rtl w:val="0"/>
        </w:rPr>
        <w:t xml:space="preserve">f) Explain the pharmacological basis of using Neostigmine in Myesthenia gravis</w:t>
      </w:r>
    </w:p>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ind w:left="300" w:firstLine="0"/>
        <w:contextualSpacing w:val="0"/>
        <w:rPr/>
      </w:pPr>
      <w:r w:rsidDel="00000000" w:rsidR="00000000" w:rsidRPr="00000000">
        <w:rPr>
          <w:rtl w:val="0"/>
        </w:rPr>
        <w:t xml:space="preserve">g) Write the pharmacological basis of administering lignocaine with adrenaline.</w:t>
      </w:r>
    </w:p>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Part-B</w:t>
      </w:r>
    </w:p>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Classify oral hypoglycemic drugs. Write their mechanism of action, therapeutic usesand adverse effects=15m</w:t>
      </w:r>
    </w:p>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Write short: 7x5=a) Sulfadoxine is combined with pyrimethamine  b) Omeprazole is used in peptic ulcer</w:t>
      </w:r>
    </w:p>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c) Oxytocin is used for induction of labour                    </w:t>
        <w:tab/>
        <w:t xml:space="preserve">d) Domperidone is used as an anti-emetic.</w:t>
      </w:r>
    </w:p>
    <w:p w:rsidR="00000000" w:rsidDel="00000000" w:rsidP="00000000" w:rsidRDefault="00000000" w:rsidRPr="00000000" w14:paraId="000004C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e) Ethyl alcohol is administered in Methyl alcohol poisoning.</w:t>
      </w:r>
    </w:p>
    <w:p w:rsidR="00000000" w:rsidDel="00000000" w:rsidP="00000000" w:rsidRDefault="00000000" w:rsidRPr="00000000" w14:paraId="000004C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f) Tetracyclines are contra-indicated in paediatric age group      </w:t>
        <w:tab/>
        <w:t xml:space="preserve">g) Allopurinol is used in chronic gout</w:t>
      </w:r>
    </w:p>
    <w:p w:rsidR="00000000" w:rsidDel="00000000" w:rsidP="00000000" w:rsidRDefault="00000000" w:rsidRPr="00000000" w14:paraId="000004C9">
      <w:pPr>
        <w:pBdr>
          <w:top w:space="0" w:sz="0" w:val="nil"/>
          <w:left w:space="0" w:sz="0" w:val="nil"/>
          <w:bottom w:space="0" w:sz="0" w:val="nil"/>
          <w:right w:space="0" w:sz="0" w:val="nil"/>
          <w:between w:space="0" w:sz="0" w:val="nil"/>
        </w:pBdr>
        <w:shd w:fill="auto" w:val="clear"/>
        <w:contextualSpacing w:val="0"/>
        <w:jc w:val="center"/>
        <w:rPr>
          <w:sz w:val="32"/>
          <w:szCs w:val="32"/>
        </w:rPr>
      </w:pPr>
      <w:r w:rsidDel="00000000" w:rsidR="00000000" w:rsidRPr="00000000">
        <w:rPr>
          <w:sz w:val="32"/>
          <w:szCs w:val="32"/>
          <w:rtl w:val="0"/>
        </w:rPr>
        <w:t xml:space="preserve">Compiled by: V.Suryanarayana, Librarian, Dr.NTRUHS-VJA-8</w:t>
      </w:r>
    </w:p>
    <w:p w:rsidR="00000000" w:rsidDel="00000000" w:rsidP="00000000" w:rsidRDefault="00000000" w:rsidRPr="00000000" w14:paraId="000004CA">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 </w:t>
      </w:r>
    </w:p>
    <w:p w:rsidR="00000000" w:rsidDel="00000000" w:rsidP="00000000" w:rsidRDefault="00000000" w:rsidRPr="00000000" w14:paraId="000004CB">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 </w:t>
      </w:r>
    </w:p>
    <w:p w:rsidR="00000000" w:rsidDel="00000000" w:rsidP="00000000" w:rsidRDefault="00000000" w:rsidRPr="00000000" w14:paraId="000004CC">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 </w:t>
      </w:r>
    </w:p>
    <w:p w:rsidR="00000000" w:rsidDel="00000000" w:rsidP="00000000" w:rsidRDefault="00000000" w:rsidRPr="00000000" w14:paraId="000004CD">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 </w:t>
      </w:r>
    </w:p>
    <w:p w:rsidR="00000000" w:rsidDel="00000000" w:rsidP="00000000" w:rsidRDefault="00000000" w:rsidRPr="00000000" w14:paraId="000004CE">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 </w:t>
      </w:r>
    </w:p>
    <w:p w:rsidR="00000000" w:rsidDel="00000000" w:rsidP="00000000" w:rsidRDefault="00000000" w:rsidRPr="00000000" w14:paraId="000004CF">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 </w:t>
      </w:r>
    </w:p>
    <w:p w:rsidR="00000000" w:rsidDel="00000000" w:rsidP="00000000" w:rsidRDefault="00000000" w:rsidRPr="00000000" w14:paraId="000004D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4D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4D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4D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4D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4D5">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507-A</w:t>
      </w:r>
    </w:p>
    <w:p w:rsidR="00000000" w:rsidDel="00000000" w:rsidP="00000000" w:rsidRDefault="00000000" w:rsidRPr="00000000" w14:paraId="000004D6">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M.B.B.S. DEGREE EXAMINATION – JULY, 2013</w:t>
      </w:r>
    </w:p>
    <w:p w:rsidR="00000000" w:rsidDel="00000000" w:rsidP="00000000" w:rsidRDefault="00000000" w:rsidRPr="00000000" w14:paraId="000004D7">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SECOND M.B.B.S. EXAMINATION</w:t>
      </w:r>
    </w:p>
    <w:p w:rsidR="00000000" w:rsidDel="00000000" w:rsidP="00000000" w:rsidRDefault="00000000" w:rsidRPr="00000000" w14:paraId="000004D8">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PATHOLOGY</w:t>
      </w:r>
    </w:p>
    <w:p w:rsidR="00000000" w:rsidDel="00000000" w:rsidP="00000000" w:rsidRDefault="00000000" w:rsidRPr="00000000" w14:paraId="000004D9">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(GENERAL PATHOLOGY &amp; HAEMATOLOGY)</w:t>
      </w:r>
    </w:p>
    <w:p w:rsidR="00000000" w:rsidDel="00000000" w:rsidP="00000000" w:rsidRDefault="00000000" w:rsidRPr="00000000" w14:paraId="000004DA">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PAPER-I</w:t>
      </w:r>
    </w:p>
    <w:p w:rsidR="00000000" w:rsidDel="00000000" w:rsidP="00000000" w:rsidRDefault="00000000" w:rsidRPr="00000000" w14:paraId="000004D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Time : 2 Hours                                                                   Max. Marks: 40</w:t>
      </w:r>
    </w:p>
    <w:p w:rsidR="00000000" w:rsidDel="00000000" w:rsidP="00000000" w:rsidRDefault="00000000" w:rsidRPr="00000000" w14:paraId="000004DC">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Answer all questions</w:t>
      </w:r>
    </w:p>
    <w:p w:rsidR="00000000" w:rsidDel="00000000" w:rsidP="00000000" w:rsidRDefault="00000000" w:rsidRPr="00000000" w14:paraId="000004DD">
      <w:pPr>
        <w:pBdr>
          <w:top w:space="0" w:sz="0" w:val="nil"/>
          <w:left w:space="0" w:sz="0" w:val="nil"/>
          <w:bottom w:space="0" w:sz="0" w:val="nil"/>
          <w:right w:space="0" w:sz="0" w:val="nil"/>
          <w:between w:space="0" w:sz="0" w:val="nil"/>
        </w:pBdr>
        <w:shd w:fill="auto" w:val="clear"/>
        <w:ind w:left="540" w:firstLine="0"/>
        <w:contextualSpacing w:val="0"/>
        <w:rPr>
          <w:b w:val="1"/>
        </w:rPr>
      </w:pPr>
      <w:r w:rsidDel="00000000" w:rsidR="00000000" w:rsidRPr="00000000">
        <w:rPr>
          <w:b w:val="1"/>
          <w:rtl w:val="0"/>
        </w:rPr>
        <w:t xml:space="preserve"> </w:t>
      </w:r>
    </w:p>
    <w:p w:rsidR="00000000" w:rsidDel="00000000" w:rsidP="00000000" w:rsidRDefault="00000000" w:rsidRPr="00000000" w14:paraId="000004DE">
      <w:pPr>
        <w:pBdr>
          <w:top w:space="0" w:sz="0" w:val="nil"/>
          <w:left w:space="0" w:sz="0" w:val="nil"/>
          <w:bottom w:space="0" w:sz="0" w:val="nil"/>
          <w:right w:space="0" w:sz="0" w:val="nil"/>
          <w:between w:space="0" w:sz="0" w:val="nil"/>
        </w:pBdr>
        <w:shd w:fill="auto" w:val="clear"/>
        <w:ind w:left="540" w:hanging="360"/>
        <w:contextualSpacing w:val="0"/>
        <w:jc w:val="both"/>
        <w:rPr>
          <w:b w:val="1"/>
          <w:vertAlign w:val="superscript"/>
        </w:rPr>
      </w:pPr>
      <w:r w:rsidDel="00000000" w:rsidR="00000000" w:rsidRPr="00000000">
        <w:rPr>
          <w:b w:val="1"/>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A 35 year old male was admitted with easy fatigability, anorexia, weakness, weight loss, night sweats and dragging sensation in the abdomen due to massive splenomegaly.</w:t>
        <w:tab/>
        <w:t xml:space="preserve">His total WBC count was 2,00,000 cells / mm</w:t>
      </w:r>
      <w:r w:rsidDel="00000000" w:rsidR="00000000" w:rsidRPr="00000000">
        <w:rPr>
          <w:b w:val="1"/>
          <w:vertAlign w:val="superscript"/>
          <w:rtl w:val="0"/>
        </w:rPr>
        <w:t xml:space="preserve">3.</w:t>
      </w:r>
    </w:p>
    <w:p w:rsidR="00000000" w:rsidDel="00000000" w:rsidP="00000000" w:rsidRDefault="00000000" w:rsidRPr="00000000" w14:paraId="000004DF">
      <w:pPr>
        <w:pBdr>
          <w:top w:space="0" w:sz="0" w:val="nil"/>
          <w:left w:space="0" w:sz="0" w:val="nil"/>
          <w:bottom w:space="0" w:sz="0" w:val="nil"/>
          <w:right w:space="0" w:sz="0" w:val="nil"/>
          <w:between w:space="0" w:sz="0" w:val="nil"/>
        </w:pBdr>
        <w:shd w:fill="auto" w:val="clear"/>
        <w:ind w:left="540" w:firstLine="0"/>
        <w:contextualSpacing w:val="0"/>
        <w:jc w:val="both"/>
        <w:rPr>
          <w:b w:val="1"/>
        </w:rPr>
      </w:pPr>
      <w:r w:rsidDel="00000000" w:rsidR="00000000" w:rsidRPr="00000000">
        <w:rPr>
          <w:b w:val="1"/>
          <w:rtl w:val="0"/>
        </w:rPr>
        <w:t xml:space="preserve"> </w:t>
      </w:r>
    </w:p>
    <w:p w:rsidR="00000000" w:rsidDel="00000000" w:rsidP="00000000" w:rsidRDefault="00000000" w:rsidRPr="00000000" w14:paraId="000004E0">
      <w:pPr>
        <w:pBdr>
          <w:top w:space="0" w:sz="0" w:val="nil"/>
          <w:left w:space="0" w:sz="0" w:val="nil"/>
          <w:bottom w:space="0" w:sz="0" w:val="nil"/>
          <w:right w:space="0" w:sz="0" w:val="nil"/>
          <w:between w:space="0" w:sz="0" w:val="nil"/>
        </w:pBdr>
        <w:shd w:fill="auto" w:val="clear"/>
        <w:ind w:left="1260" w:hanging="360"/>
        <w:contextualSpacing w:val="0"/>
        <w:jc w:val="both"/>
        <w:rPr>
          <w:b w:val="1"/>
        </w:rPr>
      </w:pPr>
      <w:r w:rsidDel="00000000" w:rsidR="00000000" w:rsidRPr="00000000">
        <w:rPr>
          <w:b w:val="1"/>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What is the provisional diagnosis?</w:t>
      </w:r>
    </w:p>
    <w:p w:rsidR="00000000" w:rsidDel="00000000" w:rsidP="00000000" w:rsidRDefault="00000000" w:rsidRPr="00000000" w14:paraId="000004E1">
      <w:pPr>
        <w:pBdr>
          <w:top w:space="0" w:sz="0" w:val="nil"/>
          <w:left w:space="0" w:sz="0" w:val="nil"/>
          <w:bottom w:space="0" w:sz="0" w:val="nil"/>
          <w:right w:space="0" w:sz="0" w:val="nil"/>
          <w:between w:space="0" w:sz="0" w:val="nil"/>
        </w:pBdr>
        <w:shd w:fill="auto" w:val="clear"/>
        <w:ind w:left="1260" w:hanging="360"/>
        <w:contextualSpacing w:val="0"/>
        <w:jc w:val="both"/>
        <w:rPr>
          <w:b w:val="1"/>
        </w:rPr>
      </w:pPr>
      <w:r w:rsidDel="00000000" w:rsidR="00000000" w:rsidRPr="00000000">
        <w:rPr>
          <w:b w:val="1"/>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Describe the blood and bone marrow picture.</w:t>
      </w:r>
    </w:p>
    <w:p w:rsidR="00000000" w:rsidDel="00000000" w:rsidP="00000000" w:rsidRDefault="00000000" w:rsidRPr="00000000" w14:paraId="000004E2">
      <w:pPr>
        <w:pBdr>
          <w:top w:space="0" w:sz="0" w:val="nil"/>
          <w:left w:space="0" w:sz="0" w:val="nil"/>
          <w:bottom w:space="0" w:sz="0" w:val="nil"/>
          <w:right w:space="0" w:sz="0" w:val="nil"/>
          <w:between w:space="0" w:sz="0" w:val="nil"/>
        </w:pBdr>
        <w:shd w:fill="auto" w:val="clear"/>
        <w:ind w:left="1260" w:hanging="360"/>
        <w:contextualSpacing w:val="0"/>
        <w:jc w:val="both"/>
        <w:rPr>
          <w:b w:val="1"/>
        </w:rPr>
      </w:pPr>
      <w:r w:rsidDel="00000000" w:rsidR="00000000" w:rsidRPr="00000000">
        <w:rPr>
          <w:b w:val="1"/>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Describe the chromosomal abnormality of the disease</w:t>
      </w:r>
    </w:p>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ind w:left="1260" w:hanging="360"/>
        <w:contextualSpacing w:val="0"/>
        <w:jc w:val="both"/>
        <w:rPr>
          <w:b w:val="1"/>
        </w:rPr>
      </w:pPr>
      <w:r w:rsidDel="00000000" w:rsidR="00000000" w:rsidRPr="00000000">
        <w:rPr>
          <w:b w:val="1"/>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Mention various phases of the disease.            1+5+2+2=10                                                                           </w:t>
      </w:r>
    </w:p>
    <w:p w:rsidR="00000000" w:rsidDel="00000000" w:rsidP="00000000" w:rsidRDefault="00000000" w:rsidRPr="00000000" w14:paraId="000004E4">
      <w:pPr>
        <w:pBdr>
          <w:top w:space="0" w:sz="0" w:val="nil"/>
          <w:left w:space="0" w:sz="0" w:val="nil"/>
          <w:bottom w:space="0" w:sz="0" w:val="nil"/>
          <w:right w:space="0" w:sz="0" w:val="nil"/>
          <w:between w:space="0" w:sz="0" w:val="nil"/>
        </w:pBdr>
        <w:shd w:fill="auto" w:val="clear"/>
        <w:ind w:left="180" w:firstLine="0"/>
        <w:contextualSpacing w:val="0"/>
        <w:jc w:val="both"/>
        <w:rPr>
          <w:b w:val="1"/>
        </w:rPr>
      </w:pPr>
      <w:r w:rsidDel="00000000" w:rsidR="00000000" w:rsidRPr="00000000">
        <w:rPr>
          <w:b w:val="1"/>
          <w:rtl w:val="0"/>
        </w:rPr>
        <w:t xml:space="preserve">  </w:t>
      </w:r>
    </w:p>
    <w:p w:rsidR="00000000" w:rsidDel="00000000" w:rsidP="00000000" w:rsidRDefault="00000000" w:rsidRPr="00000000" w14:paraId="000004E5">
      <w:pPr>
        <w:pBdr>
          <w:top w:space="0" w:sz="0" w:val="nil"/>
          <w:left w:space="0" w:sz="0" w:val="nil"/>
          <w:bottom w:space="0" w:sz="0" w:val="nil"/>
          <w:right w:space="0" w:sz="0" w:val="nil"/>
          <w:between w:space="0" w:sz="0" w:val="nil"/>
        </w:pBdr>
        <w:shd w:fill="auto" w:val="clear"/>
        <w:ind w:left="180" w:firstLine="0"/>
        <w:contextualSpacing w:val="0"/>
        <w:rPr>
          <w:b w:val="1"/>
        </w:rPr>
      </w:pPr>
      <w:r w:rsidDel="00000000" w:rsidR="00000000" w:rsidRPr="00000000">
        <w:rPr>
          <w:b w:val="1"/>
          <w:rtl w:val="0"/>
        </w:rPr>
        <w:t xml:space="preserve"> </w:t>
      </w:r>
    </w:p>
    <w:p w:rsidR="00000000" w:rsidDel="00000000" w:rsidP="00000000" w:rsidRDefault="00000000" w:rsidRPr="00000000" w14:paraId="000004E6">
      <w:pPr>
        <w:pBdr>
          <w:top w:space="0" w:sz="0" w:val="nil"/>
          <w:left w:space="0" w:sz="0" w:val="nil"/>
          <w:bottom w:space="0" w:sz="0" w:val="nil"/>
          <w:right w:space="0" w:sz="0" w:val="nil"/>
          <w:between w:space="0" w:sz="0" w:val="nil"/>
        </w:pBdr>
        <w:shd w:fill="auto" w:val="clear"/>
        <w:ind w:left="1260" w:firstLine="0"/>
        <w:contextualSpacing w:val="0"/>
        <w:rPr>
          <w:b w:val="1"/>
        </w:rPr>
      </w:pPr>
      <w:r w:rsidDel="00000000" w:rsidR="00000000" w:rsidRPr="00000000">
        <w:rPr>
          <w:b w:val="1"/>
          <w:rtl w:val="0"/>
        </w:rPr>
        <w:tab/>
      </w:r>
    </w:p>
    <w:p w:rsidR="00000000" w:rsidDel="00000000" w:rsidP="00000000" w:rsidRDefault="00000000" w:rsidRPr="00000000" w14:paraId="000004E7">
      <w:pPr>
        <w:pBdr>
          <w:top w:space="0" w:sz="0" w:val="nil"/>
          <w:left w:space="0" w:sz="0" w:val="nil"/>
          <w:bottom w:space="0" w:sz="0" w:val="nil"/>
          <w:right w:space="0" w:sz="0" w:val="nil"/>
          <w:between w:space="0" w:sz="0" w:val="nil"/>
        </w:pBdr>
        <w:shd w:fill="auto" w:val="clear"/>
        <w:spacing w:line="480" w:lineRule="auto"/>
        <w:ind w:left="180" w:firstLine="0"/>
        <w:contextualSpacing w:val="0"/>
        <w:rPr>
          <w:b w:val="1"/>
        </w:rPr>
      </w:pPr>
      <w:r w:rsidDel="00000000" w:rsidR="00000000" w:rsidRPr="00000000">
        <w:rPr>
          <w:b w:val="1"/>
          <w:rtl w:val="0"/>
        </w:rPr>
        <w:t xml:space="preserve"> </w:t>
        <w:tab/>
      </w:r>
      <w:r w:rsidDel="00000000" w:rsidR="00000000" w:rsidRPr="00000000">
        <w:rPr>
          <w:b w:val="1"/>
          <w:u w:val="single"/>
          <w:rtl w:val="0"/>
        </w:rPr>
        <w:t xml:space="preserve">WRITE SHORT NOTES ON</w:t>
      </w:r>
      <w:r w:rsidDel="00000000" w:rsidR="00000000" w:rsidRPr="00000000">
        <w:rPr>
          <w:b w:val="1"/>
          <w:rtl w:val="0"/>
        </w:rPr>
        <w:t xml:space="preserve">:                                                        5x4=20</w:t>
      </w:r>
    </w:p>
    <w:p w:rsidR="00000000" w:rsidDel="00000000" w:rsidP="00000000" w:rsidRDefault="00000000" w:rsidRPr="00000000" w14:paraId="000004E8">
      <w:pPr>
        <w:pBdr>
          <w:top w:space="0" w:sz="0" w:val="nil"/>
          <w:left w:space="0" w:sz="0" w:val="nil"/>
          <w:bottom w:space="0" w:sz="0" w:val="nil"/>
          <w:right w:space="0" w:sz="0" w:val="nil"/>
          <w:between w:space="0" w:sz="0" w:val="nil"/>
        </w:pBdr>
        <w:shd w:fill="auto" w:val="clear"/>
        <w:spacing w:line="360" w:lineRule="auto"/>
        <w:ind w:left="540" w:hanging="360"/>
        <w:contextualSpacing w:val="0"/>
        <w:rPr>
          <w:b w:val="1"/>
        </w:rPr>
      </w:pPr>
      <w:r w:rsidDel="00000000" w:rsidR="00000000" w:rsidRPr="00000000">
        <w:rPr>
          <w:b w:val="1"/>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Free radicals</w:t>
      </w:r>
    </w:p>
    <w:p w:rsidR="00000000" w:rsidDel="00000000" w:rsidP="00000000" w:rsidRDefault="00000000" w:rsidRPr="00000000" w14:paraId="000004E9">
      <w:pPr>
        <w:pBdr>
          <w:top w:space="0" w:sz="0" w:val="nil"/>
          <w:left w:space="0" w:sz="0" w:val="nil"/>
          <w:bottom w:space="0" w:sz="0" w:val="nil"/>
          <w:right w:space="0" w:sz="0" w:val="nil"/>
          <w:between w:space="0" w:sz="0" w:val="nil"/>
        </w:pBdr>
        <w:shd w:fill="auto" w:val="clear"/>
        <w:spacing w:line="360" w:lineRule="auto"/>
        <w:ind w:left="540" w:hanging="360"/>
        <w:contextualSpacing w:val="0"/>
        <w:rPr>
          <w:b w:val="1"/>
        </w:rPr>
      </w:pPr>
      <w:r w:rsidDel="00000000" w:rsidR="00000000" w:rsidRPr="00000000">
        <w:rPr>
          <w:b w:val="1"/>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Phagocytosis</w:t>
      </w:r>
    </w:p>
    <w:p w:rsidR="00000000" w:rsidDel="00000000" w:rsidP="00000000" w:rsidRDefault="00000000" w:rsidRPr="00000000" w14:paraId="000004EA">
      <w:pPr>
        <w:pBdr>
          <w:top w:space="0" w:sz="0" w:val="nil"/>
          <w:left w:space="0" w:sz="0" w:val="nil"/>
          <w:bottom w:space="0" w:sz="0" w:val="nil"/>
          <w:right w:space="0" w:sz="0" w:val="nil"/>
          <w:between w:space="0" w:sz="0" w:val="nil"/>
        </w:pBdr>
        <w:shd w:fill="auto" w:val="clear"/>
        <w:spacing w:line="360" w:lineRule="auto"/>
        <w:ind w:left="540" w:hanging="360"/>
        <w:contextualSpacing w:val="0"/>
        <w:rPr>
          <w:b w:val="1"/>
        </w:rPr>
      </w:pPr>
      <w:r w:rsidDel="00000000" w:rsidR="00000000" w:rsidRPr="00000000">
        <w:rPr>
          <w:b w:val="1"/>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Klinefelter’s syndrome</w:t>
      </w:r>
    </w:p>
    <w:p w:rsidR="00000000" w:rsidDel="00000000" w:rsidP="00000000" w:rsidRDefault="00000000" w:rsidRPr="00000000" w14:paraId="000004EB">
      <w:pPr>
        <w:pBdr>
          <w:top w:space="0" w:sz="0" w:val="nil"/>
          <w:left w:space="0" w:sz="0" w:val="nil"/>
          <w:bottom w:space="0" w:sz="0" w:val="nil"/>
          <w:right w:space="0" w:sz="0" w:val="nil"/>
          <w:between w:space="0" w:sz="0" w:val="nil"/>
        </w:pBdr>
        <w:shd w:fill="auto" w:val="clear"/>
        <w:spacing w:line="360" w:lineRule="auto"/>
        <w:ind w:left="540" w:hanging="360"/>
        <w:contextualSpacing w:val="0"/>
        <w:rPr>
          <w:b w:val="1"/>
        </w:rPr>
      </w:pPr>
      <w:r w:rsidDel="00000000" w:rsidR="00000000" w:rsidRPr="00000000">
        <w:rPr>
          <w:b w:val="1"/>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Packed cell volume (PCV)</w:t>
      </w:r>
    </w:p>
    <w:p w:rsidR="00000000" w:rsidDel="00000000" w:rsidP="00000000" w:rsidRDefault="00000000" w:rsidRPr="00000000" w14:paraId="000004EC">
      <w:pPr>
        <w:pBdr>
          <w:top w:space="0" w:sz="0" w:val="nil"/>
          <w:left w:space="0" w:sz="0" w:val="nil"/>
          <w:bottom w:space="0" w:sz="0" w:val="nil"/>
          <w:right w:space="0" w:sz="0" w:val="nil"/>
          <w:between w:space="0" w:sz="0" w:val="nil"/>
        </w:pBdr>
        <w:shd w:fill="auto" w:val="clear"/>
        <w:spacing w:line="360" w:lineRule="auto"/>
        <w:ind w:left="540" w:hanging="360"/>
        <w:contextualSpacing w:val="0"/>
        <w:rPr>
          <w:b w:val="1"/>
        </w:rPr>
      </w:pPr>
      <w:r w:rsidDel="00000000" w:rsidR="00000000" w:rsidRPr="00000000">
        <w:rPr>
          <w:b w:val="1"/>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Healing by second intention and complications of wound  healing</w:t>
      </w:r>
    </w:p>
    <w:p w:rsidR="00000000" w:rsidDel="00000000" w:rsidP="00000000" w:rsidRDefault="00000000" w:rsidRPr="00000000" w14:paraId="000004ED">
      <w:pPr>
        <w:pBdr>
          <w:top w:space="0" w:sz="0" w:val="nil"/>
          <w:left w:space="0" w:sz="0" w:val="nil"/>
          <w:bottom w:space="0" w:sz="0" w:val="nil"/>
          <w:right w:space="0" w:sz="0" w:val="nil"/>
          <w:between w:space="0" w:sz="0" w:val="nil"/>
        </w:pBdr>
        <w:shd w:fill="auto" w:val="clear"/>
        <w:spacing w:line="360" w:lineRule="auto"/>
        <w:ind w:left="540" w:firstLine="0"/>
        <w:contextualSpacing w:val="0"/>
        <w:rPr>
          <w:b w:val="1"/>
        </w:rPr>
      </w:pPr>
      <w:r w:rsidDel="00000000" w:rsidR="00000000" w:rsidRPr="00000000">
        <w:rPr>
          <w:b w:val="1"/>
          <w:u w:val="single"/>
          <w:rtl w:val="0"/>
        </w:rPr>
        <w:t xml:space="preserve">WRITE BRIEFLY ON</w:t>
      </w:r>
      <w:r w:rsidDel="00000000" w:rsidR="00000000" w:rsidRPr="00000000">
        <w:rPr>
          <w:b w:val="1"/>
          <w:rtl w:val="0"/>
        </w:rPr>
        <w:t xml:space="preserve">:                                                                  5x2=10</w:t>
      </w:r>
    </w:p>
    <w:p w:rsidR="00000000" w:rsidDel="00000000" w:rsidP="00000000" w:rsidRDefault="00000000" w:rsidRPr="00000000" w14:paraId="000004EE">
      <w:pPr>
        <w:pBdr>
          <w:top w:space="0" w:sz="0" w:val="nil"/>
          <w:left w:space="0" w:sz="0" w:val="nil"/>
          <w:bottom w:space="0" w:sz="0" w:val="nil"/>
          <w:right w:space="0" w:sz="0" w:val="nil"/>
          <w:between w:space="0" w:sz="0" w:val="nil"/>
        </w:pBdr>
        <w:shd w:fill="auto" w:val="clear"/>
        <w:spacing w:line="360" w:lineRule="auto"/>
        <w:ind w:left="540" w:hanging="360"/>
        <w:contextualSpacing w:val="0"/>
        <w:rPr>
          <w:b w:val="1"/>
        </w:rPr>
      </w:pPr>
      <w:r w:rsidDel="00000000" w:rsidR="00000000" w:rsidRPr="00000000">
        <w:rPr>
          <w:b w:val="1"/>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Characteristics of malignant cell</w:t>
      </w:r>
    </w:p>
    <w:p w:rsidR="00000000" w:rsidDel="00000000" w:rsidP="00000000" w:rsidRDefault="00000000" w:rsidRPr="00000000" w14:paraId="000004EF">
      <w:pPr>
        <w:pBdr>
          <w:top w:space="0" w:sz="0" w:val="nil"/>
          <w:left w:space="0" w:sz="0" w:val="nil"/>
          <w:bottom w:space="0" w:sz="0" w:val="nil"/>
          <w:right w:space="0" w:sz="0" w:val="nil"/>
          <w:between w:space="0" w:sz="0" w:val="nil"/>
        </w:pBdr>
        <w:shd w:fill="auto" w:val="clear"/>
        <w:spacing w:line="360" w:lineRule="auto"/>
        <w:ind w:left="540" w:hanging="360"/>
        <w:contextualSpacing w:val="0"/>
        <w:rPr>
          <w:b w:val="1"/>
        </w:rPr>
      </w:pPr>
      <w:r w:rsidDel="00000000" w:rsidR="00000000" w:rsidRPr="00000000">
        <w:rPr>
          <w:b w:val="1"/>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Fate of thrombus</w:t>
      </w:r>
    </w:p>
    <w:p w:rsidR="00000000" w:rsidDel="00000000" w:rsidP="00000000" w:rsidRDefault="00000000" w:rsidRPr="00000000" w14:paraId="000004F0">
      <w:pPr>
        <w:pBdr>
          <w:top w:space="0" w:sz="0" w:val="nil"/>
          <w:left w:space="0" w:sz="0" w:val="nil"/>
          <w:bottom w:space="0" w:sz="0" w:val="nil"/>
          <w:right w:space="0" w:sz="0" w:val="nil"/>
          <w:between w:space="0" w:sz="0" w:val="nil"/>
        </w:pBdr>
        <w:shd w:fill="auto" w:val="clear"/>
        <w:spacing w:line="360" w:lineRule="auto"/>
        <w:ind w:left="540" w:hanging="360"/>
        <w:contextualSpacing w:val="0"/>
        <w:rPr>
          <w:b w:val="1"/>
        </w:rPr>
      </w:pPr>
      <w:r w:rsidDel="00000000" w:rsidR="00000000" w:rsidRPr="00000000">
        <w:rPr>
          <w:b w:val="1"/>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Lipofuscin</w:t>
      </w:r>
    </w:p>
    <w:p w:rsidR="00000000" w:rsidDel="00000000" w:rsidP="00000000" w:rsidRDefault="00000000" w:rsidRPr="00000000" w14:paraId="000004F1">
      <w:pPr>
        <w:pBdr>
          <w:top w:space="0" w:sz="0" w:val="nil"/>
          <w:left w:space="0" w:sz="0" w:val="nil"/>
          <w:bottom w:space="0" w:sz="0" w:val="nil"/>
          <w:right w:space="0" w:sz="0" w:val="nil"/>
          <w:between w:space="0" w:sz="0" w:val="nil"/>
        </w:pBdr>
        <w:shd w:fill="auto" w:val="clear"/>
        <w:spacing w:line="360" w:lineRule="auto"/>
        <w:ind w:left="180" w:firstLine="0"/>
        <w:contextualSpacing w:val="0"/>
        <w:rPr>
          <w:b w:val="1"/>
        </w:rPr>
      </w:pPr>
      <w:r w:rsidDel="00000000" w:rsidR="00000000" w:rsidRPr="00000000">
        <w:rPr>
          <w:b w:val="1"/>
          <w:rtl w:val="0"/>
        </w:rPr>
        <w:t xml:space="preserve">10. Tuberculoid Leprosy – Microscopic picture</w:t>
      </w:r>
    </w:p>
    <w:p w:rsidR="00000000" w:rsidDel="00000000" w:rsidP="00000000" w:rsidRDefault="00000000" w:rsidRPr="00000000" w14:paraId="000004F2">
      <w:pPr>
        <w:pBdr>
          <w:top w:space="0" w:sz="0" w:val="nil"/>
          <w:left w:space="0" w:sz="0" w:val="nil"/>
          <w:bottom w:space="0" w:sz="0" w:val="nil"/>
          <w:right w:space="0" w:sz="0" w:val="nil"/>
          <w:between w:space="0" w:sz="0" w:val="nil"/>
        </w:pBdr>
        <w:shd w:fill="auto" w:val="clear"/>
        <w:spacing w:line="360" w:lineRule="auto"/>
        <w:contextualSpacing w:val="0"/>
        <w:rPr>
          <w:b w:val="1"/>
        </w:rPr>
      </w:pPr>
      <w:r w:rsidDel="00000000" w:rsidR="00000000" w:rsidRPr="00000000">
        <w:rPr>
          <w:b w:val="1"/>
          <w:rtl w:val="0"/>
        </w:rPr>
        <w:t xml:space="preserve">   11. Sago spleen</w:t>
      </w:r>
    </w:p>
    <w:p w:rsidR="00000000" w:rsidDel="00000000" w:rsidP="00000000" w:rsidRDefault="00000000" w:rsidRPr="00000000" w14:paraId="000004F3">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 -</w:t>
      </w:r>
    </w:p>
    <w:p w:rsidR="00000000" w:rsidDel="00000000" w:rsidP="00000000" w:rsidRDefault="00000000" w:rsidRPr="00000000" w14:paraId="000004F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4F5">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507-A-2</w:t>
      </w:r>
      <w:r w:rsidDel="00000000" w:rsidR="00000000" w:rsidRPr="00000000">
        <w:rPr>
          <w:b w:val="1"/>
          <w:sz w:val="24"/>
          <w:szCs w:val="24"/>
          <w:vertAlign w:val="superscript"/>
          <w:rtl w:val="0"/>
        </w:rPr>
        <w:t xml:space="preserve">nd</w:t>
      </w:r>
      <w:r w:rsidDel="00000000" w:rsidR="00000000" w:rsidRPr="00000000">
        <w:rPr>
          <w:b w:val="1"/>
          <w:sz w:val="24"/>
          <w:szCs w:val="24"/>
          <w:rtl w:val="0"/>
        </w:rPr>
        <w:t xml:space="preserve"> M.B.B.S.  DEG. EXAMS – JANUARY, 2013-PATHOLOGY-PAPER-I</w:t>
      </w:r>
    </w:p>
    <w:p w:rsidR="00000000" w:rsidDel="00000000" w:rsidP="00000000" w:rsidRDefault="00000000" w:rsidRPr="00000000" w14:paraId="000004F6">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(General Pathology &amp; Haematology)-Time : 2 Hrs-Max. Marks: 40-Answer all questions</w:t>
      </w:r>
    </w:p>
    <w:p w:rsidR="00000000" w:rsidDel="00000000" w:rsidP="00000000" w:rsidRDefault="00000000" w:rsidRPr="00000000" w14:paraId="000004F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1..Young male met with an accident.  Had fracture femur.  C/o breathlessness and chest</w:t>
      </w:r>
    </w:p>
    <w:p w:rsidR="00000000" w:rsidDel="00000000" w:rsidP="00000000" w:rsidRDefault="00000000" w:rsidRPr="00000000" w14:paraId="000004F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 xml:space="preserve">pain, cough and frothy  sputum=10m</w:t>
      </w:r>
    </w:p>
    <w:p w:rsidR="00000000" w:rsidDel="00000000" w:rsidP="00000000" w:rsidRDefault="00000000" w:rsidRPr="00000000" w14:paraId="000004F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 What is the provisional diagnosis </w:t>
        <w:tab/>
        <w:t xml:space="preserve">b) In What other conditions can produce similar symptoms.</w:t>
      </w:r>
    </w:p>
    <w:p w:rsidR="00000000" w:rsidDel="00000000" w:rsidP="00000000" w:rsidRDefault="00000000" w:rsidRPr="00000000" w14:paraId="000004F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Notes=5x4=2. Granuloma      3. Primary complex      4. Down’s syndrome      5. Spread of tumors          </w:t>
        <w:tab/>
        <w:t xml:space="preserve">6. Classification of Lymphomas</w:t>
      </w:r>
    </w:p>
    <w:p w:rsidR="00000000" w:rsidDel="00000000" w:rsidP="00000000" w:rsidRDefault="00000000" w:rsidRPr="00000000" w14:paraId="000004F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On=5x2=7. Chemotaxis  </w:t>
        <w:tab/>
        <w:t xml:space="preserve">8. Bence Jones Protein</w:t>
        <w:tab/>
        <w:t xml:space="preserve">9. Megakaryocyte </w:t>
      </w:r>
    </w:p>
    <w:p w:rsidR="00000000" w:rsidDel="00000000" w:rsidP="00000000" w:rsidRDefault="00000000" w:rsidRPr="00000000" w14:paraId="000004F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10.Bombay Blood Group                         11.Myeloblast.</w:t>
      </w:r>
    </w:p>
    <w:p w:rsidR="00000000" w:rsidDel="00000000" w:rsidP="00000000" w:rsidRDefault="00000000" w:rsidRPr="00000000" w14:paraId="000004FD">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507-A-SECOND M.B.B.S.  DEG. EXAMINATION-JANUARY, 2012-PATHOLOGY-PAPER-I</w:t>
      </w:r>
    </w:p>
    <w:p w:rsidR="00000000" w:rsidDel="00000000" w:rsidP="00000000" w:rsidRDefault="00000000" w:rsidRPr="00000000" w14:paraId="000004F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1..A 4 years old male child presented with fatigue, fever, epistaxis, bleeding gums, bone pain and CNS</w:t>
      </w:r>
    </w:p>
    <w:p w:rsidR="00000000" w:rsidDel="00000000" w:rsidP="00000000" w:rsidRDefault="00000000" w:rsidRPr="00000000" w14:paraId="000004F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 xml:space="preserve">manifestations from meningeal involvement. Physical examination revealed petechiae and</w:t>
      </w:r>
    </w:p>
    <w:p w:rsidR="00000000" w:rsidDel="00000000" w:rsidP="00000000" w:rsidRDefault="00000000" w:rsidRPr="00000000" w14:paraId="000005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 xml:space="preserve">ecchymoses of skin and mucous membranes, generalized lymphadenopathy and testicular</w:t>
      </w:r>
    </w:p>
    <w:p w:rsidR="00000000" w:rsidDel="00000000" w:rsidP="00000000" w:rsidRDefault="00000000" w:rsidRPr="00000000" w14:paraId="0000050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 xml:space="preserve">enlargement. The leukocyte and differential counts were abnormal=1+4+3+3=10m</w:t>
      </w:r>
    </w:p>
    <w:p w:rsidR="00000000" w:rsidDel="00000000" w:rsidP="00000000" w:rsidRDefault="00000000" w:rsidRPr="00000000" w14:paraId="0000050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a).What is the provisional diagnosis?</w:t>
      </w:r>
    </w:p>
    <w:p w:rsidR="00000000" w:rsidDel="00000000" w:rsidP="00000000" w:rsidRDefault="00000000" w:rsidRPr="00000000" w14:paraId="0000050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 Discuss various main laboratory investigations to make a final diagnosis.</w:t>
      </w:r>
    </w:p>
    <w:p w:rsidR="00000000" w:rsidDel="00000000" w:rsidP="00000000" w:rsidRDefault="00000000" w:rsidRPr="00000000" w14:paraId="0000050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 Describe peripheral blood and bone marrow picture.</w:t>
      </w:r>
    </w:p>
    <w:p w:rsidR="00000000" w:rsidDel="00000000" w:rsidP="00000000" w:rsidRDefault="00000000" w:rsidRPr="00000000" w14:paraId="0000050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 Discuss molecular pathogenesis of the disease.                                                                    </w:t>
      </w:r>
    </w:p>
    <w:p w:rsidR="00000000" w:rsidDel="00000000" w:rsidP="00000000" w:rsidRDefault="00000000" w:rsidRPr="00000000" w14:paraId="0000050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On=5x4=20m</w:t>
      </w:r>
    </w:p>
    <w:p w:rsidR="00000000" w:rsidDel="00000000" w:rsidP="00000000" w:rsidRDefault="00000000" w:rsidRPr="00000000" w14:paraId="0000050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2..Role of Selectins and Integrins involved in the inflammatory response.</w:t>
        <w:tab/>
        <w:t xml:space="preserve">3..von Willebrand disease.</w:t>
      </w:r>
    </w:p>
    <w:p w:rsidR="00000000" w:rsidDel="00000000" w:rsidP="00000000" w:rsidRDefault="00000000" w:rsidRPr="00000000" w14:paraId="0000050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4..Systemic Thrombo embolism.                                      </w:t>
        <w:tab/>
        <w:t xml:space="preserve">5..Physical and chemical nature of Amyloid</w:t>
      </w:r>
    </w:p>
    <w:p w:rsidR="00000000" w:rsidDel="00000000" w:rsidP="00000000" w:rsidRDefault="00000000" w:rsidRPr="00000000" w14:paraId="0000050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6..Important growth factors modulating tumor growth and biology.</w:t>
      </w:r>
    </w:p>
    <w:p w:rsidR="00000000" w:rsidDel="00000000" w:rsidP="00000000" w:rsidRDefault="00000000" w:rsidRPr="00000000" w14:paraId="0000050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On=5x2=10m</w:t>
      </w:r>
    </w:p>
    <w:p w:rsidR="00000000" w:rsidDel="00000000" w:rsidP="00000000" w:rsidRDefault="00000000" w:rsidRPr="00000000" w14:paraId="0000050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7..Barr bodies.   </w:t>
        <w:tab/>
        <w:t xml:space="preserve">                          </w:t>
        <w:tab/>
        <w:t xml:space="preserve">8. Autophagy.</w:t>
        <w:tab/>
        <w:t xml:space="preserve">     </w:t>
        <w:tab/>
        <w:t xml:space="preserve">9. Skeletal changes in Rickets.</w:t>
      </w:r>
    </w:p>
    <w:p w:rsidR="00000000" w:rsidDel="00000000" w:rsidP="00000000" w:rsidRDefault="00000000" w:rsidRPr="00000000" w14:paraId="0000050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10.Late manifestations of congenital Syphilis.                   </w:t>
        <w:tab/>
        <w:t xml:space="preserve">11.Frozen section.</w:t>
      </w:r>
    </w:p>
    <w:p w:rsidR="00000000" w:rsidDel="00000000" w:rsidP="00000000" w:rsidRDefault="00000000" w:rsidRPr="00000000" w14:paraId="0000050D">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507-A-SECOND M.B.B.S.  DEGREE EXAMINATION – JULY, 2011-PATHOLOGY-PAPER-I</w:t>
      </w:r>
    </w:p>
    <w:p w:rsidR="00000000" w:rsidDel="00000000" w:rsidP="00000000" w:rsidRDefault="00000000" w:rsidRPr="00000000" w14:paraId="0000050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1..35 year old female presented with fatigue, weakness, glossitis   and peripheral neuropathy=10m</w:t>
      </w:r>
    </w:p>
    <w:p w:rsidR="00000000" w:rsidDel="00000000" w:rsidP="00000000" w:rsidRDefault="00000000" w:rsidRPr="00000000" w14:paraId="0000050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 What is the provisional diagnosis?</w:t>
      </w:r>
    </w:p>
    <w:p w:rsidR="00000000" w:rsidDel="00000000" w:rsidP="00000000" w:rsidRDefault="00000000" w:rsidRPr="00000000" w14:paraId="0000051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 What special investigations we do in this case to confirm the diagnosis? </w:t>
        <w:tab/>
      </w:r>
    </w:p>
    <w:p w:rsidR="00000000" w:rsidDel="00000000" w:rsidP="00000000" w:rsidRDefault="00000000" w:rsidRPr="00000000" w14:paraId="0000051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 Describe the blood and bone marrow picture.                                                                     </w:t>
      </w:r>
    </w:p>
    <w:p w:rsidR="00000000" w:rsidDel="00000000" w:rsidP="00000000" w:rsidRDefault="00000000" w:rsidRPr="00000000" w14:paraId="0000051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Notes=5x4=1..Chemotaxis.</w:t>
        <w:tab/>
        <w:t xml:space="preserve">2. Primary complex.    </w:t>
        <w:tab/>
        <w:t xml:space="preserve">3. Rhinosporidiosis.</w:t>
        <w:tab/>
      </w:r>
    </w:p>
    <w:p w:rsidR="00000000" w:rsidDel="00000000" w:rsidP="00000000" w:rsidRDefault="00000000" w:rsidRPr="00000000" w14:paraId="0000051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 Klinefelter’s syndrome.     </w:t>
        <w:tab/>
        <w:t xml:space="preserve">5. Amyloidosis of spleen.</w:t>
      </w:r>
    </w:p>
    <w:p w:rsidR="00000000" w:rsidDel="00000000" w:rsidP="00000000" w:rsidRDefault="00000000" w:rsidRPr="00000000" w14:paraId="0000051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 5x2=6. Fate of a Thrombus. </w:t>
        <w:tab/>
        <w:t xml:space="preserve">7. Blood Transfusion reactions. </w:t>
      </w:r>
    </w:p>
    <w:p w:rsidR="00000000" w:rsidDel="00000000" w:rsidP="00000000" w:rsidRDefault="00000000" w:rsidRPr="00000000" w14:paraId="0000051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8. Pathways of spread of malignant tumors   9. Hypertrophy and Hyperplasia  10.Hypovolaemic Shock</w:t>
      </w:r>
    </w:p>
    <w:p w:rsidR="00000000" w:rsidDel="00000000" w:rsidP="00000000" w:rsidRDefault="00000000" w:rsidRPr="00000000" w14:paraId="00000516">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507-A-SECOND M.B.B.S.  DEG. EXAMINATION-JANUARY, 2011-PATHOLOGY-PAPER-I</w:t>
      </w:r>
    </w:p>
    <w:tbl>
      <w:tblPr>
        <w:tblStyle w:val="Table1"/>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1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1..A homosexual individual who is also an intravenous drug abuser with history of persistent</w:t>
            </w:r>
          </w:p>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tab/>
              <w:t xml:space="preserve">generalized lymphadenopathy (PGL) and chronic diarrhea came to sexually transmitted diseases</w:t>
            </w:r>
          </w:p>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tab/>
              <w:t xml:space="preserve">(STD) OPD with mucosal candidiasis, fever, oral hairy leukoplakia and loss of more than 10%</w:t>
            </w:r>
          </w:p>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body weight. There is a fall in CD4+ T cells count=10m</w:t>
            </w:r>
          </w:p>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a) What is the provisional diagnosis?</w:t>
            </w:r>
          </w:p>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b) Describe the sequences of events in the pathogenesis of the disease.</w:t>
            </w:r>
          </w:p>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c) Discuss various tests used for diagnosis and for monitoring treatment of the same.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Write Short Notes On: 5 x 4=2. Paraneoplastic syndromes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3. Peripheral smear and bone marrow picture in megaloblastic anemia.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4. Growth factors involved in tissue regeneration and repair.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5. Haematocrit               </w:t>
              <w:tab/>
              <w:t xml:space="preserve">6. Arachidonic acid metabolites and their role in inflammation.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Write Briefly On: 5 x 2 =10m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7. Phlebothrombosis.  </w:t>
              <w:tab/>
              <w:t xml:space="preserve"> 8. Clinical features and karyotypes of Turner Syndrome.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9. Mode of action of anticoagulants.             10.Pathogenesis of dystrophic calcification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11.Name four tumor suppressor genes.</w:t>
            </w:r>
          </w:p>
        </w:tc>
      </w:tr>
    </w:tbl>
    <w:p w:rsidR="00000000" w:rsidDel="00000000" w:rsidP="00000000" w:rsidRDefault="00000000" w:rsidRPr="00000000" w14:paraId="00000526">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527">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528">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529">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52A">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52B">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507-A-SECOND M.B.B.S. DEG. EXAMINATION – AUGUST, 2010-PATHOLOGY-PAPER-I</w:t>
      </w:r>
    </w:p>
    <w:p w:rsidR="00000000" w:rsidDel="00000000" w:rsidP="00000000" w:rsidRDefault="00000000" w:rsidRPr="00000000" w14:paraId="0000052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 An young boy came with the history of massive hemorrhage after trauma, recurrent haemarthrosis</w:t>
      </w:r>
    </w:p>
    <w:p w:rsidR="00000000" w:rsidDel="00000000" w:rsidP="00000000" w:rsidRDefault="00000000" w:rsidRPr="00000000" w14:paraId="0000052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 xml:space="preserve">in large joints, muscle hematomas and progressive deformities leading to crippling. Some of the</w:t>
      </w:r>
    </w:p>
    <w:p w:rsidR="00000000" w:rsidDel="00000000" w:rsidP="00000000" w:rsidRDefault="00000000" w:rsidRPr="00000000" w14:paraId="0000052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 xml:space="preserve">family members also suffered with identical clinical manifestations. </w:t>
      </w:r>
    </w:p>
    <w:p w:rsidR="00000000" w:rsidDel="00000000" w:rsidP="00000000" w:rsidRDefault="00000000" w:rsidRPr="00000000" w14:paraId="0000052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 xml:space="preserve">a) What is the provisional diagnosis?</w:t>
      </w:r>
    </w:p>
    <w:p w:rsidR="00000000" w:rsidDel="00000000" w:rsidP="00000000" w:rsidRDefault="00000000" w:rsidRPr="00000000" w14:paraId="0000053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 xml:space="preserve">b) Discuss various laboratory investigations to confirm the diagnosis.=10</w:t>
      </w:r>
    </w:p>
    <w:p w:rsidR="00000000" w:rsidDel="00000000" w:rsidP="00000000" w:rsidRDefault="00000000" w:rsidRPr="00000000" w14:paraId="0000053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Notes=5x4=2. Blood picture and bone marrow findings in CML.    </w:t>
        <w:tab/>
        <w:t xml:space="preserve">3. E.S.R.</w:t>
      </w:r>
    </w:p>
    <w:p w:rsidR="00000000" w:rsidDel="00000000" w:rsidP="00000000" w:rsidRDefault="00000000" w:rsidRPr="00000000" w14:paraId="0000053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 Exfoliative cytology.   5. Actinomycosis.                       </w:t>
        <w:tab/>
        <w:t xml:space="preserve">6. CNS manifestations of AIDS.</w:t>
      </w:r>
    </w:p>
    <w:p w:rsidR="00000000" w:rsidDel="00000000" w:rsidP="00000000" w:rsidRDefault="00000000" w:rsidRPr="00000000" w14:paraId="0000053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Briefly=5x2=7. Fate of a thrombus.   </w:t>
        <w:tab/>
        <w:t xml:space="preserve">8. Name four chemical mediators of inflammation</w:t>
      </w:r>
    </w:p>
    <w:p w:rsidR="00000000" w:rsidDel="00000000" w:rsidP="00000000" w:rsidRDefault="00000000" w:rsidRPr="00000000" w14:paraId="0000053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9. Vitamin A deficiency consequences.      </w:t>
        <w:tab/>
        <w:t xml:space="preserve">10. Miliary tuberculosis. </w:t>
        <w:tab/>
        <w:t xml:space="preserve">11, Specific gravity of urine.</w:t>
      </w:r>
    </w:p>
    <w:p w:rsidR="00000000" w:rsidDel="00000000" w:rsidP="00000000" w:rsidRDefault="00000000" w:rsidRPr="00000000" w14:paraId="00000535">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536">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507-A-SECOND M.B.B.S.  DEG. EXAMINATION – MARCH, 2010-PATHOLOGY-PAPER-I</w:t>
      </w:r>
    </w:p>
    <w:p w:rsidR="00000000" w:rsidDel="00000000" w:rsidP="00000000" w:rsidRDefault="00000000" w:rsidRPr="00000000" w14:paraId="0000053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 30 year old pregnant lady who cherishes to eat food prepared by boiling, steaming and frying presented</w:t>
      </w:r>
    </w:p>
    <w:p w:rsidR="00000000" w:rsidDel="00000000" w:rsidP="00000000" w:rsidRDefault="00000000" w:rsidRPr="00000000" w14:paraId="0000053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with anaemia, glossitis, mild icterus history of diarrhea, loss of appetite and lack of  wellbeing.</w:t>
      </w:r>
    </w:p>
    <w:p w:rsidR="00000000" w:rsidDel="00000000" w:rsidP="00000000" w:rsidRDefault="00000000" w:rsidRPr="00000000" w14:paraId="0000053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tab/>
        <w:t xml:space="preserve">No evidence of nervous system manifestations. </w:t>
      </w:r>
    </w:p>
    <w:p w:rsidR="00000000" w:rsidDel="00000000" w:rsidP="00000000" w:rsidRDefault="00000000" w:rsidRPr="00000000" w14:paraId="0000053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 xml:space="preserve"> Her serum Homocysteine (HCYS) levels are elevated but not Methylmalonic acid (MMA) Levels.    </w:t>
        <w:tab/>
      </w:r>
    </w:p>
    <w:p w:rsidR="00000000" w:rsidDel="00000000" w:rsidP="00000000" w:rsidRDefault="00000000" w:rsidRPr="00000000" w14:paraId="0000053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 What is the provisional diagnosis?   </w:t>
        <w:tab/>
        <w:t xml:space="preserve">b) Describe the peripheral blood and bone marrow picture.</w:t>
      </w:r>
    </w:p>
    <w:p w:rsidR="00000000" w:rsidDel="00000000" w:rsidP="00000000" w:rsidRDefault="00000000" w:rsidRPr="00000000" w14:paraId="0000053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Discuss the special tests in diagnosis.   =10m</w:t>
      </w:r>
    </w:p>
    <w:p w:rsidR="00000000" w:rsidDel="00000000" w:rsidP="00000000" w:rsidRDefault="00000000" w:rsidRPr="00000000" w14:paraId="000005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Short Notes On:=5x4=2. Contrasting features of apoptosis and necrosis.    </w:t>
        <w:tab/>
        <w:t xml:space="preserve">3. Chemokines.</w:t>
      </w:r>
    </w:p>
    <w:p w:rsidR="00000000" w:rsidDel="00000000" w:rsidP="00000000" w:rsidRDefault="00000000" w:rsidRPr="00000000" w14:paraId="0000053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Microbial carcinogenesis.                                                </w:t>
        <w:tab/>
        <w:t xml:space="preserve">5. Pathogenesis of Amyloidosis.</w:t>
      </w:r>
    </w:p>
    <w:p w:rsidR="00000000" w:rsidDel="00000000" w:rsidP="00000000" w:rsidRDefault="00000000" w:rsidRPr="00000000" w14:paraId="0000053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Discuss various processes that participate in the formation of a SCAR.</w:t>
      </w:r>
    </w:p>
    <w:p w:rsidR="00000000" w:rsidDel="00000000" w:rsidP="00000000" w:rsidRDefault="00000000" w:rsidRPr="00000000" w14:paraId="0000054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5x2=10m</w:t>
      </w:r>
    </w:p>
    <w:p w:rsidR="00000000" w:rsidDel="00000000" w:rsidP="00000000" w:rsidRDefault="00000000" w:rsidRPr="00000000" w14:paraId="0000054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 What is paradoxical embolism?  Give an example.</w:t>
        <w:tab/>
        <w:t xml:space="preserve">8. Morphology of Actinomycotic Mycetoma.</w:t>
      </w:r>
    </w:p>
    <w:p w:rsidR="00000000" w:rsidDel="00000000" w:rsidP="00000000" w:rsidRDefault="00000000" w:rsidRPr="00000000" w14:paraId="0000054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Name two cytogenic disorders involving sexchromosomes and two involving autosomes.</w:t>
      </w:r>
    </w:p>
    <w:p w:rsidR="00000000" w:rsidDel="00000000" w:rsidP="00000000" w:rsidRDefault="00000000" w:rsidRPr="00000000" w14:paraId="0000054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“Taby cat” appearance of heart (Tigered effect).           </w:t>
        <w:tab/>
        <w:t xml:space="preserve">11. Myeloblast of AML3.</w:t>
      </w:r>
    </w:p>
    <w:p w:rsidR="00000000" w:rsidDel="00000000" w:rsidP="00000000" w:rsidRDefault="00000000" w:rsidRPr="00000000" w14:paraId="00000544">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545">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507-A-SECOND M.B.B.S.  DEG. EXAMINATION – AUGUST, 2009-PATHOLOGY-PAPER-I</w:t>
      </w:r>
    </w:p>
    <w:p w:rsidR="00000000" w:rsidDel="00000000" w:rsidP="00000000" w:rsidRDefault="00000000" w:rsidRPr="00000000" w14:paraId="0000054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 35 year old male patient presented with high fever, fatigue, Pallor, skin petechiae,  swollen gums  </w:t>
      </w:r>
    </w:p>
    <w:p w:rsidR="00000000" w:rsidDel="00000000" w:rsidP="00000000" w:rsidRDefault="00000000" w:rsidRPr="00000000" w14:paraId="0000054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and bone pains.  His total WBC count was 1,00,000/ul.</w:t>
      </w:r>
    </w:p>
    <w:p w:rsidR="00000000" w:rsidDel="00000000" w:rsidP="00000000" w:rsidRDefault="00000000" w:rsidRPr="00000000" w14:paraId="0000054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a) What is the provisional diagnosis?=10m</w:t>
      </w:r>
    </w:p>
    <w:p w:rsidR="00000000" w:rsidDel="00000000" w:rsidP="00000000" w:rsidRDefault="00000000" w:rsidRPr="00000000" w14:paraId="0000054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b) Describe the Blood and Bone marrow picture of the above case. </w:t>
        <w:tab/>
        <w:t xml:space="preserve">c) Discuss the prognosis of this disease.</w:t>
      </w:r>
    </w:p>
    <w:p w:rsidR="00000000" w:rsidDel="00000000" w:rsidP="00000000" w:rsidRDefault="00000000" w:rsidRPr="00000000" w14:paraId="0000054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5x4=2. Healing by first intention.    3. Klinefelter’s syndrome.</w:t>
        <w:tab/>
        <w:t xml:space="preserve">4. Primary complex.</w:t>
      </w:r>
    </w:p>
    <w:p w:rsidR="00000000" w:rsidDel="00000000" w:rsidP="00000000" w:rsidRDefault="00000000" w:rsidRPr="00000000" w14:paraId="000005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Chemical carcinogens.     </w:t>
        <w:tab/>
        <w:t xml:space="preserve"> 6. Metaplasia.</w:t>
      </w:r>
    </w:p>
    <w:p w:rsidR="00000000" w:rsidDel="00000000" w:rsidP="00000000" w:rsidRDefault="00000000" w:rsidRPr="00000000" w14:paraId="0000054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5x2=10m= 7. Sago spleen.     8. Various types of giant cells.</w:t>
        <w:tab/>
        <w:t xml:space="preserve">9. Sickling test. </w:t>
        <w:tab/>
      </w:r>
    </w:p>
    <w:p w:rsidR="00000000" w:rsidDel="00000000" w:rsidP="00000000" w:rsidRDefault="00000000" w:rsidRPr="00000000" w14:paraId="000005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 Mural thrombus.           </w:t>
        <w:tab/>
        <w:t xml:space="preserve">11. Consequences of Vitamin A deficiency disease.</w:t>
      </w:r>
    </w:p>
    <w:p w:rsidR="00000000" w:rsidDel="00000000" w:rsidP="00000000" w:rsidRDefault="00000000" w:rsidRPr="00000000" w14:paraId="0000054E">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54F">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507-A-SECOND M.B.B.S.  DEG. EXAM – FEBRUARY, 2009(SPP)-PATHOLOGY-PAPER-I</w:t>
      </w:r>
    </w:p>
    <w:p w:rsidR="00000000" w:rsidDel="00000000" w:rsidP="00000000" w:rsidRDefault="00000000" w:rsidRPr="00000000" w14:paraId="000005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45 year old male presented with weakness, fatigue, weight loss, night sweats and dragging sensation</w:t>
      </w:r>
    </w:p>
    <w:p w:rsidR="00000000" w:rsidDel="00000000" w:rsidP="00000000" w:rsidRDefault="00000000" w:rsidRPr="00000000" w14:paraId="0000055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in the abdomen caused by massive splenomegaly.</w:t>
      </w:r>
    </w:p>
    <w:p w:rsidR="00000000" w:rsidDel="00000000" w:rsidP="00000000" w:rsidRDefault="00000000" w:rsidRPr="00000000" w14:paraId="0000055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a) What is the provisional diagnosis?=10m</w:t>
      </w:r>
    </w:p>
    <w:p w:rsidR="00000000" w:rsidDel="00000000" w:rsidP="00000000" w:rsidRDefault="00000000" w:rsidRPr="00000000" w14:paraId="0000055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b) What blood investigations should be done to confirm the diagnosis? Describe the peripheral smear findings.</w:t>
      </w:r>
    </w:p>
    <w:p w:rsidR="00000000" w:rsidDel="00000000" w:rsidP="00000000" w:rsidRDefault="00000000" w:rsidRPr="00000000" w14:paraId="0000055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c) Which chromosomal abnormality is seen in this condition?</w:t>
      </w:r>
    </w:p>
    <w:p w:rsidR="00000000" w:rsidDel="00000000" w:rsidP="00000000" w:rsidRDefault="00000000" w:rsidRPr="00000000" w14:paraId="0000055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On=5x4=20</w:t>
      </w:r>
    </w:p>
    <w:p w:rsidR="00000000" w:rsidDel="00000000" w:rsidP="00000000" w:rsidRDefault="00000000" w:rsidRPr="00000000" w14:paraId="0000055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Phagocytosis.  3. Fate of thrombus.   4.Necrosis.   5.Indications for FNAC &amp; its pitfalls.  6. Viral carcinogens.</w:t>
      </w:r>
    </w:p>
    <w:p w:rsidR="00000000" w:rsidDel="00000000" w:rsidP="00000000" w:rsidRDefault="00000000" w:rsidRPr="00000000" w14:paraId="0000055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5x2=10m= 7. Exudate.       8. Vitamin C deficiency. </w:t>
        <w:tab/>
        <w:t xml:space="preserve">9. Metaplasia.</w:t>
        <w:tab/>
      </w:r>
    </w:p>
    <w:p w:rsidR="00000000" w:rsidDel="00000000" w:rsidP="00000000" w:rsidRDefault="00000000" w:rsidRPr="00000000" w14:paraId="0000055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.Reticulocyte.                 </w:t>
        <w:tab/>
        <w:t xml:space="preserve">11. Special stains used in amyloidosis.</w:t>
      </w:r>
    </w:p>
    <w:p w:rsidR="00000000" w:rsidDel="00000000" w:rsidP="00000000" w:rsidRDefault="00000000" w:rsidRPr="00000000" w14:paraId="00000559">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55A">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507-A-2</w:t>
      </w:r>
      <w:r w:rsidDel="00000000" w:rsidR="00000000" w:rsidRPr="00000000">
        <w:rPr>
          <w:b w:val="1"/>
          <w:vertAlign w:val="superscript"/>
          <w:rtl w:val="0"/>
        </w:rPr>
        <w:t xml:space="preserve">ND</w:t>
      </w:r>
      <w:r w:rsidDel="00000000" w:rsidR="00000000" w:rsidRPr="00000000">
        <w:rPr>
          <w:b w:val="1"/>
          <w:rtl w:val="0"/>
        </w:rPr>
        <w:t xml:space="preserve">  MBBS.  DEGREE EXAM– OCTOBER, 2008 PATHOLOG-PAPER-I</w:t>
      </w:r>
    </w:p>
    <w:p w:rsidR="00000000" w:rsidDel="00000000" w:rsidP="00000000" w:rsidRDefault="00000000" w:rsidRPr="00000000" w14:paraId="0000055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1..40 year old male presented with weakness, fatigue and dysnoea, having spoon shaped nails  complaints of</w:t>
      </w:r>
    </w:p>
    <w:p w:rsidR="00000000" w:rsidDel="00000000" w:rsidP="00000000" w:rsidRDefault="00000000" w:rsidRPr="00000000" w14:paraId="0000055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recurrent  bleeding piles.  Hb is 2.5 gms.</w:t>
      </w:r>
    </w:p>
    <w:p w:rsidR="00000000" w:rsidDel="00000000" w:rsidP="00000000" w:rsidRDefault="00000000" w:rsidRPr="00000000" w14:paraId="0000055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a) What is the provisional diagnosis?</w:t>
        <w:tab/>
      </w:r>
    </w:p>
    <w:p w:rsidR="00000000" w:rsidDel="00000000" w:rsidP="00000000" w:rsidRDefault="00000000" w:rsidRPr="00000000" w14:paraId="0000055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b) What blood investigations should be done to confirm the diagnosis?</w:t>
      </w:r>
    </w:p>
    <w:p w:rsidR="00000000" w:rsidDel="00000000" w:rsidP="00000000" w:rsidRDefault="00000000" w:rsidRPr="00000000" w14:paraId="0000055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c) What is the test to be done on the bone marrow smear?</w:t>
      </w:r>
    </w:p>
    <w:p w:rsidR="00000000" w:rsidDel="00000000" w:rsidP="00000000" w:rsidRDefault="00000000" w:rsidRPr="00000000" w14:paraId="0000056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5X4=20m=2. Lepromatous Leprosy.     3. Spread of Malignant tumors.    </w:t>
      </w:r>
    </w:p>
    <w:p w:rsidR="00000000" w:rsidDel="00000000" w:rsidP="00000000" w:rsidRDefault="00000000" w:rsidRPr="00000000" w14:paraId="0000056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Chemotaxis. 5. Gangrene.        6. Exfoliative cytology.</w:t>
      </w:r>
    </w:p>
    <w:p w:rsidR="00000000" w:rsidDel="00000000" w:rsidP="00000000" w:rsidRDefault="00000000" w:rsidRPr="00000000" w14:paraId="0000056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Briefly:=5X2=7.Cardiac Oedema. 8.Healing by second intension.  9. Rickets. 10 .L.E. Cell   11. Down’s Syndrome</w:t>
      </w:r>
    </w:p>
    <w:p w:rsidR="00000000" w:rsidDel="00000000" w:rsidP="00000000" w:rsidRDefault="00000000" w:rsidRPr="00000000" w14:paraId="00000563">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56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565">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566">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507-A-DEG.–MAR/APRIL, 2008-2</w:t>
      </w:r>
      <w:r w:rsidDel="00000000" w:rsidR="00000000" w:rsidRPr="00000000">
        <w:rPr>
          <w:b w:val="1"/>
          <w:vertAlign w:val="superscript"/>
          <w:rtl w:val="0"/>
        </w:rPr>
        <w:t xml:space="preserve">nd</w:t>
      </w:r>
      <w:r w:rsidDel="00000000" w:rsidR="00000000" w:rsidRPr="00000000">
        <w:rPr>
          <w:b w:val="1"/>
          <w:rtl w:val="0"/>
        </w:rPr>
        <w:t xml:space="preserve">  MBBS. EXAMINATION-PATHOLOGY-PAPER-I</w:t>
      </w:r>
    </w:p>
    <w:p w:rsidR="00000000" w:rsidDel="00000000" w:rsidP="00000000" w:rsidRDefault="00000000" w:rsidRPr="00000000" w14:paraId="0000056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 male child presented with recurrent painful haemarthrosis and haematomas.  History of bleeding</w:t>
      </w:r>
    </w:p>
    <w:p w:rsidR="00000000" w:rsidDel="00000000" w:rsidP="00000000" w:rsidRDefault="00000000" w:rsidRPr="00000000" w14:paraId="0000056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in male relatives on the maternal side of the family was available. =(10)</w:t>
      </w:r>
    </w:p>
    <w:p w:rsidR="00000000" w:rsidDel="00000000" w:rsidP="00000000" w:rsidRDefault="00000000" w:rsidRPr="00000000" w14:paraId="0000056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What is the propable diagnosis?                       b) Describe the Inheritance of the disease?</w:t>
      </w:r>
    </w:p>
    <w:p w:rsidR="00000000" w:rsidDel="00000000" w:rsidP="00000000" w:rsidRDefault="00000000" w:rsidRPr="00000000" w14:paraId="0000056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Describe the lab.diagnosis of the disease?   </w:t>
        <w:tab/>
        <w:t xml:space="preserve">d) Mention the complications following the therapy?</w:t>
      </w:r>
    </w:p>
    <w:p w:rsidR="00000000" w:rsidDel="00000000" w:rsidP="00000000" w:rsidRDefault="00000000" w:rsidRPr="00000000" w14:paraId="0000056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5x4=a) Giant cells   b) Nature of amyloid  c) Thrombo embolism  </w:t>
      </w:r>
    </w:p>
    <w:p w:rsidR="00000000" w:rsidDel="00000000" w:rsidP="00000000" w:rsidRDefault="00000000" w:rsidRPr="00000000" w14:paraId="0000056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Tumour markers</w:t>
        <w:tab/>
        <w:t xml:space="preserve">e) Pathogenesis of Sickle cell disease</w:t>
      </w:r>
    </w:p>
    <w:p w:rsidR="00000000" w:rsidDel="00000000" w:rsidP="00000000" w:rsidRDefault="00000000" w:rsidRPr="00000000" w14:paraId="0000056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Write briefly on:= (5x2=10)=a) Barr body </w:t>
        <w:tab/>
        <w:t xml:space="preserve">      </w:t>
        <w:tab/>
        <w:t xml:space="preserve">b) Shock lung </w:t>
        <w:tab/>
        <w:t xml:space="preserve">c) Lesions of Vit.A deficiency</w:t>
      </w:r>
    </w:p>
    <w:p w:rsidR="00000000" w:rsidDel="00000000" w:rsidP="00000000" w:rsidRDefault="00000000" w:rsidRPr="00000000" w14:paraId="0000056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Juvenile chronic myeloid leukaemia                   </w:t>
        <w:tab/>
        <w:t xml:space="preserve">e) Rhinosporidiosis</w:t>
      </w:r>
    </w:p>
    <w:p w:rsidR="00000000" w:rsidDel="00000000" w:rsidP="00000000" w:rsidRDefault="00000000" w:rsidRPr="00000000" w14:paraId="0000056F">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57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507-A-SECOND MBBS. DEG. EXAM –SEPT/OCT, 2007-PATHOLOGY-PAPER-I</w:t>
      </w:r>
    </w:p>
    <w:p w:rsidR="00000000" w:rsidDel="00000000" w:rsidP="00000000" w:rsidRDefault="00000000" w:rsidRPr="00000000" w14:paraId="0000057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 40 year male was admitted with easy fatiguability, weakness, weight loss and night sweats. On</w:t>
      </w:r>
    </w:p>
    <w:p w:rsidR="00000000" w:rsidDel="00000000" w:rsidP="00000000" w:rsidRDefault="00000000" w:rsidRPr="00000000" w14:paraId="0000057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examination massive splenomegaly was noted. Total leucocyte count was 275,000/ul=10m</w:t>
      </w:r>
    </w:p>
    <w:p w:rsidR="00000000" w:rsidDel="00000000" w:rsidP="00000000" w:rsidRDefault="00000000" w:rsidRPr="00000000" w14:paraId="0000057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a) What is the possible diagnosis </w:t>
        <w:tab/>
        <w:t xml:space="preserve"> b) Describe the chromosomal abnormality of the disease</w:t>
      </w:r>
    </w:p>
    <w:p w:rsidR="00000000" w:rsidDel="00000000" w:rsidP="00000000" w:rsidRDefault="00000000" w:rsidRPr="00000000" w14:paraId="0000057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c) Describe the peripheral blood smear and bone marrow findings of the same</w:t>
      </w:r>
    </w:p>
    <w:p w:rsidR="00000000" w:rsidDel="00000000" w:rsidP="00000000" w:rsidRDefault="00000000" w:rsidRPr="00000000" w14:paraId="0000057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 =20m; 2. Fatty Liver      </w:t>
        <w:tab/>
        <w:t xml:space="preserve">3. Chemical carcinogenesis   4. Klinefelter’s syndrome</w:t>
      </w:r>
    </w:p>
    <w:p w:rsidR="00000000" w:rsidDel="00000000" w:rsidP="00000000" w:rsidRDefault="00000000" w:rsidRPr="00000000" w14:paraId="0000057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Cell derived chemical mediators of inflammation  6. Lab.diagnosis of Iron deficiency anaemia </w:t>
      </w:r>
    </w:p>
    <w:p w:rsidR="00000000" w:rsidDel="00000000" w:rsidP="00000000" w:rsidRDefault="00000000" w:rsidRPr="00000000" w14:paraId="0000057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=10m; 7. Grading and Staging of cancer      </w:t>
        <w:tab/>
        <w:t xml:space="preserve">8. Prothrombin time</w:t>
      </w:r>
    </w:p>
    <w:p w:rsidR="00000000" w:rsidDel="00000000" w:rsidP="00000000" w:rsidRDefault="00000000" w:rsidRPr="00000000" w14:paraId="0000057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Complications of wound healing </w:t>
        <w:tab/>
        <w:t xml:space="preserve">10.Mycetoma           </w:t>
        <w:tab/>
        <w:t xml:space="preserve">11. Stages of shock</w:t>
      </w:r>
    </w:p>
    <w:p w:rsidR="00000000" w:rsidDel="00000000" w:rsidP="00000000" w:rsidRDefault="00000000" w:rsidRPr="00000000" w14:paraId="00000579">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57A">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MAY, 2007-PATHOLOGY-PAPER-I</w:t>
      </w:r>
    </w:p>
    <w:p w:rsidR="00000000" w:rsidDel="00000000" w:rsidP="00000000" w:rsidRDefault="00000000" w:rsidRPr="00000000" w14:paraId="0000057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 2 year old child presented with fatigue, fever, epistaxis, bleeding gums and bone  Pain.  On examination,</w:t>
      </w:r>
    </w:p>
    <w:p w:rsidR="00000000" w:rsidDel="00000000" w:rsidP="00000000" w:rsidRDefault="00000000" w:rsidRPr="00000000" w14:paraId="0000057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generalized lymphadenopathy &amp; hepatosplenomegaly was  noted.  Total leucocyte count was 150,000/ul= 10                                                              </w:t>
      </w:r>
    </w:p>
    <w:p w:rsidR="00000000" w:rsidDel="00000000" w:rsidP="00000000" w:rsidRDefault="00000000" w:rsidRPr="00000000" w14:paraId="0000057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What is the probable diagnosis?               </w:t>
        <w:tab/>
        <w:t xml:space="preserve">b) Describe the cytogenetics of the disease.</w:t>
      </w:r>
    </w:p>
    <w:p w:rsidR="00000000" w:rsidDel="00000000" w:rsidP="00000000" w:rsidRDefault="00000000" w:rsidRPr="00000000" w14:paraId="0000057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Describe the peripheral blood smear and bone marrow findings of the same.</w:t>
      </w:r>
    </w:p>
    <w:p w:rsidR="00000000" w:rsidDel="00000000" w:rsidP="00000000" w:rsidRDefault="00000000" w:rsidRPr="00000000" w14:paraId="0000057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Describe the prognostic factors of the disease.</w:t>
      </w:r>
    </w:p>
    <w:p w:rsidR="00000000" w:rsidDel="00000000" w:rsidP="00000000" w:rsidRDefault="00000000" w:rsidRPr="00000000" w14:paraId="0000058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5x4=a) Healing by second intention    b) Free radicles and cell injury   c) Cardiac oedema</w:t>
      </w:r>
    </w:p>
    <w:p w:rsidR="00000000" w:rsidDel="00000000" w:rsidP="00000000" w:rsidRDefault="00000000" w:rsidRPr="00000000" w14:paraId="0000058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Immune thrombocytopenia   </w:t>
        <w:tab/>
        <w:t xml:space="preserve">e) Paraneoplastic syndromes</w:t>
      </w:r>
    </w:p>
    <w:p w:rsidR="00000000" w:rsidDel="00000000" w:rsidP="00000000" w:rsidRDefault="00000000" w:rsidRPr="00000000" w14:paraId="0000058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Write briefly on:=5x2=a) Antinuclear antibody </w:t>
        <w:tab/>
        <w:t xml:space="preserve">b) Triple response </w:t>
        <w:tab/>
        <w:t xml:space="preserve">c) Megaloblast</w:t>
        <w:tab/>
      </w:r>
    </w:p>
    <w:p w:rsidR="00000000" w:rsidDel="00000000" w:rsidP="00000000" w:rsidRDefault="00000000" w:rsidRPr="00000000" w14:paraId="0000058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d) Lepromatous leprosy   e) Anaplasia</w:t>
      </w:r>
    </w:p>
    <w:p w:rsidR="00000000" w:rsidDel="00000000" w:rsidP="00000000" w:rsidRDefault="00000000" w:rsidRPr="00000000" w14:paraId="0000058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585">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MAY-2006  -  PAPER-II - (N.R.)</w:t>
      </w:r>
    </w:p>
    <w:p w:rsidR="00000000" w:rsidDel="00000000" w:rsidP="00000000" w:rsidRDefault="00000000" w:rsidRPr="00000000" w14:paraId="0000058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 9 year old girl with history of recurrent fever, upper respiratory tract infection, arthritis, involuntary</w:t>
      </w:r>
    </w:p>
    <w:p w:rsidR="00000000" w:rsidDel="00000000" w:rsidP="00000000" w:rsidRDefault="00000000" w:rsidRPr="00000000" w14:paraId="0000058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purposeless movements of limbs was admitted with odema of feet and breathlessness (1+3+6)</w:t>
      </w:r>
    </w:p>
    <w:p w:rsidR="00000000" w:rsidDel="00000000" w:rsidP="00000000" w:rsidRDefault="00000000" w:rsidRPr="00000000" w14:paraId="0000058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What is the provisional diagnosis   b) Describe the aetio-pathogenesis  </w:t>
      </w:r>
    </w:p>
    <w:p w:rsidR="00000000" w:rsidDel="00000000" w:rsidP="00000000" w:rsidRDefault="00000000" w:rsidRPr="00000000" w14:paraId="0000058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Describe the morphology of the lesions.</w:t>
      </w:r>
    </w:p>
    <w:p w:rsidR="00000000" w:rsidDel="00000000" w:rsidP="00000000" w:rsidRDefault="00000000" w:rsidRPr="00000000" w14:paraId="0000058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5 x 4 =2. Asbestosis</w:t>
        <w:tab/>
        <w:t xml:space="preserve">3. Ulcerative colitis   4. Liver abscesses   5. Wilm’s tumour        </w:t>
        <w:tab/>
      </w:r>
    </w:p>
    <w:p w:rsidR="00000000" w:rsidDel="00000000" w:rsidP="00000000" w:rsidRDefault="00000000" w:rsidRPr="00000000" w14:paraId="0000058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Functioning ovarian tumours</w:t>
      </w:r>
    </w:p>
    <w:p w:rsidR="00000000" w:rsidDel="00000000" w:rsidP="00000000" w:rsidRDefault="00000000" w:rsidRPr="00000000" w14:paraId="0000058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Write briefly on: 5 x 2 =10m;   7. Vesiculo-bullous lesions of skin 8. Meningioma</w:t>
      </w:r>
    </w:p>
    <w:p w:rsidR="00000000" w:rsidDel="00000000" w:rsidP="00000000" w:rsidRDefault="00000000" w:rsidRPr="00000000" w14:paraId="0000058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Morphology of Hashimoto’s thyroiditis               </w:t>
        <w:tab/>
        <w:t xml:space="preserve">10. Gouty Tophii     </w:t>
        <w:tab/>
        <w:t xml:space="preserve">11.Barrett oesophagus</w:t>
      </w:r>
    </w:p>
    <w:p w:rsidR="00000000" w:rsidDel="00000000" w:rsidP="00000000" w:rsidRDefault="00000000" w:rsidRPr="00000000" w14:paraId="0000058E">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58F">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MAY-2006  -  PAPER-II - (N.R.)</w:t>
      </w:r>
    </w:p>
    <w:p w:rsidR="00000000" w:rsidDel="00000000" w:rsidP="00000000" w:rsidRDefault="00000000" w:rsidRPr="00000000" w14:paraId="0000059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 50 year old chronic alcoholic was admitted with distended abdomen and hematemesis. He appears</w:t>
      </w:r>
    </w:p>
    <w:p w:rsidR="00000000" w:rsidDel="00000000" w:rsidP="00000000" w:rsidRDefault="00000000" w:rsidRPr="00000000" w14:paraId="0000059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emaciated and has altered sensorium=10m</w:t>
      </w:r>
    </w:p>
    <w:p w:rsidR="00000000" w:rsidDel="00000000" w:rsidP="00000000" w:rsidRDefault="00000000" w:rsidRPr="00000000" w14:paraId="0000059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What is the provisional diagnosis </w:t>
        <w:tab/>
        <w:t xml:space="preserve"> b) What is the gross and microscopic picture of the involved organ</w:t>
      </w:r>
    </w:p>
    <w:p w:rsidR="00000000" w:rsidDel="00000000" w:rsidP="00000000" w:rsidRDefault="00000000" w:rsidRPr="00000000" w14:paraId="0000059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Mention the complications</w:t>
      </w:r>
    </w:p>
    <w:p w:rsidR="00000000" w:rsidDel="00000000" w:rsidP="00000000" w:rsidRDefault="00000000" w:rsidRPr="00000000" w14:paraId="0000059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 =20m; 2. Syphilitic Aneurysm   </w:t>
        <w:tab/>
        <w:t xml:space="preserve">3. Lung abscess       </w:t>
        <w:tab/>
        <w:t xml:space="preserve">4. Amoebiasis</w:t>
      </w:r>
    </w:p>
    <w:p w:rsidR="00000000" w:rsidDel="00000000" w:rsidP="00000000" w:rsidRDefault="00000000" w:rsidRPr="00000000" w14:paraId="0000059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Osteosarcoma      </w:t>
        <w:tab/>
        <w:t xml:space="preserve">6. Gross and microscopic picture of chronic pyelonephritis</w:t>
      </w:r>
    </w:p>
    <w:p w:rsidR="00000000" w:rsidDel="00000000" w:rsidP="00000000" w:rsidRDefault="00000000" w:rsidRPr="00000000" w14:paraId="0000059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Write briefly on: 5 x 2 =10m;  7. Hashimotos thyroiditis             </w:t>
        <w:tab/>
        <w:t xml:space="preserve">8. Gout</w:t>
      </w:r>
    </w:p>
    <w:p w:rsidR="00000000" w:rsidDel="00000000" w:rsidP="00000000" w:rsidRDefault="00000000" w:rsidRPr="00000000" w14:paraId="0000059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Phaeochromocytoma</w:t>
        <w:tab/>
        <w:t xml:space="preserve">10. Cervical carcinoma-in-situ  11.Microscopic picture of chronic gastric ulcer</w:t>
      </w:r>
    </w:p>
    <w:p w:rsidR="00000000" w:rsidDel="00000000" w:rsidP="00000000" w:rsidRDefault="00000000" w:rsidRPr="00000000" w14:paraId="00000598">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599">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OCTOBER-2005  -  PAPER-II  -  New Regulations</w:t>
      </w:r>
    </w:p>
    <w:p w:rsidR="00000000" w:rsidDel="00000000" w:rsidP="00000000" w:rsidRDefault="00000000" w:rsidRPr="00000000" w14:paraId="0000059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 48 years old male was admitted with Acute abdominal pain following a heavy meal. He is an alcoholic.</w:t>
      </w:r>
    </w:p>
    <w:p w:rsidR="00000000" w:rsidDel="00000000" w:rsidP="00000000" w:rsidRDefault="00000000" w:rsidRPr="00000000" w14:paraId="0000059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a) What is the probable diagnosis   </w:t>
        <w:tab/>
        <w:t xml:space="preserve">b) What important investigations will support your diagnosis</w:t>
      </w:r>
    </w:p>
    <w:p w:rsidR="00000000" w:rsidDel="00000000" w:rsidP="00000000" w:rsidRDefault="00000000" w:rsidRPr="00000000" w14:paraId="0000059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c) What is the pathology in the organ involved</w:t>
      </w:r>
    </w:p>
    <w:p w:rsidR="00000000" w:rsidDel="00000000" w:rsidP="00000000" w:rsidRDefault="00000000" w:rsidRPr="00000000" w14:paraId="0000059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4=2. Classification of breast tumours   3. Astrocytoma  4. Broncho Pneumonia  </w:t>
        <w:tab/>
      </w:r>
    </w:p>
    <w:p w:rsidR="00000000" w:rsidDel="00000000" w:rsidP="00000000" w:rsidRDefault="00000000" w:rsidRPr="00000000" w14:paraId="0000059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Giant cell tumour of bone (Osteoclastoma) 6. Diabetic kidney</w:t>
      </w:r>
    </w:p>
    <w:p w:rsidR="00000000" w:rsidDel="00000000" w:rsidP="00000000" w:rsidRDefault="00000000" w:rsidRPr="00000000" w14:paraId="0000059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=10marks=7. Berry Aneurysm 8. Cervical intra-epithelial neoplasm (CIN)</w:t>
      </w:r>
    </w:p>
    <w:p w:rsidR="00000000" w:rsidDel="00000000" w:rsidP="00000000" w:rsidRDefault="00000000" w:rsidRPr="00000000" w14:paraId="000005A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Mesothelioma      </w:t>
        <w:tab/>
        <w:t xml:space="preserve">10.Complications of cirrhosis          </w:t>
        <w:tab/>
        <w:t xml:space="preserve">11.Seminoma testis</w:t>
      </w:r>
    </w:p>
    <w:p w:rsidR="00000000" w:rsidDel="00000000" w:rsidP="00000000" w:rsidRDefault="00000000" w:rsidRPr="00000000" w14:paraId="000005A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5A2">
      <w:pPr>
        <w:pStyle w:val="Heading2"/>
        <w:pBdr>
          <w:top w:space="0" w:sz="0" w:val="nil"/>
          <w:left w:space="0" w:sz="0" w:val="nil"/>
          <w:bottom w:space="0" w:sz="0" w:val="nil"/>
          <w:right w:space="0" w:sz="0" w:val="nil"/>
          <w:between w:space="0" w:sz="0" w:val="nil"/>
        </w:pBdr>
        <w:shd w:fill="auto" w:val="clear"/>
        <w:spacing w:after="80" w:before="360" w:lineRule="auto"/>
        <w:contextualSpacing w:val="0"/>
        <w:rPr>
          <w:rFonts w:ascii="Arial" w:cs="Arial" w:eastAsia="Arial" w:hAnsi="Arial"/>
          <w:sz w:val="34"/>
          <w:szCs w:val="34"/>
        </w:rPr>
      </w:pPr>
      <w:bookmarkStart w:colFirst="0" w:colLast="0" w:name="_41nl93piuh6b" w:id="6"/>
      <w:bookmarkEnd w:id="6"/>
      <w:r w:rsidDel="00000000" w:rsidR="00000000" w:rsidRPr="00000000">
        <w:rPr>
          <w:rFonts w:ascii="Arial" w:cs="Arial" w:eastAsia="Arial" w:hAnsi="Arial"/>
          <w:sz w:val="34"/>
          <w:szCs w:val="34"/>
          <w:rtl w:val="0"/>
        </w:rPr>
        <w:t xml:space="preserve">MAR/APR, 2005  - PAPER-II</w:t>
      </w:r>
    </w:p>
    <w:p w:rsidR="00000000" w:rsidDel="00000000" w:rsidP="00000000" w:rsidRDefault="00000000" w:rsidRPr="00000000" w14:paraId="000005A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 55 years old female presented with bleeding per vaginum and white discharge. P/v examination</w:t>
      </w:r>
    </w:p>
    <w:p w:rsidR="00000000" w:rsidDel="00000000" w:rsidP="00000000" w:rsidRDefault="00000000" w:rsidRPr="00000000" w14:paraId="000005A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revealed unhealthy indurated and ulcerated cervix.</w:t>
      </w:r>
    </w:p>
    <w:p w:rsidR="00000000" w:rsidDel="00000000" w:rsidP="00000000" w:rsidRDefault="00000000" w:rsidRPr="00000000" w14:paraId="000005A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a) What is the probable diagnosis            </w:t>
        <w:tab/>
        <w:t xml:space="preserve">b) What laboratory test will confirm the diagnosis</w:t>
      </w:r>
    </w:p>
    <w:p w:rsidR="00000000" w:rsidDel="00000000" w:rsidP="00000000" w:rsidRDefault="00000000" w:rsidRPr="00000000" w14:paraId="000005A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c) What is the histopathology of the disease? (1+3+6=10marks)</w:t>
      </w:r>
    </w:p>
    <w:p w:rsidR="00000000" w:rsidDel="00000000" w:rsidP="00000000" w:rsidRDefault="00000000" w:rsidRPr="00000000" w14:paraId="000005A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 =20m-2. Ulcerative Colitis        </w:t>
        <w:tab/>
        <w:t xml:space="preserve">3. Osteomyelitis</w:t>
      </w:r>
    </w:p>
    <w:p w:rsidR="00000000" w:rsidDel="00000000" w:rsidP="00000000" w:rsidRDefault="00000000" w:rsidRPr="00000000" w14:paraId="000005A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Pathogenesis of Atherosclerosis   </w:t>
        <w:tab/>
        <w:t xml:space="preserve">5. Bronchiectasis     </w:t>
        <w:tab/>
        <w:t xml:space="preserve">6. Aschoff bodies</w:t>
      </w:r>
    </w:p>
    <w:p w:rsidR="00000000" w:rsidDel="00000000" w:rsidP="00000000" w:rsidRDefault="00000000" w:rsidRPr="00000000" w14:paraId="000005A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5 x 2 =7. Complications of Gastric Ulcer  8. Microscopic picture of Hodgkin’s Lymphoma</w:t>
      </w:r>
    </w:p>
    <w:p w:rsidR="00000000" w:rsidDel="00000000" w:rsidP="00000000" w:rsidRDefault="00000000" w:rsidRPr="00000000" w14:paraId="000005A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Complications of Lobar Pneumonia     10.Wilms Tumour   11.Aetiology of Hepatocellular Carcinoma</w:t>
      </w:r>
    </w:p>
    <w:p w:rsidR="00000000" w:rsidDel="00000000" w:rsidP="00000000" w:rsidRDefault="00000000" w:rsidRPr="00000000" w14:paraId="000005AB">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5AC">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rtl w:val="0"/>
        </w:rPr>
        <w:t xml:space="preserve">OCTOBER,2004.  PAPER-II. (New Regulations)  </w:t>
      </w:r>
      <w:r w:rsidDel="00000000" w:rsidR="00000000" w:rsidRPr="00000000">
        <w:rPr>
          <w:rtl w:val="0"/>
        </w:rPr>
        <w:t xml:space="preserve">Time:2hrs. Max.Marks:40</w:t>
      </w:r>
    </w:p>
    <w:p w:rsidR="00000000" w:rsidDel="00000000" w:rsidP="00000000" w:rsidRDefault="00000000" w:rsidRPr="00000000" w14:paraId="000005A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 50 year old businessman complained of burning pain in the upper abdomen and retrosternal region</w:t>
      </w:r>
    </w:p>
    <w:p w:rsidR="00000000" w:rsidDel="00000000" w:rsidP="00000000" w:rsidRDefault="00000000" w:rsidRPr="00000000" w14:paraId="000005A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for a long time. The pain worsened at nights and occurred 3 hours after meals. Pain was relieved with  </w:t>
      </w:r>
    </w:p>
    <w:p w:rsidR="00000000" w:rsidDel="00000000" w:rsidP="00000000" w:rsidRDefault="00000000" w:rsidRPr="00000000" w14:paraId="000005A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food.        </w:t>
        <w:tab/>
        <w:t xml:space="preserve">(1+3+6=10marks)</w:t>
      </w:r>
    </w:p>
    <w:p w:rsidR="00000000" w:rsidDel="00000000" w:rsidP="00000000" w:rsidRDefault="00000000" w:rsidRPr="00000000" w14:paraId="000005B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What is the provisional diagnosis?    b) What is the aetio-pathogenesis?   c) Describe the pathology&amp; complications</w:t>
      </w:r>
    </w:p>
    <w:p w:rsidR="00000000" w:rsidDel="00000000" w:rsidP="00000000" w:rsidRDefault="00000000" w:rsidRPr="00000000" w14:paraId="000005B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 =20marks</w:t>
      </w:r>
    </w:p>
    <w:p w:rsidR="00000000" w:rsidDel="00000000" w:rsidP="00000000" w:rsidRDefault="00000000" w:rsidRPr="00000000" w14:paraId="000005B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Pathogenesis of essential hypertension    </w:t>
        <w:tab/>
        <w:t xml:space="preserve">3. Emphysema-Definition, types and aetiology</w:t>
      </w:r>
    </w:p>
    <w:p w:rsidR="00000000" w:rsidDel="00000000" w:rsidP="00000000" w:rsidRDefault="00000000" w:rsidRPr="00000000" w14:paraId="000005B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Renal changes in Diabetes Mellitus  5. Thyroid adenoma            </w:t>
        <w:tab/>
        <w:t xml:space="preserve">6. Endometrial hyperplasia</w:t>
      </w:r>
    </w:p>
    <w:p w:rsidR="00000000" w:rsidDel="00000000" w:rsidP="00000000" w:rsidRDefault="00000000" w:rsidRPr="00000000" w14:paraId="000005B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2=7. Effects of gall stones      </w:t>
        <w:tab/>
        <w:t xml:space="preserve">8. Stag horn calculus</w:t>
        <w:tab/>
        <w:t xml:space="preserve">9.Tuberculous Osteomyelitis</w:t>
      </w:r>
    </w:p>
    <w:p w:rsidR="00000000" w:rsidDel="00000000" w:rsidP="00000000" w:rsidRDefault="00000000" w:rsidRPr="00000000" w14:paraId="000005B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10.Rodent ulcer                   </w:t>
        <w:tab/>
        <w:t xml:space="preserve">11.Berry aneurysm</w:t>
      </w:r>
    </w:p>
    <w:p w:rsidR="00000000" w:rsidDel="00000000" w:rsidP="00000000" w:rsidRDefault="00000000" w:rsidRPr="00000000" w14:paraId="000005B6">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5B7">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APRIL/MAY,2004.  PAPER-II. (New Regulations) </w:t>
      </w:r>
    </w:p>
    <w:p w:rsidR="00000000" w:rsidDel="00000000" w:rsidP="00000000" w:rsidRDefault="00000000" w:rsidRPr="00000000" w14:paraId="000005B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 50 year old chronic alcoholic developed ascites with history of repeated bouts of hematemesis and</w:t>
      </w:r>
    </w:p>
    <w:p w:rsidR="00000000" w:rsidDel="00000000" w:rsidP="00000000" w:rsidRDefault="00000000" w:rsidRPr="00000000" w14:paraId="000005B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bleeding from rectum, admitted with coma and died. Scan showed shrunken liver and splenomegaly.</w:t>
      </w:r>
    </w:p>
    <w:p w:rsidR="00000000" w:rsidDel="00000000" w:rsidP="00000000" w:rsidRDefault="00000000" w:rsidRPr="00000000" w14:paraId="000005B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a).What is the probable diagnosis    </w:t>
        <w:tab/>
        <w:t xml:space="preserve">b) Mention the reasons in support of your diagnosis</w:t>
      </w:r>
    </w:p>
    <w:p w:rsidR="00000000" w:rsidDel="00000000" w:rsidP="00000000" w:rsidRDefault="00000000" w:rsidRPr="00000000" w14:paraId="000005B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Describe the pathology of liver and spleen= (2+3+5=10marks)</w:t>
      </w:r>
    </w:p>
    <w:p w:rsidR="00000000" w:rsidDel="00000000" w:rsidP="00000000" w:rsidRDefault="00000000" w:rsidRPr="00000000" w14:paraId="000005B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 =2. Glioblastoma multiforme               </w:t>
        <w:tab/>
        <w:t xml:space="preserve">3. Pathology of Aschoff body</w:t>
      </w:r>
    </w:p>
    <w:p w:rsidR="00000000" w:rsidDel="00000000" w:rsidP="00000000" w:rsidRDefault="00000000" w:rsidRPr="00000000" w14:paraId="000005B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Gross and histologic classification of gastric carcinoma   5. Lung Abscess</w:t>
        <w:tab/>
      </w:r>
    </w:p>
    <w:p w:rsidR="00000000" w:rsidDel="00000000" w:rsidP="00000000" w:rsidRDefault="00000000" w:rsidRPr="00000000" w14:paraId="000005B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Histological types of breast carcinoma</w:t>
      </w:r>
    </w:p>
    <w:p w:rsidR="00000000" w:rsidDel="00000000" w:rsidP="00000000" w:rsidRDefault="00000000" w:rsidRPr="00000000" w14:paraId="000005B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2=7. Pathogenesis of Grave’s disease </w:t>
        <w:tab/>
        <w:t xml:space="preserve">8.Ewing’s Sarcoma   9. Reed-Sternberg Cell</w:t>
      </w:r>
    </w:p>
    <w:p w:rsidR="00000000" w:rsidDel="00000000" w:rsidP="00000000" w:rsidRDefault="00000000" w:rsidRPr="00000000" w14:paraId="000005C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10.Classification of germ cell tumours of Testis      </w:t>
        <w:tab/>
        <w:t xml:space="preserve">11.Aetiology of Carcinoma Cervix</w:t>
      </w:r>
    </w:p>
    <w:p w:rsidR="00000000" w:rsidDel="00000000" w:rsidP="00000000" w:rsidRDefault="00000000" w:rsidRPr="00000000" w14:paraId="000005C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5C2">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SEPTEMBER, 2003.  PAPER-II  (New Regulations)</w:t>
      </w:r>
    </w:p>
    <w:p w:rsidR="00000000" w:rsidDel="00000000" w:rsidP="00000000" w:rsidRDefault="00000000" w:rsidRPr="00000000" w14:paraId="000005C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60years old man habituated to tobacco smoking came with history of cough, haemoptysis, dyspnoea,</w:t>
      </w:r>
    </w:p>
    <w:p w:rsidR="00000000" w:rsidDel="00000000" w:rsidP="00000000" w:rsidRDefault="00000000" w:rsidRPr="00000000" w14:paraId="000005C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loss of weight, severe pain in the distribution of the ulnar nerve and Horner’s syndrome. Mention</w:t>
      </w:r>
    </w:p>
    <w:p w:rsidR="00000000" w:rsidDel="00000000" w:rsidP="00000000" w:rsidRDefault="00000000" w:rsidRPr="00000000" w14:paraId="000005C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various laboratory investigations to make a final diagnosis. Describe the pathology of the lesion.–10m</w:t>
      </w:r>
    </w:p>
    <w:p w:rsidR="00000000" w:rsidDel="00000000" w:rsidP="00000000" w:rsidRDefault="00000000" w:rsidRPr="00000000" w14:paraId="000005C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Write short notes on: 5 x 4 =2. Myocardial Infarction </w:t>
        <w:tab/>
        <w:t xml:space="preserve">3. Morphology of Hodgkin’s Lymphoma</w:t>
      </w:r>
    </w:p>
    <w:p w:rsidR="00000000" w:rsidDel="00000000" w:rsidP="00000000" w:rsidRDefault="00000000" w:rsidRPr="00000000" w14:paraId="000005C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4. Primary Malabsorption syndromes                  </w:t>
        <w:tab/>
        <w:t xml:space="preserve">5. Alcoholic Cirrhosis          </w:t>
        <w:tab/>
        <w:t xml:space="preserve">6. Acute Pancreatitis</w:t>
      </w:r>
    </w:p>
    <w:p w:rsidR="00000000" w:rsidDel="00000000" w:rsidP="00000000" w:rsidRDefault="00000000" w:rsidRPr="00000000" w14:paraId="000005C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=10. 7. Renal stones</w:t>
        <w:tab/>
        <w:t xml:space="preserve">8. Astrocytoma </w:t>
        <w:tab/>
        <w:t xml:space="preserve">9. Papillary Carcinoma of Thyroid</w:t>
      </w:r>
    </w:p>
    <w:p w:rsidR="00000000" w:rsidDel="00000000" w:rsidP="00000000" w:rsidRDefault="00000000" w:rsidRPr="00000000" w14:paraId="000005C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10.Choriocarcinoma                                    </w:t>
        <w:tab/>
        <w:t xml:space="preserve">       </w:t>
        <w:tab/>
        <w:t xml:space="preserve">11.Osteosarcoma.</w:t>
      </w:r>
    </w:p>
    <w:p w:rsidR="00000000" w:rsidDel="00000000" w:rsidP="00000000" w:rsidRDefault="00000000" w:rsidRPr="00000000" w14:paraId="000005CA">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5CB">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PAPER-II. SYSTEMIC PATHOLOGY  -  (NEW REGULATIONS)  -  MARCH/APRIL,2003.</w:t>
      </w:r>
    </w:p>
    <w:p w:rsidR="00000000" w:rsidDel="00000000" w:rsidP="00000000" w:rsidRDefault="00000000" w:rsidRPr="00000000" w14:paraId="000005C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30 years old man with the H/o painless swelling in the right side of the scrotum for the past 6 months</w:t>
      </w:r>
    </w:p>
    <w:p w:rsidR="00000000" w:rsidDel="00000000" w:rsidP="00000000" w:rsidRDefault="00000000" w:rsidRPr="00000000" w14:paraId="000005C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duration. Discuss about the differential diagnosis  =10marks</w:t>
      </w:r>
    </w:p>
    <w:p w:rsidR="00000000" w:rsidDel="00000000" w:rsidP="00000000" w:rsidRDefault="00000000" w:rsidRPr="00000000" w14:paraId="000005C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Write short notes on: 5 x 4 =20m/ 2.  Lung abscess       </w:t>
        <w:tab/>
        <w:t xml:space="preserve">3.  Aneurysm   </w:t>
        <w:tab/>
        <w:t xml:space="preserve">4. Giant Cell Tumour       </w:t>
        <w:tab/>
        <w:t xml:space="preserve">      </w:t>
        <w:tab/>
      </w:r>
    </w:p>
    <w:p w:rsidR="00000000" w:rsidDel="00000000" w:rsidP="00000000" w:rsidRDefault="00000000" w:rsidRPr="00000000" w14:paraId="000005C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Pleomorphic Adenoma                </w:t>
        <w:tab/>
        <w:t xml:space="preserve"> 6.  Hashimoto Thyroiditis</w:t>
      </w:r>
    </w:p>
    <w:p w:rsidR="00000000" w:rsidDel="00000000" w:rsidP="00000000" w:rsidRDefault="00000000" w:rsidRPr="00000000" w14:paraId="000005D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Write briefly on: 5 x 2 =10m/  7. Fibrocystic disease of the breast       </w:t>
        <w:tab/>
        <w:t xml:space="preserve">  8. Crohn disease    </w:t>
        <w:tab/>
      </w:r>
    </w:p>
    <w:p w:rsidR="00000000" w:rsidDel="00000000" w:rsidP="00000000" w:rsidRDefault="00000000" w:rsidRPr="00000000" w14:paraId="000005D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w:t>
        <w:tab/>
        <w:t xml:space="preserve">Differences between Adult and infantile polycystic diseases</w:t>
      </w:r>
    </w:p>
    <w:p w:rsidR="00000000" w:rsidDel="00000000" w:rsidP="00000000" w:rsidRDefault="00000000" w:rsidRPr="00000000" w14:paraId="000005D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Dermoid cyst of the ovary                                </w:t>
        <w:tab/>
        <w:t xml:space="preserve">11. Barrett esophagitis.</w:t>
      </w:r>
    </w:p>
    <w:p w:rsidR="00000000" w:rsidDel="00000000" w:rsidP="00000000" w:rsidRDefault="00000000" w:rsidRPr="00000000" w14:paraId="000005D3">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5D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PAPER-II. SYSTEMIC PATHOLOGY  -  NEW REGULATIONS   -  OCT./NOV..2002</w:t>
      </w:r>
    </w:p>
    <w:p w:rsidR="00000000" w:rsidDel="00000000" w:rsidP="00000000" w:rsidRDefault="00000000" w:rsidRPr="00000000" w14:paraId="000005D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10 years old female with the H/O recurrent fever, upper respiratory tract infection and arthritis inter</w:t>
      </w:r>
    </w:p>
    <w:p w:rsidR="00000000" w:rsidDel="00000000" w:rsidP="00000000" w:rsidRDefault="00000000" w:rsidRPr="00000000" w14:paraId="000005D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ECG. abnormalities Discuss about the causes and come to correct diagnosis  =10marks</w:t>
      </w:r>
    </w:p>
    <w:p w:rsidR="00000000" w:rsidDel="00000000" w:rsidP="00000000" w:rsidRDefault="00000000" w:rsidRPr="00000000" w14:paraId="000005D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 =20m=2.   Emphysema     </w:t>
        <w:tab/>
        <w:t xml:space="preserve">3. Toxic goiter      </w:t>
        <w:tab/>
        <w:t xml:space="preserve"> 4. Berry Aneurysm      </w:t>
      </w:r>
    </w:p>
    <w:p w:rsidR="00000000" w:rsidDel="00000000" w:rsidP="00000000" w:rsidRDefault="00000000" w:rsidRPr="00000000" w14:paraId="000005D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Pre cancerous lesions of G.I.T.                </w:t>
        <w:tab/>
        <w:t xml:space="preserve">6.   Classification of glomerular diseases</w:t>
      </w:r>
    </w:p>
    <w:p w:rsidR="00000000" w:rsidDel="00000000" w:rsidP="00000000" w:rsidRDefault="00000000" w:rsidRPr="00000000" w14:paraId="000005D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=10m/ 7.Classification of ovarian tumours  </w:t>
        <w:tab/>
        <w:t xml:space="preserve">8. Eurings sarcoma    </w:t>
        <w:tab/>
      </w:r>
    </w:p>
    <w:p w:rsidR="00000000" w:rsidDel="00000000" w:rsidP="00000000" w:rsidRDefault="00000000" w:rsidRPr="00000000" w14:paraId="000005D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Hepatoma</w:t>
        <w:tab/>
        <w:t xml:space="preserve">   10.Gall stones       </w:t>
        <w:tab/>
        <w:t xml:space="preserve">  11. Hodgkin’s disease</w:t>
      </w:r>
    </w:p>
    <w:p w:rsidR="00000000" w:rsidDel="00000000" w:rsidP="00000000" w:rsidRDefault="00000000" w:rsidRPr="00000000" w14:paraId="000005DB">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5DC">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5DD">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5DE">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5DF">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OCT./NOV.2002.  -  OLD REGULATIONS</w:t>
      </w:r>
    </w:p>
    <w:p w:rsidR="00000000" w:rsidDel="00000000" w:rsidP="00000000" w:rsidRDefault="00000000" w:rsidRPr="00000000" w14:paraId="000005E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Part-A</w:t>
      </w:r>
    </w:p>
    <w:p w:rsidR="00000000" w:rsidDel="00000000" w:rsidP="00000000" w:rsidRDefault="00000000" w:rsidRPr="00000000" w14:paraId="000005E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Define inflammation and discuss about the Pathogenesis of acute inflammation =15marks</w:t>
      </w:r>
    </w:p>
    <w:p w:rsidR="00000000" w:rsidDel="00000000" w:rsidP="00000000" w:rsidRDefault="00000000" w:rsidRPr="00000000" w14:paraId="000005E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short notes on:  7x5=35m/  2. Fat Stains  </w:t>
        <w:tab/>
        <w:t xml:space="preserve">  3.  Air embolism     </w:t>
        <w:tab/>
        <w:t xml:space="preserve">   4. Paraneoplastic syndrome</w:t>
      </w:r>
    </w:p>
    <w:p w:rsidR="00000000" w:rsidDel="00000000" w:rsidP="00000000" w:rsidRDefault="00000000" w:rsidRPr="00000000" w14:paraId="000005E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Actinomyeosis   </w:t>
        <w:tab/>
        <w:t xml:space="preserve">6.  Lepromatous leprosy        </w:t>
        <w:tab/>
        <w:t xml:space="preserve">7.  Thalassemia  </w:t>
        <w:tab/>
        <w:t xml:space="preserve">8. Healing by primary intension</w:t>
      </w:r>
    </w:p>
    <w:p w:rsidR="00000000" w:rsidDel="00000000" w:rsidP="00000000" w:rsidRDefault="00000000" w:rsidRPr="00000000" w14:paraId="000005E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Part-B</w:t>
      </w:r>
    </w:p>
    <w:p w:rsidR="00000000" w:rsidDel="00000000" w:rsidP="00000000" w:rsidRDefault="00000000" w:rsidRPr="00000000" w14:paraId="000005E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Discuss about the pathogenesis, classification and pathology of Bronchogenic  carcinoma   =15m</w:t>
      </w:r>
    </w:p>
    <w:p w:rsidR="00000000" w:rsidDel="00000000" w:rsidP="00000000" w:rsidRDefault="00000000" w:rsidRPr="00000000" w14:paraId="000005E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short notes on: 7x5=35marks     10.  Astrocytoma   11. Renal stones      </w:t>
        <w:tab/>
        <w:t xml:space="preserve">12. Hepatoma   </w:t>
        <w:tab/>
      </w:r>
    </w:p>
    <w:p w:rsidR="00000000" w:rsidDel="00000000" w:rsidP="00000000" w:rsidRDefault="00000000" w:rsidRPr="00000000" w14:paraId="000005E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13. Acute Pancreatitis                    </w:t>
        <w:tab/>
        <w:t xml:space="preserve">14. Osteoclastoma   </w:t>
        <w:tab/>
        <w:t xml:space="preserve">15. Crohn’s disease    </w:t>
        <w:tab/>
        <w:t xml:space="preserve">16. Aschiff’s body</w:t>
      </w:r>
    </w:p>
    <w:p w:rsidR="00000000" w:rsidDel="00000000" w:rsidP="00000000" w:rsidRDefault="00000000" w:rsidRPr="00000000" w14:paraId="000005E8">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10</w:t>
      </w:r>
      <w:r w:rsidDel="00000000" w:rsidR="00000000" w:rsidRPr="00000000">
        <w:rPr>
          <w:b w:val="1"/>
          <w:vertAlign w:val="superscript"/>
          <w:rtl w:val="0"/>
        </w:rPr>
        <w:t xml:space="preserve">th</w:t>
      </w:r>
      <w:r w:rsidDel="00000000" w:rsidR="00000000" w:rsidRPr="00000000">
        <w:rPr>
          <w:b w:val="1"/>
          <w:rtl w:val="0"/>
        </w:rPr>
        <w:t xml:space="preserve"> October, 2000.</w:t>
      </w:r>
    </w:p>
    <w:p w:rsidR="00000000" w:rsidDel="00000000" w:rsidP="00000000" w:rsidRDefault="00000000" w:rsidRPr="00000000" w14:paraId="000005E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Part-A (50-marks)</w:t>
      </w:r>
    </w:p>
    <w:p w:rsidR="00000000" w:rsidDel="00000000" w:rsidP="00000000" w:rsidRDefault="00000000" w:rsidRPr="00000000" w14:paraId="000005E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Define thrombosis and discuss the aetiopathogenesis, pathology and fate of a thrombus. =15marks</w:t>
      </w:r>
    </w:p>
    <w:p w:rsidR="00000000" w:rsidDel="00000000" w:rsidP="00000000" w:rsidRDefault="00000000" w:rsidRPr="00000000" w14:paraId="000005E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on: a) Prothrombin time           </w:t>
        <w:tab/>
        <w:t xml:space="preserve">b) Sideroblastic anaemia      </w:t>
        <w:tab/>
        <w:t xml:space="preserve">c) Blast crisis</w:t>
      </w:r>
    </w:p>
    <w:p w:rsidR="00000000" w:rsidDel="00000000" w:rsidP="00000000" w:rsidRDefault="00000000" w:rsidRPr="00000000" w14:paraId="000005E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d) Rickets           </w:t>
        <w:tab/>
        <w:t xml:space="preserve">   e) Healing by primary intension    </w:t>
        <w:tab/>
        <w:t xml:space="preserve">f) Phagocytosis        </w:t>
        <w:tab/>
        <w:t xml:space="preserve">g) L.E.Cell</w:t>
      </w:r>
    </w:p>
    <w:p w:rsidR="00000000" w:rsidDel="00000000" w:rsidP="00000000" w:rsidRDefault="00000000" w:rsidRPr="00000000" w14:paraId="000005E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Part-B (50-marks)</w:t>
      </w:r>
    </w:p>
    <w:p w:rsidR="00000000" w:rsidDel="00000000" w:rsidP="00000000" w:rsidRDefault="00000000" w:rsidRPr="00000000" w14:paraId="000005E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What is nephrotic syndrome? Mention the causes of nephrotic syndrome and describe the microscopic</w:t>
      </w:r>
    </w:p>
    <w:p w:rsidR="00000000" w:rsidDel="00000000" w:rsidP="00000000" w:rsidRDefault="00000000" w:rsidRPr="00000000" w14:paraId="000005E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features of rapidly progressive glomerulonephritis=15marks</w:t>
      </w:r>
    </w:p>
    <w:p w:rsidR="00000000" w:rsidDel="00000000" w:rsidP="00000000" w:rsidRDefault="00000000" w:rsidRPr="00000000" w14:paraId="000005F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Write short notes on: a) Primary hyperplasia of thyroid   </w:t>
        <w:tab/>
        <w:t xml:space="preserve">    </w:t>
        <w:tab/>
        <w:t xml:space="preserve">b) Lung Abscess     </w:t>
        <w:tab/>
        <w:t xml:space="preserve">c) Sago spleen</w:t>
      </w:r>
    </w:p>
    <w:p w:rsidR="00000000" w:rsidDel="00000000" w:rsidP="00000000" w:rsidRDefault="00000000" w:rsidRPr="00000000" w14:paraId="000005F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d) Neuroblastoma      e) Burkitt’s Lympha                      </w:t>
        <w:tab/>
        <w:t xml:space="preserve">        f) Aschoff nodule  </w:t>
        <w:tab/>
        <w:t xml:space="preserve">g) Dysgerminoma</w:t>
      </w:r>
    </w:p>
    <w:p w:rsidR="00000000" w:rsidDel="00000000" w:rsidP="00000000" w:rsidRDefault="00000000" w:rsidRPr="00000000" w14:paraId="000005F2">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8</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April, 2000.</w:t>
      </w:r>
    </w:p>
    <w:p w:rsidR="00000000" w:rsidDel="00000000" w:rsidP="00000000" w:rsidRDefault="00000000" w:rsidRPr="00000000" w14:paraId="000005F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Part-A</w:t>
      </w:r>
    </w:p>
    <w:p w:rsidR="00000000" w:rsidDel="00000000" w:rsidP="00000000" w:rsidRDefault="00000000" w:rsidRPr="00000000" w14:paraId="000005F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Write briefly about chemical carcinogenesis=15marks</w:t>
      </w:r>
    </w:p>
    <w:p w:rsidR="00000000" w:rsidDel="00000000" w:rsidP="00000000" w:rsidRDefault="00000000" w:rsidRPr="00000000" w14:paraId="000005F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on: a) Fibrinoid necrosis   b) Metastatic calcification   </w:t>
        <w:tab/>
        <w:t xml:space="preserve">c) Pancytopenia  </w:t>
      </w:r>
    </w:p>
    <w:p w:rsidR="00000000" w:rsidDel="00000000" w:rsidP="00000000" w:rsidRDefault="00000000" w:rsidRPr="00000000" w14:paraId="000005F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d) Erythrocyte sedimentation rate</w:t>
        <w:tab/>
        <w:t xml:space="preserve"> e) Factor VIII deficiency    f)Mycetoma   g)Antinuclear antibodies</w:t>
      </w:r>
    </w:p>
    <w:p w:rsidR="00000000" w:rsidDel="00000000" w:rsidP="00000000" w:rsidRDefault="00000000" w:rsidRPr="00000000" w14:paraId="000005F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Part-B</w:t>
      </w:r>
    </w:p>
    <w:p w:rsidR="00000000" w:rsidDel="00000000" w:rsidP="00000000" w:rsidRDefault="00000000" w:rsidRPr="00000000" w14:paraId="000005F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Describe the aetiology, pathology and complications of myocardial infraction =15m</w:t>
      </w:r>
    </w:p>
    <w:p w:rsidR="00000000" w:rsidDel="00000000" w:rsidP="00000000" w:rsidRDefault="00000000" w:rsidRPr="00000000" w14:paraId="000005F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Write short notes on: a) Cushing’s syndrome       </w:t>
        <w:tab/>
        <w:t xml:space="preserve">b) Giant cell tumour of bone           </w:t>
        <w:tab/>
        <w:t xml:space="preserve">c) Teratoma</w:t>
      </w:r>
    </w:p>
    <w:p w:rsidR="00000000" w:rsidDel="00000000" w:rsidP="00000000" w:rsidRDefault="00000000" w:rsidRPr="00000000" w14:paraId="000005F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d) Ulcerative lesions of small intestine   </w:t>
        <w:tab/>
        <w:t xml:space="preserve">e) Meningioma   </w:t>
        <w:tab/>
        <w:t xml:space="preserve">f) Bronchiectasis    </w:t>
        <w:tab/>
        <w:t xml:space="preserve">g) Nephroblastoma</w:t>
      </w:r>
    </w:p>
    <w:p w:rsidR="00000000" w:rsidDel="00000000" w:rsidP="00000000" w:rsidRDefault="00000000" w:rsidRPr="00000000" w14:paraId="000005F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5FC">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w:t>
      </w:r>
    </w:p>
    <w:p w:rsidR="00000000" w:rsidDel="00000000" w:rsidP="00000000" w:rsidRDefault="00000000" w:rsidRPr="00000000" w14:paraId="000005F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5FE">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 </w:t>
      </w:r>
    </w:p>
    <w:p w:rsidR="00000000" w:rsidDel="00000000" w:rsidP="00000000" w:rsidRDefault="00000000" w:rsidRPr="00000000" w14:paraId="000005F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0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0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0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0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0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0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0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0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0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0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0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0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0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0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0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1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1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1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1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1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1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1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1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1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1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1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1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1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1D">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507-B</w:t>
      </w:r>
    </w:p>
    <w:p w:rsidR="00000000" w:rsidDel="00000000" w:rsidP="00000000" w:rsidRDefault="00000000" w:rsidRPr="00000000" w14:paraId="0000061E">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M.B.B.S. DEGREE EXAMINATION – JULY, 2013</w:t>
      </w:r>
    </w:p>
    <w:p w:rsidR="00000000" w:rsidDel="00000000" w:rsidP="00000000" w:rsidRDefault="00000000" w:rsidRPr="00000000" w14:paraId="0000061F">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SECOND M.B.B.S. EXAMINATION</w:t>
      </w:r>
    </w:p>
    <w:p w:rsidR="00000000" w:rsidDel="00000000" w:rsidP="00000000" w:rsidRDefault="00000000" w:rsidRPr="00000000" w14:paraId="0000062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PATHOLOGY</w:t>
      </w:r>
    </w:p>
    <w:p w:rsidR="00000000" w:rsidDel="00000000" w:rsidP="00000000" w:rsidRDefault="00000000" w:rsidRPr="00000000" w14:paraId="0000062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(SYSTEMIC PATHOLOGY)</w:t>
      </w:r>
    </w:p>
    <w:p w:rsidR="00000000" w:rsidDel="00000000" w:rsidP="00000000" w:rsidRDefault="00000000" w:rsidRPr="00000000" w14:paraId="00000622">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PAPER-II</w:t>
      </w:r>
    </w:p>
    <w:p w:rsidR="00000000" w:rsidDel="00000000" w:rsidP="00000000" w:rsidRDefault="00000000" w:rsidRPr="00000000" w14:paraId="0000062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Time : 2 Hours                                                                 Max. Marks: 40</w:t>
      </w:r>
    </w:p>
    <w:p w:rsidR="00000000" w:rsidDel="00000000" w:rsidP="00000000" w:rsidRDefault="00000000" w:rsidRPr="00000000" w14:paraId="0000062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Answer all questions</w:t>
      </w:r>
    </w:p>
    <w:p w:rsidR="00000000" w:rsidDel="00000000" w:rsidP="00000000" w:rsidRDefault="00000000" w:rsidRPr="00000000" w14:paraId="00000625">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62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627">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A 40 year old female has 16 weeks amenorrhoea and on examination her uterus size was larger and corresponds to 21 weeks size gestation.  She complaints bleeding and passing grape like vesicles per vaginum.  Her blood and urine HCG levels are elevated and higher than normal pregnancy. </w:t>
        <w:tab/>
        <w:t xml:space="preserve">1+3+5+1=10</w:t>
      </w:r>
    </w:p>
    <w:p w:rsidR="00000000" w:rsidDel="00000000" w:rsidP="00000000" w:rsidRDefault="00000000" w:rsidRPr="00000000" w14:paraId="00000628">
      <w:pPr>
        <w:pBdr>
          <w:top w:space="0" w:sz="0" w:val="nil"/>
          <w:left w:space="0" w:sz="0" w:val="nil"/>
          <w:bottom w:space="0" w:sz="0" w:val="nil"/>
          <w:right w:space="0" w:sz="0" w:val="nil"/>
          <w:between w:space="0" w:sz="0" w:val="nil"/>
        </w:pBdr>
        <w:shd w:fill="auto" w:val="clear"/>
        <w:ind w:left="720" w:firstLine="0"/>
        <w:contextualSpacing w:val="0"/>
        <w:rPr>
          <w:b w:val="1"/>
        </w:rPr>
      </w:pPr>
      <w:r w:rsidDel="00000000" w:rsidR="00000000" w:rsidRPr="00000000">
        <w:rPr>
          <w:b w:val="1"/>
          <w:rtl w:val="0"/>
        </w:rPr>
        <w:t xml:space="preserve">            </w:t>
        <w:tab/>
        <w:t xml:space="preserve">                      </w:t>
      </w:r>
    </w:p>
    <w:p w:rsidR="00000000" w:rsidDel="00000000" w:rsidP="00000000" w:rsidRDefault="00000000" w:rsidRPr="00000000" w14:paraId="00000629">
      <w:pPr>
        <w:pBdr>
          <w:top w:space="0" w:sz="0" w:val="nil"/>
          <w:left w:space="0" w:sz="0" w:val="nil"/>
          <w:bottom w:space="0" w:sz="0" w:val="nil"/>
          <w:right w:space="0" w:sz="0" w:val="nil"/>
          <w:between w:space="0" w:sz="0" w:val="nil"/>
        </w:pBdr>
        <w:shd w:fill="auto" w:val="clear"/>
        <w:spacing w:line="360" w:lineRule="auto"/>
        <w:ind w:left="1440" w:hanging="360"/>
        <w:contextualSpacing w:val="0"/>
        <w:rPr>
          <w:b w:val="1"/>
        </w:rPr>
      </w:pPr>
      <w:r w:rsidDel="00000000" w:rsidR="00000000" w:rsidRPr="00000000">
        <w:rPr>
          <w:b w:val="1"/>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rtl w:val="0"/>
        </w:rPr>
        <w:t xml:space="preserve">What is the provisional diagnosis?                                         </w:t>
        <w:tab/>
      </w:r>
    </w:p>
    <w:p w:rsidR="00000000" w:rsidDel="00000000" w:rsidP="00000000" w:rsidRDefault="00000000" w:rsidRPr="00000000" w14:paraId="0000062A">
      <w:pPr>
        <w:pBdr>
          <w:top w:space="0" w:sz="0" w:val="nil"/>
          <w:left w:space="0" w:sz="0" w:val="nil"/>
          <w:bottom w:space="0" w:sz="0" w:val="nil"/>
          <w:right w:space="0" w:sz="0" w:val="nil"/>
          <w:between w:space="0" w:sz="0" w:val="nil"/>
        </w:pBdr>
        <w:shd w:fill="auto" w:val="clear"/>
        <w:spacing w:line="360" w:lineRule="auto"/>
        <w:ind w:left="1440" w:hanging="360"/>
        <w:contextualSpacing w:val="0"/>
        <w:rPr>
          <w:b w:val="1"/>
        </w:rPr>
      </w:pPr>
      <w:r w:rsidDel="00000000" w:rsidR="00000000" w:rsidRPr="00000000">
        <w:rPr>
          <w:b w:val="1"/>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rtl w:val="0"/>
        </w:rPr>
        <w:t xml:space="preserve">Mention the two types of this benign non-invasive lesion and discuss their different pathogenesis</w:t>
      </w:r>
    </w:p>
    <w:p w:rsidR="00000000" w:rsidDel="00000000" w:rsidP="00000000" w:rsidRDefault="00000000" w:rsidRPr="00000000" w14:paraId="0000062B">
      <w:pPr>
        <w:pBdr>
          <w:top w:space="0" w:sz="0" w:val="nil"/>
          <w:left w:space="0" w:sz="0" w:val="nil"/>
          <w:bottom w:space="0" w:sz="0" w:val="nil"/>
          <w:right w:space="0" w:sz="0" w:val="nil"/>
          <w:between w:space="0" w:sz="0" w:val="nil"/>
        </w:pBdr>
        <w:shd w:fill="auto" w:val="clear"/>
        <w:spacing w:line="360" w:lineRule="auto"/>
        <w:ind w:left="1440" w:hanging="360"/>
        <w:contextualSpacing w:val="0"/>
        <w:rPr>
          <w:b w:val="1"/>
        </w:rPr>
      </w:pPr>
      <w:r w:rsidDel="00000000" w:rsidR="00000000" w:rsidRPr="00000000">
        <w:rPr>
          <w:b w:val="1"/>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rtl w:val="0"/>
        </w:rPr>
        <w:t xml:space="preserve">Describe the gross and microscopic picture</w:t>
      </w:r>
    </w:p>
    <w:p w:rsidR="00000000" w:rsidDel="00000000" w:rsidP="00000000" w:rsidRDefault="00000000" w:rsidRPr="00000000" w14:paraId="0000062C">
      <w:pPr>
        <w:pBdr>
          <w:top w:space="0" w:sz="0" w:val="nil"/>
          <w:left w:space="0" w:sz="0" w:val="nil"/>
          <w:bottom w:space="0" w:sz="0" w:val="nil"/>
          <w:right w:space="0" w:sz="0" w:val="nil"/>
          <w:between w:space="0" w:sz="0" w:val="nil"/>
        </w:pBdr>
        <w:shd w:fill="auto" w:val="clear"/>
        <w:spacing w:line="360" w:lineRule="auto"/>
        <w:ind w:left="1440" w:hanging="360"/>
        <w:contextualSpacing w:val="0"/>
        <w:rPr>
          <w:b w:val="1"/>
        </w:rPr>
      </w:pPr>
      <w:r w:rsidDel="00000000" w:rsidR="00000000" w:rsidRPr="00000000">
        <w:rPr>
          <w:b w:val="1"/>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rtl w:val="0"/>
        </w:rPr>
        <w:t xml:space="preserve">Mention the complications </w:t>
        <w:tab/>
      </w:r>
    </w:p>
    <w:p w:rsidR="00000000" w:rsidDel="00000000" w:rsidP="00000000" w:rsidRDefault="00000000" w:rsidRPr="00000000" w14:paraId="0000062D">
      <w:pPr>
        <w:pBdr>
          <w:top w:space="0" w:sz="0" w:val="nil"/>
          <w:left w:space="0" w:sz="0" w:val="nil"/>
          <w:bottom w:space="0" w:sz="0" w:val="nil"/>
          <w:right w:space="0" w:sz="0" w:val="nil"/>
          <w:between w:space="0" w:sz="0" w:val="nil"/>
        </w:pBdr>
        <w:shd w:fill="auto" w:val="clear"/>
        <w:spacing w:line="480" w:lineRule="auto"/>
        <w:ind w:left="180" w:firstLine="0"/>
        <w:contextualSpacing w:val="0"/>
        <w:rPr>
          <w:b w:val="1"/>
        </w:rPr>
      </w:pPr>
      <w:r w:rsidDel="00000000" w:rsidR="00000000" w:rsidRPr="00000000">
        <w:rPr>
          <w:b w:val="1"/>
          <w:rtl w:val="0"/>
        </w:rPr>
        <w:t xml:space="preserve">    </w:t>
        <w:tab/>
      </w:r>
      <w:r w:rsidDel="00000000" w:rsidR="00000000" w:rsidRPr="00000000">
        <w:rPr>
          <w:b w:val="1"/>
          <w:u w:val="single"/>
          <w:rtl w:val="0"/>
        </w:rPr>
        <w:t xml:space="preserve">WRITE SHORT NOTES ON</w:t>
      </w:r>
      <w:r w:rsidDel="00000000" w:rsidR="00000000" w:rsidRPr="00000000">
        <w:rPr>
          <w:b w:val="1"/>
          <w:rtl w:val="0"/>
        </w:rPr>
        <w:t xml:space="preserve">:                                                     5x4=20</w:t>
      </w:r>
    </w:p>
    <w:p w:rsidR="00000000" w:rsidDel="00000000" w:rsidP="00000000" w:rsidRDefault="00000000" w:rsidRPr="00000000" w14:paraId="0000062E">
      <w:pPr>
        <w:numPr>
          <w:ilvl w:val="0"/>
          <w:numId w:val="27"/>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b w:val="1"/>
          <w:rtl w:val="0"/>
        </w:rPr>
        <w:t xml:space="preserve">Lobar Pneumonia</w:t>
      </w:r>
    </w:p>
    <w:p w:rsidR="00000000" w:rsidDel="00000000" w:rsidP="00000000" w:rsidRDefault="00000000" w:rsidRPr="00000000" w14:paraId="0000062F">
      <w:pPr>
        <w:numPr>
          <w:ilvl w:val="0"/>
          <w:numId w:val="27"/>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b w:val="1"/>
          <w:rtl w:val="0"/>
        </w:rPr>
        <w:t xml:space="preserve">Pleomorphic adenoma</w:t>
      </w:r>
    </w:p>
    <w:p w:rsidR="00000000" w:rsidDel="00000000" w:rsidP="00000000" w:rsidRDefault="00000000" w:rsidRPr="00000000" w14:paraId="00000630">
      <w:pPr>
        <w:numPr>
          <w:ilvl w:val="0"/>
          <w:numId w:val="27"/>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b w:val="1"/>
          <w:rtl w:val="0"/>
        </w:rPr>
        <w:t xml:space="preserve">Wilm’s tumor</w:t>
      </w:r>
    </w:p>
    <w:p w:rsidR="00000000" w:rsidDel="00000000" w:rsidP="00000000" w:rsidRDefault="00000000" w:rsidRPr="00000000" w14:paraId="00000631">
      <w:pPr>
        <w:numPr>
          <w:ilvl w:val="0"/>
          <w:numId w:val="27"/>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b w:val="1"/>
          <w:rtl w:val="0"/>
        </w:rPr>
        <w:t xml:space="preserve">Giant cell tumor - Bone</w:t>
      </w:r>
    </w:p>
    <w:p w:rsidR="00000000" w:rsidDel="00000000" w:rsidP="00000000" w:rsidRDefault="00000000" w:rsidRPr="00000000" w14:paraId="00000632">
      <w:pPr>
        <w:numPr>
          <w:ilvl w:val="0"/>
          <w:numId w:val="27"/>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b w:val="1"/>
          <w:rtl w:val="0"/>
        </w:rPr>
        <w:t xml:space="preserve">Hashimoto’s Thyroiditis</w:t>
      </w:r>
    </w:p>
    <w:p w:rsidR="00000000" w:rsidDel="00000000" w:rsidP="00000000" w:rsidRDefault="00000000" w:rsidRPr="00000000" w14:paraId="00000633">
      <w:pPr>
        <w:pBdr>
          <w:top w:space="0" w:sz="0" w:val="nil"/>
          <w:left w:space="0" w:sz="0" w:val="nil"/>
          <w:bottom w:space="0" w:sz="0" w:val="nil"/>
          <w:right w:space="0" w:sz="0" w:val="nil"/>
          <w:between w:space="0" w:sz="0" w:val="nil"/>
        </w:pBdr>
        <w:shd w:fill="auto" w:val="clear"/>
        <w:ind w:left="180" w:firstLine="0"/>
        <w:contextualSpacing w:val="0"/>
        <w:rPr>
          <w:b w:val="1"/>
        </w:rPr>
      </w:pPr>
      <w:r w:rsidDel="00000000" w:rsidR="00000000" w:rsidRPr="00000000">
        <w:rPr>
          <w:b w:val="1"/>
          <w:rtl w:val="0"/>
        </w:rPr>
        <w:t xml:space="preserve">   </w:t>
        <w:tab/>
      </w:r>
      <w:r w:rsidDel="00000000" w:rsidR="00000000" w:rsidRPr="00000000">
        <w:rPr>
          <w:b w:val="1"/>
          <w:u w:val="single"/>
          <w:rtl w:val="0"/>
        </w:rPr>
        <w:t xml:space="preserve">WRITE BRIEFLY ON</w:t>
      </w:r>
      <w:r w:rsidDel="00000000" w:rsidR="00000000" w:rsidRPr="00000000">
        <w:rPr>
          <w:b w:val="1"/>
          <w:rtl w:val="0"/>
        </w:rPr>
        <w:t xml:space="preserve">:                       </w:t>
        <w:tab/>
        <w:t xml:space="preserve">                                     5x2=10</w:t>
      </w:r>
    </w:p>
    <w:p w:rsidR="00000000" w:rsidDel="00000000" w:rsidP="00000000" w:rsidRDefault="00000000" w:rsidRPr="00000000" w14:paraId="00000634">
      <w:pPr>
        <w:pBdr>
          <w:top w:space="0" w:sz="0" w:val="nil"/>
          <w:left w:space="0" w:sz="0" w:val="nil"/>
          <w:bottom w:space="0" w:sz="0" w:val="nil"/>
          <w:right w:space="0" w:sz="0" w:val="nil"/>
          <w:between w:space="0" w:sz="0" w:val="nil"/>
        </w:pBdr>
        <w:shd w:fill="auto" w:val="clear"/>
        <w:ind w:left="180" w:firstLine="0"/>
        <w:contextualSpacing w:val="0"/>
        <w:rPr>
          <w:b w:val="1"/>
        </w:rPr>
      </w:pPr>
      <w:r w:rsidDel="00000000" w:rsidR="00000000" w:rsidRPr="00000000">
        <w:rPr>
          <w:b w:val="1"/>
          <w:rtl w:val="0"/>
        </w:rPr>
        <w:t xml:space="preserve">   </w:t>
        <w:tab/>
      </w:r>
    </w:p>
    <w:p w:rsidR="00000000" w:rsidDel="00000000" w:rsidP="00000000" w:rsidRDefault="00000000" w:rsidRPr="00000000" w14:paraId="00000635">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b w:val="1"/>
          <w:rtl w:val="0"/>
        </w:rPr>
        <w:t xml:space="preserve">Hodgkin Lymphoma – WHO classification</w:t>
      </w:r>
    </w:p>
    <w:p w:rsidR="00000000" w:rsidDel="00000000" w:rsidP="00000000" w:rsidRDefault="00000000" w:rsidRPr="00000000" w14:paraId="00000636">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b w:val="1"/>
          <w:rtl w:val="0"/>
        </w:rPr>
        <w:t xml:space="preserve">Four (4) complications of chronic gastric ulcer</w:t>
      </w:r>
    </w:p>
    <w:p w:rsidR="00000000" w:rsidDel="00000000" w:rsidP="00000000" w:rsidRDefault="00000000" w:rsidRPr="00000000" w14:paraId="00000637">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b w:val="1"/>
          <w:rtl w:val="0"/>
        </w:rPr>
        <w:t xml:space="preserve">Types of aneurysms</w:t>
      </w:r>
    </w:p>
    <w:p w:rsidR="00000000" w:rsidDel="00000000" w:rsidP="00000000" w:rsidRDefault="00000000" w:rsidRPr="00000000" w14:paraId="00000638">
      <w:pPr>
        <w:pBdr>
          <w:top w:space="0" w:sz="0" w:val="nil"/>
          <w:left w:space="0" w:sz="0" w:val="nil"/>
          <w:bottom w:space="0" w:sz="0" w:val="nil"/>
          <w:right w:space="0" w:sz="0" w:val="nil"/>
          <w:between w:space="0" w:sz="0" w:val="nil"/>
        </w:pBdr>
        <w:shd w:fill="auto" w:val="clear"/>
        <w:spacing w:line="360" w:lineRule="auto"/>
        <w:ind w:left="360" w:firstLine="0"/>
        <w:contextualSpacing w:val="0"/>
        <w:rPr>
          <w:b w:val="1"/>
        </w:rPr>
      </w:pPr>
      <w:r w:rsidDel="00000000" w:rsidR="00000000" w:rsidRPr="00000000">
        <w:rPr>
          <w:b w:val="1"/>
          <w:rtl w:val="0"/>
        </w:rPr>
        <w:t xml:space="preserve">10. Microscopic picture in seminoma</w:t>
      </w:r>
    </w:p>
    <w:p w:rsidR="00000000" w:rsidDel="00000000" w:rsidP="00000000" w:rsidRDefault="00000000" w:rsidRPr="00000000" w14:paraId="00000639">
      <w:pPr>
        <w:pBdr>
          <w:top w:space="0" w:sz="0" w:val="nil"/>
          <w:left w:space="0" w:sz="0" w:val="nil"/>
          <w:bottom w:space="0" w:sz="0" w:val="nil"/>
          <w:right w:space="0" w:sz="0" w:val="nil"/>
          <w:between w:space="0" w:sz="0" w:val="nil"/>
        </w:pBdr>
        <w:shd w:fill="auto" w:val="clear"/>
        <w:spacing w:line="360" w:lineRule="auto"/>
        <w:ind w:left="360" w:firstLine="0"/>
        <w:contextualSpacing w:val="0"/>
        <w:rPr>
          <w:b w:val="1"/>
        </w:rPr>
      </w:pPr>
      <w:r w:rsidDel="00000000" w:rsidR="00000000" w:rsidRPr="00000000">
        <w:rPr>
          <w:b w:val="1"/>
          <w:rtl w:val="0"/>
        </w:rPr>
        <w:t xml:space="preserve">11. CSF findings in pyogenic meningitis</w:t>
      </w:r>
    </w:p>
    <w:p w:rsidR="00000000" w:rsidDel="00000000" w:rsidP="00000000" w:rsidRDefault="00000000" w:rsidRPr="00000000" w14:paraId="0000063A">
      <w:pPr>
        <w:pBdr>
          <w:top w:space="0" w:sz="0" w:val="nil"/>
          <w:left w:space="0" w:sz="0" w:val="nil"/>
          <w:bottom w:space="0" w:sz="0" w:val="nil"/>
          <w:right w:space="0" w:sz="0" w:val="nil"/>
          <w:between w:space="0" w:sz="0" w:val="nil"/>
        </w:pBdr>
        <w:shd w:fill="auto" w:val="clear"/>
        <w:spacing w:line="360" w:lineRule="auto"/>
        <w:ind w:left="360" w:firstLine="0"/>
        <w:contextualSpacing w:val="0"/>
        <w:jc w:val="center"/>
        <w:rPr>
          <w:b w:val="1"/>
        </w:rPr>
      </w:pPr>
      <w:r w:rsidDel="00000000" w:rsidR="00000000" w:rsidRPr="00000000">
        <w:rPr>
          <w:b w:val="1"/>
          <w:rtl w:val="0"/>
        </w:rPr>
        <w:t xml:space="preserve">- - - </w:t>
      </w:r>
    </w:p>
    <w:p w:rsidR="00000000" w:rsidDel="00000000" w:rsidP="00000000" w:rsidRDefault="00000000" w:rsidRPr="00000000" w14:paraId="0000063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63C">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507-B-2</w:t>
      </w:r>
      <w:r w:rsidDel="00000000" w:rsidR="00000000" w:rsidRPr="00000000">
        <w:rPr>
          <w:b w:val="1"/>
          <w:sz w:val="24"/>
          <w:szCs w:val="24"/>
          <w:vertAlign w:val="superscript"/>
          <w:rtl w:val="0"/>
        </w:rPr>
        <w:t xml:space="preserve">nd</w:t>
      </w:r>
      <w:r w:rsidDel="00000000" w:rsidR="00000000" w:rsidRPr="00000000">
        <w:rPr>
          <w:b w:val="1"/>
          <w:sz w:val="24"/>
          <w:szCs w:val="24"/>
          <w:rtl w:val="0"/>
        </w:rPr>
        <w:t xml:space="preserve"> MBBS. DEG. EXAMINATION – JAN., 2013-PATHOLOGY-PAPER-II</w:t>
      </w:r>
    </w:p>
    <w:p w:rsidR="00000000" w:rsidDel="00000000" w:rsidP="00000000" w:rsidRDefault="00000000" w:rsidRPr="00000000" w14:paraId="0000063D">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(Systemic Pathology)-Time : 2 Hours-Max. Marks: 40-Answer all questions</w:t>
      </w:r>
    </w:p>
    <w:p w:rsidR="00000000" w:rsidDel="00000000" w:rsidP="00000000" w:rsidRDefault="00000000" w:rsidRPr="00000000" w14:paraId="0000063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1..60 Yrs male c/o painless, hematuria with pain in Loin=10m</w:t>
      </w:r>
    </w:p>
    <w:p w:rsidR="00000000" w:rsidDel="00000000" w:rsidP="00000000" w:rsidRDefault="00000000" w:rsidRPr="00000000" w14:paraId="0000063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 What is the provisional diagnosis?             </w:t>
        <w:tab/>
        <w:t xml:space="preserve">b) What are the investigations to confirm?</w:t>
      </w:r>
    </w:p>
    <w:p w:rsidR="00000000" w:rsidDel="00000000" w:rsidP="00000000" w:rsidRDefault="00000000" w:rsidRPr="00000000" w14:paraId="0000064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 Enumerate the Gross &amp; Microscopic picture.</w:t>
      </w:r>
    </w:p>
    <w:p w:rsidR="00000000" w:rsidDel="00000000" w:rsidP="00000000" w:rsidRDefault="00000000" w:rsidRPr="00000000" w14:paraId="0000064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On=5x4=20m</w:t>
      </w:r>
    </w:p>
    <w:p w:rsidR="00000000" w:rsidDel="00000000" w:rsidP="00000000" w:rsidRDefault="00000000" w:rsidRPr="00000000" w14:paraId="0000064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2. Barrett’s Oesophageus</w:t>
        <w:tab/>
        <w:t xml:space="preserve">3. Aetiology of Cirrhosis</w:t>
        <w:tab/>
        <w:t xml:space="preserve">4. Gall Stones   5. Dysgerminoma</w:t>
      </w:r>
    </w:p>
    <w:p w:rsidR="00000000" w:rsidDel="00000000" w:rsidP="00000000" w:rsidRDefault="00000000" w:rsidRPr="00000000" w14:paraId="0000064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6. Fibro-Cystic disease of breast.</w:t>
      </w:r>
    </w:p>
    <w:p w:rsidR="00000000" w:rsidDel="00000000" w:rsidP="00000000" w:rsidRDefault="00000000" w:rsidRPr="00000000" w14:paraId="0000064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On=5x2=7. Types of Aneurysm</w:t>
        <w:tab/>
        <w:t xml:space="preserve">8. Microscopic types of Carcinoma Lung</w:t>
      </w:r>
    </w:p>
    <w:p w:rsidR="00000000" w:rsidDel="00000000" w:rsidP="00000000" w:rsidRDefault="00000000" w:rsidRPr="00000000" w14:paraId="0000064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9. Surface epithelial tumors of ovary.    10.Urinary findings in Nephritis.   11.Vegetations.</w:t>
      </w:r>
    </w:p>
    <w:p w:rsidR="00000000" w:rsidDel="00000000" w:rsidP="00000000" w:rsidRDefault="00000000" w:rsidRPr="00000000" w14:paraId="00000646">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647">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507-B-SECOND M.B.B.S.  DEG. EXAMINATION-JANUARY, 2012-PATHOLOGY-PAPER-II</w:t>
      </w:r>
    </w:p>
    <w:p w:rsidR="00000000" w:rsidDel="00000000" w:rsidP="00000000" w:rsidRDefault="00000000" w:rsidRPr="00000000" w14:paraId="0000064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1..A 58 year old male labourer presented with history of epigastric pain occurring immediately and</w:t>
      </w:r>
    </w:p>
    <w:p w:rsidR="00000000" w:rsidDel="00000000" w:rsidP="00000000" w:rsidRDefault="00000000" w:rsidRPr="00000000" w14:paraId="0000064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 xml:space="preserve">sometimes within two hours of taking food. The pain relieved by vomiting. He had good appetite</w:t>
      </w:r>
    </w:p>
    <w:p w:rsidR="00000000" w:rsidDel="00000000" w:rsidP="00000000" w:rsidRDefault="00000000" w:rsidRPr="00000000" w14:paraId="0000064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 xml:space="preserve">but afraid to eat and used to take bland diet. There is significant loss of body weight and deep   </w:t>
      </w:r>
    </w:p>
    <w:p w:rsidR="00000000" w:rsidDel="00000000" w:rsidP="00000000" w:rsidRDefault="00000000" w:rsidRPr="00000000" w14:paraId="0000064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 xml:space="preserve">tenderness present in the mid line of epigastrium.                                                          1+3+4+2=10</w:t>
      </w:r>
    </w:p>
    <w:p w:rsidR="00000000" w:rsidDel="00000000" w:rsidP="00000000" w:rsidRDefault="00000000" w:rsidRPr="00000000" w14:paraId="0000064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a).What is the provisional diagnosis?                                        </w:t>
        <w:tab/>
        <w:t xml:space="preserve">b) Discuss the etiopathogenesis.</w:t>
      </w:r>
    </w:p>
    <w:p w:rsidR="00000000" w:rsidDel="00000000" w:rsidP="00000000" w:rsidRDefault="00000000" w:rsidRPr="00000000" w14:paraId="0000064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 Describe the morphology of the lesion.                          </w:t>
        <w:tab/>
        <w:t xml:space="preserve">   </w:t>
        <w:tab/>
        <w:t xml:space="preserve">d) Mention the complications.</w:t>
      </w:r>
    </w:p>
    <w:p w:rsidR="00000000" w:rsidDel="00000000" w:rsidP="00000000" w:rsidRDefault="00000000" w:rsidRPr="00000000" w14:paraId="0000064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On=5x4=20m</w:t>
      </w:r>
    </w:p>
    <w:p w:rsidR="00000000" w:rsidDel="00000000" w:rsidP="00000000" w:rsidRDefault="00000000" w:rsidRPr="00000000" w14:paraId="0000064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2..Describe gross and microscopic picture of Pleomorphic adenoma.   3. Medullary carcinoma thyroid.</w:t>
      </w:r>
    </w:p>
    <w:p w:rsidR="00000000" w:rsidDel="00000000" w:rsidP="00000000" w:rsidRDefault="00000000" w:rsidRPr="00000000" w14:paraId="0000065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 Cervical intraepithelial neoplasia.   5. Morphology of Lobar pneumonia.          </w:t>
        <w:tab/>
        <w:t xml:space="preserve">6. Astrocytoma.</w:t>
      </w:r>
    </w:p>
    <w:p w:rsidR="00000000" w:rsidDel="00000000" w:rsidP="00000000" w:rsidRDefault="00000000" w:rsidRPr="00000000" w14:paraId="0000065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On=5x2=7..Goss pathology of kidneys in benign and malignant nephrosclerosis.</w:t>
      </w:r>
    </w:p>
    <w:p w:rsidR="00000000" w:rsidDel="00000000" w:rsidP="00000000" w:rsidRDefault="00000000" w:rsidRPr="00000000" w14:paraId="0000065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8..Microscopic picture of malignant melanoma   9..Mac Callum plaques.   10. Paget disease of Breast.</w:t>
      </w:r>
    </w:p>
    <w:p w:rsidR="00000000" w:rsidDel="00000000" w:rsidP="00000000" w:rsidRDefault="00000000" w:rsidRPr="00000000" w14:paraId="0000065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11. Four (4) conditions known to be associated with development of Osteosarcoma.</w:t>
      </w:r>
    </w:p>
    <w:p w:rsidR="00000000" w:rsidDel="00000000" w:rsidP="00000000" w:rsidRDefault="00000000" w:rsidRPr="00000000" w14:paraId="00000654">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655">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507-B-SECOND M.B.B.S.  DEG. EXAMINATION – JULY, 2011-PATHOLOGY-PAPER-II</w:t>
      </w:r>
    </w:p>
    <w:p w:rsidR="00000000" w:rsidDel="00000000" w:rsidP="00000000" w:rsidRDefault="00000000" w:rsidRPr="00000000" w14:paraId="0000065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1..60 year old male presented with substernal pain radiating to the arms, sweating and dyspnoea=10m</w:t>
      </w:r>
    </w:p>
    <w:p w:rsidR="00000000" w:rsidDel="00000000" w:rsidP="00000000" w:rsidRDefault="00000000" w:rsidRPr="00000000" w14:paraId="0000065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 What is the provisional diagnosis?  b) Discuss the evolution of pathologic changes in this condition?</w:t>
      </w:r>
    </w:p>
    <w:p w:rsidR="00000000" w:rsidDel="00000000" w:rsidP="00000000" w:rsidRDefault="00000000" w:rsidRPr="00000000" w14:paraId="0000065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 What are the complications?</w:t>
      </w:r>
    </w:p>
    <w:p w:rsidR="00000000" w:rsidDel="00000000" w:rsidP="00000000" w:rsidRDefault="00000000" w:rsidRPr="00000000" w14:paraId="0000065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On=5x4=2. Bronchiectasis.   3. Glioblastoma  </w:t>
        <w:tab/>
        <w:t xml:space="preserve">4. Seminoma.   </w:t>
      </w:r>
    </w:p>
    <w:p w:rsidR="00000000" w:rsidDel="00000000" w:rsidP="00000000" w:rsidRDefault="00000000" w:rsidRPr="00000000" w14:paraId="0000065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5. Hashimoto’s Thyroiditis. 6. Chronic Pyelonephritis.</w:t>
      </w:r>
    </w:p>
    <w:p w:rsidR="00000000" w:rsidDel="00000000" w:rsidP="00000000" w:rsidRDefault="00000000" w:rsidRPr="00000000" w14:paraId="0000065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 5x2=10m=Microscopic picture of the following:    7. Chronic Gastric ulcer.  </w:t>
      </w:r>
    </w:p>
    <w:p w:rsidR="00000000" w:rsidDel="00000000" w:rsidP="00000000" w:rsidRDefault="00000000" w:rsidRPr="00000000" w14:paraId="0000065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8. Osteoclastoma.  9. Hydatidiform mole.</w:t>
        <w:tab/>
        <w:t xml:space="preserve">10. Reed-Sternberg Giant cells.   11. Alcoholic cirrhosis.</w:t>
      </w:r>
    </w:p>
    <w:p w:rsidR="00000000" w:rsidDel="00000000" w:rsidP="00000000" w:rsidRDefault="00000000" w:rsidRPr="00000000" w14:paraId="0000065D">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65E">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507-B-SECOND MBBS.  DEG. EXAMINATION-JANUARY, 2011-PATHOLOGY-PAPER-II</w:t>
      </w:r>
    </w:p>
    <w:tbl>
      <w:tblPr>
        <w:tblStyle w:val="Table2"/>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5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 A 43 year old male, chronic alcoholic dies after a bout of profuse hematemesis=10m</w:t>
            </w:r>
          </w:p>
          <w:p w:rsidR="00000000" w:rsidDel="00000000" w:rsidP="00000000" w:rsidRDefault="00000000" w:rsidRPr="00000000" w14:paraId="000006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a) What is the probable diagnosis?  b)Desribe the morphological changes in the target organ involved</w:t>
            </w:r>
          </w:p>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c) Write the sequential events that have lead to death.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Write Short Notes On: 5 x 4=2. Astrocytoma.             3. Morphology of Giant Cell Tumor of Bone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4. Renal dysplasia</w:t>
              <w:tab/>
              <w:t xml:space="preserve">5. Pathology of Aortic dissection.        </w:t>
              <w:tab/>
              <w:t xml:space="preserve">6. Medullary carcinoma breast.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Write Briefly On: 5 x 2 =10m=7. Name four preneoplastic lesions of skin.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8.Name the causes of left ventricular hypertrophy  </w:t>
            </w:r>
          </w:p>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9.Four clinical features of primary hyper-parathyroidism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10.Adenomyosis.                                            11.Name the histologic variants of carcinoma lung.</w:t>
            </w:r>
          </w:p>
        </w:tc>
      </w:tr>
    </w:tbl>
    <w:p w:rsidR="00000000" w:rsidDel="00000000" w:rsidP="00000000" w:rsidRDefault="00000000" w:rsidRPr="00000000" w14:paraId="00000668">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669">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507-B=SECOND MBBS.  DEG. EXAMINATION – AUGUST, 2010=PATHOLOGY-PAPER-II</w:t>
      </w:r>
    </w:p>
    <w:p w:rsidR="00000000" w:rsidDel="00000000" w:rsidP="00000000" w:rsidRDefault="00000000" w:rsidRPr="00000000" w14:paraId="0000066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 40 year old female presented with lump in the breast. The lump is hard and adhered to the</w:t>
      </w:r>
    </w:p>
    <w:p w:rsidR="00000000" w:rsidDel="00000000" w:rsidP="00000000" w:rsidRDefault="00000000" w:rsidRPr="00000000" w14:paraId="0000066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tab/>
        <w:t xml:space="preserve">underlying structures and axillary lymophnodes are enlarged.=10m</w:t>
      </w:r>
    </w:p>
    <w:p w:rsidR="00000000" w:rsidDel="00000000" w:rsidP="00000000" w:rsidRDefault="00000000" w:rsidRPr="00000000" w14:paraId="0000066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 What is the provisional diagnosis?   </w:t>
        <w:tab/>
        <w:t xml:space="preserve">                                  b) How do you classify them?</w:t>
      </w:r>
    </w:p>
    <w:p w:rsidR="00000000" w:rsidDel="00000000" w:rsidP="00000000" w:rsidRDefault="00000000" w:rsidRPr="00000000" w14:paraId="0000066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 Discuss the etiology and pathogenesis of the lesion.</w:t>
      </w:r>
    </w:p>
    <w:p w:rsidR="00000000" w:rsidDel="00000000" w:rsidP="00000000" w:rsidRDefault="00000000" w:rsidRPr="00000000" w14:paraId="0000066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 =5x4=2. Gross and microscopic picture of lobar pneumonia.       </w:t>
        <w:tab/>
      </w:r>
    </w:p>
    <w:p w:rsidR="00000000" w:rsidDel="00000000" w:rsidP="00000000" w:rsidRDefault="00000000" w:rsidRPr="00000000" w14:paraId="0000066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3. Pleomorphic adenoma – salivary gland. </w:t>
        <w:tab/>
        <w:t xml:space="preserve">4. Morphology of Alcoholic cirrhosis.  </w:t>
        <w:tab/>
      </w:r>
    </w:p>
    <w:p w:rsidR="00000000" w:rsidDel="00000000" w:rsidP="00000000" w:rsidRDefault="00000000" w:rsidRPr="00000000" w14:paraId="0000067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5. Dermoid cyst-ovary.</w:t>
        <w:tab/>
        <w:t xml:space="preserve">6. Morphology of Meningiomas.</w:t>
      </w:r>
    </w:p>
    <w:p w:rsidR="00000000" w:rsidDel="00000000" w:rsidP="00000000" w:rsidRDefault="00000000" w:rsidRPr="00000000" w14:paraId="0000067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 =5x2=7. Condyloma acuminate    </w:t>
        <w:tab/>
        <w:t xml:space="preserve">8. Endometriosis. </w:t>
        <w:tab/>
      </w:r>
    </w:p>
    <w:p w:rsidR="00000000" w:rsidDel="00000000" w:rsidP="00000000" w:rsidRDefault="00000000" w:rsidRPr="00000000" w14:paraId="0000067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9. Histology of malignant melanoma.         </w:t>
        <w:tab/>
        <w:t xml:space="preserve">10. Leukoplakia.     </w:t>
        <w:tab/>
        <w:t xml:space="preserve">11. Sequestrum.</w:t>
      </w:r>
    </w:p>
    <w:p w:rsidR="00000000" w:rsidDel="00000000" w:rsidP="00000000" w:rsidRDefault="00000000" w:rsidRPr="00000000" w14:paraId="00000673">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507-B=M.B.B.S.  DEGREE EXAMINATION – MARCH, 2010</w:t>
      </w:r>
    </w:p>
    <w:p w:rsidR="00000000" w:rsidDel="00000000" w:rsidP="00000000" w:rsidRDefault="00000000" w:rsidRPr="00000000" w14:paraId="0000067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An adult male patient having coarctation of the Aorta and periodontal infection with habit of vigorous brushing of teeth came to the hospital with fever and anaemia.  On examination there are crops of petechiae over the skin, subungual hemorrhages, small tender cutaneous nodules, pain in the splenic region and retinal hemorrhages. Urine examination showed hematuria.J</w:t>
      </w:r>
    </w:p>
    <w:p w:rsidR="00000000" w:rsidDel="00000000" w:rsidP="00000000" w:rsidRDefault="00000000" w:rsidRPr="00000000" w14:paraId="0000067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 What is probable diagnosis?  =10m</w:t>
      </w:r>
    </w:p>
    <w:p w:rsidR="00000000" w:rsidDel="00000000" w:rsidP="00000000" w:rsidRDefault="00000000" w:rsidRPr="00000000" w14:paraId="0000067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 Describe aetiopathogenesis and morphology of lesions in various organs involved.</w:t>
      </w:r>
    </w:p>
    <w:p w:rsidR="00000000" w:rsidDel="00000000" w:rsidP="00000000" w:rsidRDefault="00000000" w:rsidRPr="00000000" w14:paraId="0000067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 Mention the complications.</w:t>
      </w:r>
    </w:p>
    <w:p w:rsidR="00000000" w:rsidDel="00000000" w:rsidP="00000000" w:rsidRDefault="00000000" w:rsidRPr="00000000" w14:paraId="0000067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  =5x4=2. Chronic contracted granular kidney.      </w:t>
        <w:tab/>
        <w:t xml:space="preserve">3. Brenner tumour.</w:t>
      </w:r>
    </w:p>
    <w:p w:rsidR="00000000" w:rsidDel="00000000" w:rsidP="00000000" w:rsidRDefault="00000000" w:rsidRPr="00000000" w14:paraId="0000067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 Morphology of pyogenic osteomyelitis. </w:t>
        <w:tab/>
        <w:t xml:space="preserve">5. Pathogenesis of Hepatocellular carcinoma.</w:t>
      </w:r>
    </w:p>
    <w:p w:rsidR="00000000" w:rsidDel="00000000" w:rsidP="00000000" w:rsidRDefault="00000000" w:rsidRPr="00000000" w14:paraId="0000067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6. Morphology of pheochromocytoma.</w:t>
      </w:r>
    </w:p>
    <w:p w:rsidR="00000000" w:rsidDel="00000000" w:rsidP="00000000" w:rsidRDefault="00000000" w:rsidRPr="00000000" w14:paraId="0000067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=5x2=7. Name the Benign and malignant tumors of the penis.      </w:t>
        <w:tab/>
        <w:t xml:space="preserve">8. Warthin tumor.</w:t>
      </w:r>
    </w:p>
    <w:p w:rsidR="00000000" w:rsidDel="00000000" w:rsidP="00000000" w:rsidRDefault="00000000" w:rsidRPr="00000000" w14:paraId="0000067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9. Name four variant forms of Nevocellular Nevi. </w:t>
        <w:tab/>
        <w:t xml:space="preserve">10. Various histological types of Meningioma.</w:t>
      </w:r>
    </w:p>
    <w:p w:rsidR="00000000" w:rsidDel="00000000" w:rsidP="00000000" w:rsidRDefault="00000000" w:rsidRPr="00000000" w14:paraId="0000067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11. Various sites of chronic peptic ulcer.</w:t>
      </w:r>
    </w:p>
    <w:p w:rsidR="00000000" w:rsidDel="00000000" w:rsidP="00000000" w:rsidRDefault="00000000" w:rsidRPr="00000000" w14:paraId="0000067E">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67F">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507-B-SECOND M.B.B.S.  DEG. EXAMINATION – AUGUST, 2009-PATHOLOGY-PAPER-II</w:t>
      </w:r>
    </w:p>
    <w:p w:rsidR="00000000" w:rsidDel="00000000" w:rsidP="00000000" w:rsidRDefault="00000000" w:rsidRPr="00000000" w14:paraId="0000068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 40 year old female patient presented with clinical manifestations of  massive proteinuria,</w:t>
      </w:r>
    </w:p>
    <w:p w:rsidR="00000000" w:rsidDel="00000000" w:rsidP="00000000" w:rsidRDefault="00000000" w:rsidRPr="00000000" w14:paraId="0000068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hypoalbuminemia, generalised edema with hyperlipidemia and lipiduria=10m                  </w:t>
        <w:tab/>
      </w:r>
    </w:p>
    <w:p w:rsidR="00000000" w:rsidDel="00000000" w:rsidP="00000000" w:rsidRDefault="00000000" w:rsidRPr="00000000" w14:paraId="0000068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What is the provisional diagnosis?    </w:t>
        <w:tab/>
        <w:t xml:space="preserve">b) Mention  the causes of this syndrome.</w:t>
      </w:r>
    </w:p>
    <w:p w:rsidR="00000000" w:rsidDel="00000000" w:rsidP="00000000" w:rsidRDefault="00000000" w:rsidRPr="00000000" w14:paraId="0000068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Discuss the pathophysiology of the same.</w:t>
      </w:r>
    </w:p>
    <w:p w:rsidR="00000000" w:rsidDel="00000000" w:rsidP="00000000" w:rsidRDefault="00000000" w:rsidRPr="00000000" w14:paraId="0000068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5x4=20=2. Tetrology of Fallot.     3. Mesothelioma. </w:t>
        <w:tab/>
        <w:t xml:space="preserve">4. Crohn’s disease. </w:t>
        <w:tab/>
      </w:r>
    </w:p>
    <w:p w:rsidR="00000000" w:rsidDel="00000000" w:rsidP="00000000" w:rsidRDefault="00000000" w:rsidRPr="00000000" w14:paraId="0000068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Cystosarcoma phyllodes. </w:t>
        <w:tab/>
        <w:t xml:space="preserve">  </w:t>
        <w:tab/>
        <w:t xml:space="preserve">6. Astrocytoma.</w:t>
      </w:r>
    </w:p>
    <w:p w:rsidR="00000000" w:rsidDel="00000000" w:rsidP="00000000" w:rsidRDefault="00000000" w:rsidRPr="00000000" w14:paraId="0000068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On=5x2=10=7. Microscopic picture of alcoholic cirrhosis. </w:t>
        <w:tab/>
        <w:t xml:space="preserve">8. Endometriosis.</w:t>
        <w:tab/>
      </w:r>
    </w:p>
    <w:p w:rsidR="00000000" w:rsidDel="00000000" w:rsidP="00000000" w:rsidRDefault="00000000" w:rsidRPr="00000000" w14:paraId="0000068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Variants of Reed-Sternberg cell.</w:t>
        <w:tab/>
        <w:t xml:space="preserve">10. Complications of atherosclerosis.           </w:t>
        <w:tab/>
        <w:t xml:space="preserve">11. Osteitis fibrosa cystica.</w:t>
      </w:r>
    </w:p>
    <w:p w:rsidR="00000000" w:rsidDel="00000000" w:rsidP="00000000" w:rsidRDefault="00000000" w:rsidRPr="00000000" w14:paraId="00000688">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507-B-M.B.B.S.  DEGREE EXAM – FEBRUARY, 2009(SPP)-PATHOLOGY-PAPER-II</w:t>
      </w:r>
    </w:p>
    <w:p w:rsidR="00000000" w:rsidDel="00000000" w:rsidP="00000000" w:rsidRDefault="00000000" w:rsidRPr="00000000" w14:paraId="0000068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35 year old female with history of pharyngitis 1 month back,  now presented with migratory</w:t>
      </w:r>
    </w:p>
    <w:p w:rsidR="00000000" w:rsidDel="00000000" w:rsidP="00000000" w:rsidRDefault="00000000" w:rsidRPr="00000000" w14:paraId="0000068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polyarthritis and carditis=10m</w:t>
      </w:r>
    </w:p>
    <w:p w:rsidR="00000000" w:rsidDel="00000000" w:rsidP="00000000" w:rsidRDefault="00000000" w:rsidRPr="00000000" w14:paraId="0000068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What is the provisional diagnosis? </w:t>
        <w:tab/>
        <w:t xml:space="preserve">b) What is the pathogenesis and pathology of the lesion?</w:t>
      </w:r>
    </w:p>
    <w:p w:rsidR="00000000" w:rsidDel="00000000" w:rsidP="00000000" w:rsidRDefault="00000000" w:rsidRPr="00000000" w14:paraId="0000068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Discuss its sequelae.</w:t>
      </w:r>
    </w:p>
    <w:p w:rsidR="00000000" w:rsidDel="00000000" w:rsidP="00000000" w:rsidRDefault="00000000" w:rsidRPr="00000000" w14:paraId="0000068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5x4=20=2. Asbestosis. </w:t>
        <w:tab/>
        <w:t xml:space="preserve">  </w:t>
        <w:tab/>
        <w:t xml:space="preserve"> 3. Complications of diabetes mellitus.    </w:t>
        <w:tab/>
      </w:r>
    </w:p>
    <w:p w:rsidR="00000000" w:rsidDel="00000000" w:rsidP="00000000" w:rsidRDefault="00000000" w:rsidRPr="00000000" w14:paraId="0000068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Chronic pyelonephritis.   </w:t>
        <w:tab/>
        <w:t xml:space="preserve">5. Dysgerminoma.   </w:t>
        <w:tab/>
        <w:t xml:space="preserve"> 6. Medullary carcinoma of thyroid.</w:t>
      </w:r>
    </w:p>
    <w:p w:rsidR="00000000" w:rsidDel="00000000" w:rsidP="00000000" w:rsidRDefault="00000000" w:rsidRPr="00000000" w14:paraId="0000068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5x2=10=7. Phyllodes tumour.</w:t>
        <w:tab/>
        <w:t xml:space="preserve">8. Gall stones.</w:t>
        <w:tab/>
        <w:t xml:space="preserve">9. Basal cell carcinoma </w:t>
        <w:tab/>
      </w:r>
    </w:p>
    <w:p w:rsidR="00000000" w:rsidDel="00000000" w:rsidP="00000000" w:rsidRDefault="00000000" w:rsidRPr="00000000" w14:paraId="0000069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Carcinoma in situ.          </w:t>
        <w:tab/>
        <w:t xml:space="preserve">11. Barrett’s oesophagus.</w:t>
      </w:r>
    </w:p>
    <w:p w:rsidR="00000000" w:rsidDel="00000000" w:rsidP="00000000" w:rsidRDefault="00000000" w:rsidRPr="00000000" w14:paraId="0000069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692">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507-B-OCTOBER, 2008-PATHOLOGY-(SYSTEMIC PATHOLOGY)-PAPER-II</w:t>
      </w:r>
    </w:p>
    <w:p w:rsidR="00000000" w:rsidDel="00000000" w:rsidP="00000000" w:rsidRDefault="00000000" w:rsidRPr="00000000" w14:paraId="0000069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35 year old female has 12 weeks amenorrhoea.  She is married 1 year ago.  On  examination uterus size was</w:t>
      </w:r>
    </w:p>
    <w:p w:rsidR="00000000" w:rsidDel="00000000" w:rsidP="00000000" w:rsidRDefault="00000000" w:rsidRPr="00000000" w14:paraId="0000069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larger and  corresponding to 20 weeks gestation.   She complaints of  passing grape like vesicles. Her blood</w:t>
      </w:r>
    </w:p>
    <w:p w:rsidR="00000000" w:rsidDel="00000000" w:rsidP="00000000" w:rsidRDefault="00000000" w:rsidRPr="00000000" w14:paraId="0000069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and urine hCG levels are elevated than normal pregnancy=10m</w:t>
      </w:r>
    </w:p>
    <w:p w:rsidR="00000000" w:rsidDel="00000000" w:rsidP="00000000" w:rsidRDefault="00000000" w:rsidRPr="00000000" w14:paraId="0000069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What is the provisional diagnosis?</w:t>
        <w:tab/>
        <w:t xml:space="preserve">b) Describe gross and microscopic picture of the lesion? </w:t>
      </w:r>
    </w:p>
    <w:p w:rsidR="00000000" w:rsidDel="00000000" w:rsidP="00000000" w:rsidRDefault="00000000" w:rsidRPr="00000000" w14:paraId="0000069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Discuss its complications.</w:t>
      </w:r>
    </w:p>
    <w:p w:rsidR="00000000" w:rsidDel="00000000" w:rsidP="00000000" w:rsidRDefault="00000000" w:rsidRPr="00000000" w14:paraId="0000069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=5X4=20m=2. Acute pancreatitis.</w:t>
        <w:tab/>
        <w:t xml:space="preserve">3. Pheochromocytoma.  </w:t>
      </w:r>
    </w:p>
    <w:p w:rsidR="00000000" w:rsidDel="00000000" w:rsidP="00000000" w:rsidRDefault="00000000" w:rsidRPr="00000000" w14:paraId="0000069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Giant Cell tumor of bone.   5. Morphology of chronic gastric ulcer.  </w:t>
        <w:tab/>
        <w:t xml:space="preserve">6. Definition and types of Aneurysm.</w:t>
      </w:r>
    </w:p>
    <w:p w:rsidR="00000000" w:rsidDel="00000000" w:rsidP="00000000" w:rsidRDefault="00000000" w:rsidRPr="00000000" w14:paraId="0000069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-5X2=10m=7. Paget’s disease of breast.    8. Wilms’ tumour. </w:t>
      </w:r>
    </w:p>
    <w:p w:rsidR="00000000" w:rsidDel="00000000" w:rsidP="00000000" w:rsidRDefault="00000000" w:rsidRPr="00000000" w14:paraId="0000069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9. Stages of Lobar Pneumonia   </w:t>
        <w:tab/>
        <w:t xml:space="preserve">10. Fibroadenoma.             </w:t>
        <w:tab/>
        <w:t xml:space="preserve">11. Pan carditis.</w:t>
      </w:r>
    </w:p>
    <w:p w:rsidR="00000000" w:rsidDel="00000000" w:rsidP="00000000" w:rsidRDefault="00000000" w:rsidRPr="00000000" w14:paraId="0000069C">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69D">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507-B-DEG.– MAR/APR, 2008- EXAMINATION-PATHOLOGY-PAPER-II</w:t>
      </w:r>
    </w:p>
    <w:p w:rsidR="00000000" w:rsidDel="00000000" w:rsidP="00000000" w:rsidRDefault="00000000" w:rsidRPr="00000000" w14:paraId="0000069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 8 year old boy was admitted with malaise, fever, oliguria, cocoa-coloured Urine 2 weeks after recovery</w:t>
      </w:r>
    </w:p>
    <w:p w:rsidR="00000000" w:rsidDel="00000000" w:rsidP="00000000" w:rsidRDefault="00000000" w:rsidRPr="00000000" w14:paraId="0000069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from sore throat. On examination, he was found to have peri orbital oedema &amp; moderate hypertension=(10)</w:t>
      </w:r>
    </w:p>
    <w:p w:rsidR="00000000" w:rsidDel="00000000" w:rsidP="00000000" w:rsidRDefault="00000000" w:rsidRPr="00000000" w14:paraId="000006A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What is the probable diagnosis?   b) Describe the aetio pathogenesis of the condition?</w:t>
      </w:r>
    </w:p>
    <w:p w:rsidR="00000000" w:rsidDel="00000000" w:rsidP="00000000" w:rsidRDefault="00000000" w:rsidRPr="00000000" w14:paraId="000006A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What is the morphology of the organ?</w:t>
      </w:r>
    </w:p>
    <w:p w:rsidR="00000000" w:rsidDel="00000000" w:rsidP="00000000" w:rsidRDefault="00000000" w:rsidRPr="00000000" w14:paraId="000006A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on: =(5x4=20)=a) Bacterial endocarditis </w:t>
        <w:tab/>
        <w:t xml:space="preserve">b) Carcinoma cervix </w:t>
        <w:tab/>
      </w:r>
    </w:p>
    <w:p w:rsidR="00000000" w:rsidDel="00000000" w:rsidP="00000000" w:rsidRDefault="00000000" w:rsidRPr="00000000" w14:paraId="000006A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Reed-Sternberg(R-S)cell  </w:t>
        <w:tab/>
        <w:t xml:space="preserve">d) Malignant melanoma  </w:t>
        <w:tab/>
        <w:t xml:space="preserve">e) Bronchiectasis</w:t>
      </w:r>
    </w:p>
    <w:p w:rsidR="00000000" w:rsidDel="00000000" w:rsidP="00000000" w:rsidRDefault="00000000" w:rsidRPr="00000000" w14:paraId="000006A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Write briefly on:= (5x2=10)=a) Phyllodes tumour</w:t>
        <w:tab/>
        <w:t xml:space="preserve">b) Barrett oesophagus  </w:t>
        <w:tab/>
        <w:t xml:space="preserve">c) Pigment gall stones </w:t>
        <w:tab/>
      </w:r>
    </w:p>
    <w:p w:rsidR="00000000" w:rsidDel="00000000" w:rsidP="00000000" w:rsidRDefault="00000000" w:rsidRPr="00000000" w14:paraId="000006A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Brain abscess                   </w:t>
        <w:tab/>
        <w:t xml:space="preserve">   e) Tuberculous osteomyelitis</w:t>
      </w:r>
    </w:p>
    <w:p w:rsidR="00000000" w:rsidDel="00000000" w:rsidP="00000000" w:rsidRDefault="00000000" w:rsidRPr="00000000" w14:paraId="000006A6">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6A7">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6A8">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6A9">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6AA">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6AB">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507-B-SECOND M.B.B.S.  DEGREE EXAMINATION –SEPT/OCT, 2007-PATHOLOGY-PAPER-II</w:t>
      </w:r>
    </w:p>
    <w:p w:rsidR="00000000" w:rsidDel="00000000" w:rsidP="00000000" w:rsidRDefault="00000000" w:rsidRPr="00000000" w14:paraId="000006A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 48 years old male presented with weight loss, anorexia, vomiting and mass in the epigastric region. On</w:t>
      </w:r>
    </w:p>
    <w:p w:rsidR="00000000" w:rsidDel="00000000" w:rsidP="00000000" w:rsidRDefault="00000000" w:rsidRPr="00000000" w14:paraId="000006A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investigation, he was detected to have rigid, thickened leather bottle   stomach and a space occupying lesion</w:t>
      </w:r>
    </w:p>
    <w:p w:rsidR="00000000" w:rsidDel="00000000" w:rsidP="00000000" w:rsidRDefault="00000000" w:rsidRPr="00000000" w14:paraId="000006A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in the liver=10m</w:t>
      </w:r>
    </w:p>
    <w:p w:rsidR="00000000" w:rsidDel="00000000" w:rsidP="00000000" w:rsidRDefault="00000000" w:rsidRPr="00000000" w14:paraId="000006A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What is the probable diagnosis    </w:t>
        <w:tab/>
        <w:t xml:space="preserve">b) What are the factors associated with the causation of the condition</w:t>
      </w:r>
    </w:p>
    <w:p w:rsidR="00000000" w:rsidDel="00000000" w:rsidP="00000000" w:rsidRDefault="00000000" w:rsidRPr="00000000" w14:paraId="000006B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Describe the morphology of the organ involved?</w:t>
        <w:tab/>
        <w:t xml:space="preserve">d) Describe the mode of spread?</w:t>
      </w:r>
    </w:p>
    <w:p w:rsidR="00000000" w:rsidDel="00000000" w:rsidP="00000000" w:rsidRDefault="00000000" w:rsidRPr="00000000" w14:paraId="000006B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 =20m; 2. Kidney changes in hypertension  </w:t>
        <w:tab/>
        <w:t xml:space="preserve">3. Acute Pancreatitis</w:t>
      </w:r>
    </w:p>
    <w:p w:rsidR="00000000" w:rsidDel="00000000" w:rsidP="00000000" w:rsidRDefault="00000000" w:rsidRPr="00000000" w14:paraId="000006B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Rheumatic heart disease              </w:t>
        <w:tab/>
        <w:t xml:space="preserve">5. Benign prostatic hyperplasia        </w:t>
        <w:tab/>
        <w:t xml:space="preserve">6. Phaeochromocytoma</w:t>
      </w:r>
    </w:p>
    <w:p w:rsidR="00000000" w:rsidDel="00000000" w:rsidP="00000000" w:rsidRDefault="00000000" w:rsidRPr="00000000" w14:paraId="000006B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=10m; 7. Paget disease of the nipple</w:t>
        <w:tab/>
        <w:t xml:space="preserve">8. Meningioma</w:t>
      </w:r>
    </w:p>
    <w:p w:rsidR="00000000" w:rsidDel="00000000" w:rsidP="00000000" w:rsidRDefault="00000000" w:rsidRPr="00000000" w14:paraId="000006B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Causes of lymphadenopathy       </w:t>
        <w:tab/>
        <w:t xml:space="preserve">10.Classification of bronchogenic carcinoma</w:t>
      </w:r>
    </w:p>
    <w:p w:rsidR="00000000" w:rsidDel="00000000" w:rsidP="00000000" w:rsidRDefault="00000000" w:rsidRPr="00000000" w14:paraId="000006B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11.Serologic markers of hepatitis B virus (HBV)</w:t>
      </w:r>
    </w:p>
    <w:p w:rsidR="00000000" w:rsidDel="00000000" w:rsidP="00000000" w:rsidRDefault="00000000" w:rsidRPr="00000000" w14:paraId="000006B6">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MAY, 2007-PATHOLOGY-PAPER-II</w:t>
      </w:r>
    </w:p>
    <w:p w:rsidR="00000000" w:rsidDel="00000000" w:rsidP="00000000" w:rsidRDefault="00000000" w:rsidRPr="00000000" w14:paraId="000006B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An elderly male, chronic smoker presented with steadily progressive dyspnoea.  On examination he was</w:t>
      </w:r>
    </w:p>
    <w:p w:rsidR="00000000" w:rsidDel="00000000" w:rsidP="00000000" w:rsidRDefault="00000000" w:rsidRPr="00000000" w14:paraId="000006B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found to be barrel chested and dyspnoeic with prolonged Expiration, sits forward in a hunched over position</w:t>
      </w:r>
    </w:p>
    <w:p w:rsidR="00000000" w:rsidDel="00000000" w:rsidP="00000000" w:rsidRDefault="00000000" w:rsidRPr="00000000" w14:paraId="000006B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and breaths through pursed Lips. Chest X-ray revealed hyperinflation and small heart.=10</w:t>
      </w:r>
    </w:p>
    <w:p w:rsidR="00000000" w:rsidDel="00000000" w:rsidP="00000000" w:rsidRDefault="00000000" w:rsidRPr="00000000" w14:paraId="000006B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What is the probable diagnosis ?  </w:t>
        <w:tab/>
        <w:t xml:space="preserve">b) Explain the role of smoking in the causation of the disease ?</w:t>
      </w:r>
    </w:p>
    <w:p w:rsidR="00000000" w:rsidDel="00000000" w:rsidP="00000000" w:rsidRDefault="00000000" w:rsidRPr="00000000" w14:paraId="000006B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Describe the morphology of the organ involved ?           </w:t>
        <w:tab/>
        <w:t xml:space="preserve">d) List the complications ?</w:t>
      </w:r>
    </w:p>
    <w:p w:rsidR="00000000" w:rsidDel="00000000" w:rsidP="00000000" w:rsidRDefault="00000000" w:rsidRPr="00000000" w14:paraId="000006B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 =5x4=a) Graves disease </w:t>
        <w:tab/>
        <w:t xml:space="preserve">b) Prognostic factors of breast carcinoma  c) Chronic pyelonephritis</w:t>
      </w:r>
    </w:p>
    <w:p w:rsidR="00000000" w:rsidDel="00000000" w:rsidP="00000000" w:rsidRDefault="00000000" w:rsidRPr="00000000" w14:paraId="000006B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d) Ulcerative colitis               e) Ewing sarcoma</w:t>
      </w:r>
    </w:p>
    <w:p w:rsidR="00000000" w:rsidDel="00000000" w:rsidP="00000000" w:rsidRDefault="00000000" w:rsidRPr="00000000" w14:paraId="000006B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Write briefly on: =5x2=a) Enzyme changes in myocardial infarction  </w:t>
        <w:tab/>
        <w:t xml:space="preserve">b) Morphology of hydatidiform mole</w:t>
      </w:r>
    </w:p>
    <w:p w:rsidR="00000000" w:rsidDel="00000000" w:rsidP="00000000" w:rsidRDefault="00000000" w:rsidRPr="00000000" w14:paraId="000006B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Nodular sclerosis type of hodgkin’s lymphoma    d) Pre malignant conditions of skin</w:t>
      </w:r>
    </w:p>
    <w:p w:rsidR="00000000" w:rsidDel="00000000" w:rsidP="00000000" w:rsidRDefault="00000000" w:rsidRPr="00000000" w14:paraId="000006C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 Aetiology of hepatocellular carcinoma</w:t>
      </w:r>
    </w:p>
    <w:p w:rsidR="00000000" w:rsidDel="00000000" w:rsidP="00000000" w:rsidRDefault="00000000" w:rsidRPr="00000000" w14:paraId="000006C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MAY-2006  -  PAPER-II - (N.R.)</w:t>
      </w:r>
    </w:p>
    <w:p w:rsidR="00000000" w:rsidDel="00000000" w:rsidP="00000000" w:rsidRDefault="00000000" w:rsidRPr="00000000" w14:paraId="000006C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 9 year old girl with history of recurrent fever, upper respiratory tract infection, arthritis, involuntary</w:t>
      </w:r>
    </w:p>
    <w:p w:rsidR="00000000" w:rsidDel="00000000" w:rsidP="00000000" w:rsidRDefault="00000000" w:rsidRPr="00000000" w14:paraId="000006C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purposeless movements of limbs was admitted with odema of feet and breathlessness (1+3+6)</w:t>
      </w:r>
    </w:p>
    <w:p w:rsidR="00000000" w:rsidDel="00000000" w:rsidP="00000000" w:rsidRDefault="00000000" w:rsidRPr="00000000" w14:paraId="000006C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a) What is the provisional diagnosis        </w:t>
        <w:tab/>
        <w:t xml:space="preserve">b) Describe the aetio-pathogenesis</w:t>
      </w:r>
    </w:p>
    <w:p w:rsidR="00000000" w:rsidDel="00000000" w:rsidP="00000000" w:rsidRDefault="00000000" w:rsidRPr="00000000" w14:paraId="000006C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c) Describe the morphology of the lesions.</w:t>
      </w:r>
    </w:p>
    <w:p w:rsidR="00000000" w:rsidDel="00000000" w:rsidP="00000000" w:rsidRDefault="00000000" w:rsidRPr="00000000" w14:paraId="000006C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short notes on: 5 x 4 =20m; 2. Asbestosis                    </w:t>
        <w:tab/>
        <w:t xml:space="preserve">3. Ulcerative colitis          </w:t>
        <w:tab/>
      </w:r>
    </w:p>
    <w:p w:rsidR="00000000" w:rsidDel="00000000" w:rsidP="00000000" w:rsidRDefault="00000000" w:rsidRPr="00000000" w14:paraId="000006C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Liver abscesses                            </w:t>
        <w:tab/>
        <w:t xml:space="preserve">5. Wilm’s tumour             </w:t>
        <w:tab/>
        <w:t xml:space="preserve">6. Functioning ovarian tumours</w:t>
      </w:r>
    </w:p>
    <w:p w:rsidR="00000000" w:rsidDel="00000000" w:rsidP="00000000" w:rsidRDefault="00000000" w:rsidRPr="00000000" w14:paraId="000006C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briefly on: 5 x 2 =10m;   7. Vesiculo-bullous lesions of skin    </w:t>
        <w:tab/>
        <w:t xml:space="preserve">8. Meningioma</w:t>
      </w:r>
    </w:p>
    <w:p w:rsidR="00000000" w:rsidDel="00000000" w:rsidP="00000000" w:rsidRDefault="00000000" w:rsidRPr="00000000" w14:paraId="000006C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Morphology of Hashimoto’s thyroiditis                 </w:t>
        <w:tab/>
        <w:t xml:space="preserve">10. Gouty Tophii 11.Barrett oesophagus</w:t>
      </w:r>
    </w:p>
    <w:p w:rsidR="00000000" w:rsidDel="00000000" w:rsidP="00000000" w:rsidRDefault="00000000" w:rsidRPr="00000000" w14:paraId="000006CA">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MAY-2006  -  PAPER-II - (N.R.)</w:t>
      </w:r>
    </w:p>
    <w:p w:rsidR="00000000" w:rsidDel="00000000" w:rsidP="00000000" w:rsidRDefault="00000000" w:rsidRPr="00000000" w14:paraId="000006C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 50 year old chronic alcoholic was admitted with distended abdomen and hematemesis. He appears</w:t>
      </w:r>
    </w:p>
    <w:p w:rsidR="00000000" w:rsidDel="00000000" w:rsidP="00000000" w:rsidRDefault="00000000" w:rsidRPr="00000000" w14:paraId="000006C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emaciated and has altered sensorium=10m</w:t>
      </w:r>
    </w:p>
    <w:p w:rsidR="00000000" w:rsidDel="00000000" w:rsidP="00000000" w:rsidRDefault="00000000" w:rsidRPr="00000000" w14:paraId="000006C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What is the provisional diagnosis </w:t>
        <w:tab/>
        <w:t xml:space="preserve"> b) What is the gross and microscopic picture of the involved organ</w:t>
      </w:r>
    </w:p>
    <w:p w:rsidR="00000000" w:rsidDel="00000000" w:rsidP="00000000" w:rsidRDefault="00000000" w:rsidRPr="00000000" w14:paraId="000006C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Mention the complications</w:t>
      </w:r>
    </w:p>
    <w:p w:rsidR="00000000" w:rsidDel="00000000" w:rsidP="00000000" w:rsidRDefault="00000000" w:rsidRPr="00000000" w14:paraId="000006C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Write short notes on: 5 x 4 =20m; 2. Syphilitic Aneurysm  3. Lung abscess       </w:t>
        <w:tab/>
        <w:t xml:space="preserve">4. Amoebiasis</w:t>
      </w:r>
    </w:p>
    <w:p w:rsidR="00000000" w:rsidDel="00000000" w:rsidP="00000000" w:rsidRDefault="00000000" w:rsidRPr="00000000" w14:paraId="000006D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Osteosarcoma      </w:t>
        <w:tab/>
        <w:t xml:space="preserve">6. Gross and microscopic picture of chronic pyelonephritis</w:t>
      </w:r>
    </w:p>
    <w:p w:rsidR="00000000" w:rsidDel="00000000" w:rsidP="00000000" w:rsidRDefault="00000000" w:rsidRPr="00000000" w14:paraId="000006D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Write briefly on: 5 x 2 =10m;  7. Hashimotos thyroiditis             </w:t>
        <w:tab/>
        <w:t xml:space="preserve">8. Gout</w:t>
      </w:r>
    </w:p>
    <w:p w:rsidR="00000000" w:rsidDel="00000000" w:rsidP="00000000" w:rsidRDefault="00000000" w:rsidRPr="00000000" w14:paraId="000006D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Phaeochromocytoma</w:t>
        <w:tab/>
        <w:t xml:space="preserve">10. Cervical carcinoma-in-situ  11.Microscopic picture of chronic gastric ulcer</w:t>
      </w:r>
    </w:p>
    <w:p w:rsidR="00000000" w:rsidDel="00000000" w:rsidP="00000000" w:rsidRDefault="00000000" w:rsidRPr="00000000" w14:paraId="000006D3">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OCTOBER-2005  -  PAPER-II  -  New Regulations</w:t>
      </w:r>
    </w:p>
    <w:p w:rsidR="00000000" w:rsidDel="00000000" w:rsidP="00000000" w:rsidRDefault="00000000" w:rsidRPr="00000000" w14:paraId="000006D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 48 years old male was admitted with Acute abdominal pain following a heavy meal. He is an</w:t>
      </w:r>
    </w:p>
    <w:p w:rsidR="00000000" w:rsidDel="00000000" w:rsidP="00000000" w:rsidRDefault="00000000" w:rsidRPr="00000000" w14:paraId="000006D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alcoholic.=10marks</w:t>
      </w:r>
    </w:p>
    <w:p w:rsidR="00000000" w:rsidDel="00000000" w:rsidP="00000000" w:rsidRDefault="00000000" w:rsidRPr="00000000" w14:paraId="000006D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a) What is the probable diagnosis   </w:t>
        <w:tab/>
        <w:t xml:space="preserve">b) What important investigations will support your diagnosis</w:t>
      </w:r>
    </w:p>
    <w:p w:rsidR="00000000" w:rsidDel="00000000" w:rsidP="00000000" w:rsidRDefault="00000000" w:rsidRPr="00000000" w14:paraId="000006D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c) What is the pathology in the organ involved</w:t>
      </w:r>
    </w:p>
    <w:p w:rsidR="00000000" w:rsidDel="00000000" w:rsidP="00000000" w:rsidRDefault="00000000" w:rsidRPr="00000000" w14:paraId="000006D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4=2. Classification of breast tumours   3. Astrocytoma  4. Broncho Pneumonia  </w:t>
        <w:tab/>
      </w:r>
    </w:p>
    <w:p w:rsidR="00000000" w:rsidDel="00000000" w:rsidP="00000000" w:rsidRDefault="00000000" w:rsidRPr="00000000" w14:paraId="000006D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Giant cell tumour of bone (Osteoclastoma) 6. Diabetic kidney</w:t>
      </w:r>
    </w:p>
    <w:p w:rsidR="00000000" w:rsidDel="00000000" w:rsidP="00000000" w:rsidRDefault="00000000" w:rsidRPr="00000000" w14:paraId="000006D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=10marks=7. Berry Aneurysm 8. Cervical intra-epithelial neoplasm (CIN)</w:t>
      </w:r>
    </w:p>
    <w:p w:rsidR="00000000" w:rsidDel="00000000" w:rsidP="00000000" w:rsidRDefault="00000000" w:rsidRPr="00000000" w14:paraId="000006D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Mesothelioma      </w:t>
        <w:tab/>
        <w:t xml:space="preserve">10.Complications of cirrhosis          </w:t>
        <w:tab/>
        <w:t xml:space="preserve">11.Seminoma testis</w:t>
      </w:r>
    </w:p>
    <w:p w:rsidR="00000000" w:rsidDel="00000000" w:rsidP="00000000" w:rsidRDefault="00000000" w:rsidRPr="00000000" w14:paraId="000006DC">
      <w:pPr>
        <w:pStyle w:val="Heading2"/>
        <w:pBdr>
          <w:top w:space="0" w:sz="0" w:val="nil"/>
          <w:left w:space="0" w:sz="0" w:val="nil"/>
          <w:bottom w:space="0" w:sz="0" w:val="nil"/>
          <w:right w:space="0" w:sz="0" w:val="nil"/>
          <w:between w:space="0" w:sz="0" w:val="nil"/>
        </w:pBdr>
        <w:shd w:fill="auto" w:val="clear"/>
        <w:spacing w:after="80" w:before="360" w:lineRule="auto"/>
        <w:contextualSpacing w:val="0"/>
        <w:rPr>
          <w:rFonts w:ascii="Arial" w:cs="Arial" w:eastAsia="Arial" w:hAnsi="Arial"/>
          <w:sz w:val="34"/>
          <w:szCs w:val="34"/>
        </w:rPr>
      </w:pPr>
      <w:bookmarkStart w:colFirst="0" w:colLast="0" w:name="_dyk90fj4cb4k" w:id="7"/>
      <w:bookmarkEnd w:id="7"/>
      <w:r w:rsidDel="00000000" w:rsidR="00000000" w:rsidRPr="00000000">
        <w:rPr>
          <w:rFonts w:ascii="Arial" w:cs="Arial" w:eastAsia="Arial" w:hAnsi="Arial"/>
          <w:sz w:val="34"/>
          <w:szCs w:val="34"/>
          <w:rtl w:val="0"/>
        </w:rPr>
        <w:t xml:space="preserve">MAR/APR, 2005  - PAPER-II</w:t>
      </w:r>
    </w:p>
    <w:p w:rsidR="00000000" w:rsidDel="00000000" w:rsidP="00000000" w:rsidRDefault="00000000" w:rsidRPr="00000000" w14:paraId="000006D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 55 years old female presented with bleeding per vaginum and white discharge. P/v examination</w:t>
      </w:r>
    </w:p>
    <w:p w:rsidR="00000000" w:rsidDel="00000000" w:rsidP="00000000" w:rsidRDefault="00000000" w:rsidRPr="00000000" w14:paraId="000006D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revealed unhealthy indurated and ulcerated cervix.</w:t>
      </w:r>
    </w:p>
    <w:p w:rsidR="00000000" w:rsidDel="00000000" w:rsidP="00000000" w:rsidRDefault="00000000" w:rsidRPr="00000000" w14:paraId="000006D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a) What is the probable diagnosis            </w:t>
        <w:tab/>
        <w:t xml:space="preserve">b) What laboratory test will confirm the diagnosis</w:t>
      </w:r>
    </w:p>
    <w:p w:rsidR="00000000" w:rsidDel="00000000" w:rsidP="00000000" w:rsidRDefault="00000000" w:rsidRPr="00000000" w14:paraId="000006E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c) What is the histopathology of the disease? (1+3+6=10marks)</w:t>
      </w:r>
    </w:p>
    <w:p w:rsidR="00000000" w:rsidDel="00000000" w:rsidP="00000000" w:rsidRDefault="00000000" w:rsidRPr="00000000" w14:paraId="000006E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 =20m-2. Ulcerative Colitis        </w:t>
        <w:tab/>
        <w:t xml:space="preserve">3. Osteomyelitis</w:t>
      </w:r>
    </w:p>
    <w:p w:rsidR="00000000" w:rsidDel="00000000" w:rsidP="00000000" w:rsidRDefault="00000000" w:rsidRPr="00000000" w14:paraId="000006E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Pathogenesis of Atherosclerosis   </w:t>
        <w:tab/>
        <w:t xml:space="preserve">5. Bronchiectasis     </w:t>
        <w:tab/>
        <w:t xml:space="preserve">6. Aschoff bodies</w:t>
      </w:r>
    </w:p>
    <w:p w:rsidR="00000000" w:rsidDel="00000000" w:rsidP="00000000" w:rsidRDefault="00000000" w:rsidRPr="00000000" w14:paraId="000006E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5 x 2 =7. Complications of Gastric Ulcer  8. Microscopic picture of Hodgkin’s Lymphoma</w:t>
      </w:r>
    </w:p>
    <w:p w:rsidR="00000000" w:rsidDel="00000000" w:rsidP="00000000" w:rsidRDefault="00000000" w:rsidRPr="00000000" w14:paraId="000006E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Complications of Lobar Pneumonia     10.Wilms Tumour   11.Aetiology of Hepatocellular Carcinoma</w:t>
      </w:r>
    </w:p>
    <w:p w:rsidR="00000000" w:rsidDel="00000000" w:rsidP="00000000" w:rsidRDefault="00000000" w:rsidRPr="00000000" w14:paraId="000006E5">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6E6">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6E7">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6E8">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6E9">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rtl w:val="0"/>
        </w:rPr>
        <w:t xml:space="preserve">OCTOBER,2004.  PAPER-II. (New Regulations)  </w:t>
      </w:r>
      <w:r w:rsidDel="00000000" w:rsidR="00000000" w:rsidRPr="00000000">
        <w:rPr>
          <w:rtl w:val="0"/>
        </w:rPr>
        <w:t xml:space="preserve">Time:2hrs. Max.Marks:40</w:t>
      </w:r>
    </w:p>
    <w:p w:rsidR="00000000" w:rsidDel="00000000" w:rsidP="00000000" w:rsidRDefault="00000000" w:rsidRPr="00000000" w14:paraId="000006E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 50 year old businessman complained of burning pain in the upper abdomen and retrosternal region</w:t>
      </w:r>
    </w:p>
    <w:p w:rsidR="00000000" w:rsidDel="00000000" w:rsidP="00000000" w:rsidRDefault="00000000" w:rsidRPr="00000000" w14:paraId="000006E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for a long time. The pain worsened at nights and occurred 3 hours after meals. Pain was relieved with  </w:t>
      </w:r>
    </w:p>
    <w:p w:rsidR="00000000" w:rsidDel="00000000" w:rsidP="00000000" w:rsidRDefault="00000000" w:rsidRPr="00000000" w14:paraId="000006E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food.        </w:t>
        <w:tab/>
        <w:t xml:space="preserve">(1+3+6=10marks)</w:t>
      </w:r>
    </w:p>
    <w:p w:rsidR="00000000" w:rsidDel="00000000" w:rsidP="00000000" w:rsidRDefault="00000000" w:rsidRPr="00000000" w14:paraId="000006E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a) What is the provisional diagnosis?       </w:t>
        <w:tab/>
        <w:t xml:space="preserve">b) What is the aetio-pathogenesis?</w:t>
      </w:r>
    </w:p>
    <w:p w:rsidR="00000000" w:rsidDel="00000000" w:rsidP="00000000" w:rsidRDefault="00000000" w:rsidRPr="00000000" w14:paraId="000006E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c) Describe the pathology and complications</w:t>
      </w:r>
    </w:p>
    <w:p w:rsidR="00000000" w:rsidDel="00000000" w:rsidP="00000000" w:rsidRDefault="00000000" w:rsidRPr="00000000" w14:paraId="000006E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Write short notes on: 5 x 4 =20marks</w:t>
      </w:r>
    </w:p>
    <w:p w:rsidR="00000000" w:rsidDel="00000000" w:rsidP="00000000" w:rsidRDefault="00000000" w:rsidRPr="00000000" w14:paraId="000006F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Pathogenesis of essential hypertension    </w:t>
        <w:tab/>
        <w:t xml:space="preserve">3. Emphysema-Definition, types and aetiology</w:t>
      </w:r>
    </w:p>
    <w:p w:rsidR="00000000" w:rsidDel="00000000" w:rsidP="00000000" w:rsidRDefault="00000000" w:rsidRPr="00000000" w14:paraId="000006F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Renal changes in Diabetes Mellitus  5. Thyroid adenoma            </w:t>
        <w:tab/>
        <w:t xml:space="preserve">6. Endometrial hyperplasia</w:t>
      </w:r>
    </w:p>
    <w:p w:rsidR="00000000" w:rsidDel="00000000" w:rsidP="00000000" w:rsidRDefault="00000000" w:rsidRPr="00000000" w14:paraId="000006F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2=7. Effects of gall stones      </w:t>
        <w:tab/>
        <w:t xml:space="preserve">8. Stag horn calculus</w:t>
        <w:tab/>
        <w:t xml:space="preserve">9.Tuberculous Osteomyelitis</w:t>
      </w:r>
    </w:p>
    <w:p w:rsidR="00000000" w:rsidDel="00000000" w:rsidP="00000000" w:rsidRDefault="00000000" w:rsidRPr="00000000" w14:paraId="000006F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10.Rodent ulcer                   </w:t>
        <w:tab/>
        <w:t xml:space="preserve">11.Berry aneurysm</w:t>
      </w:r>
    </w:p>
    <w:p w:rsidR="00000000" w:rsidDel="00000000" w:rsidP="00000000" w:rsidRDefault="00000000" w:rsidRPr="00000000" w14:paraId="000006F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APRIL/MAY,2004.  PAPER-II. (New Regulations) </w:t>
      </w:r>
    </w:p>
    <w:p w:rsidR="00000000" w:rsidDel="00000000" w:rsidP="00000000" w:rsidRDefault="00000000" w:rsidRPr="00000000" w14:paraId="000006F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 50 year old chronic alcoholic developed ascites with history of repeated bouts of hematemesis and</w:t>
      </w:r>
    </w:p>
    <w:p w:rsidR="00000000" w:rsidDel="00000000" w:rsidP="00000000" w:rsidRDefault="00000000" w:rsidRPr="00000000" w14:paraId="000006F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bleeding from rectum, admitted with coma and died. Scan showed shrunken liver and splenomegaly.</w:t>
      </w:r>
    </w:p>
    <w:p w:rsidR="00000000" w:rsidDel="00000000" w:rsidP="00000000" w:rsidRDefault="00000000" w:rsidRPr="00000000" w14:paraId="000006F7">
      <w:pPr>
        <w:pBdr>
          <w:top w:space="0" w:sz="0" w:val="nil"/>
          <w:left w:space="0" w:sz="0" w:val="nil"/>
          <w:bottom w:space="0" w:sz="0" w:val="nil"/>
          <w:right w:space="0" w:sz="0" w:val="nil"/>
          <w:between w:space="0" w:sz="0" w:val="nil"/>
        </w:pBdr>
        <w:shd w:fill="auto" w:val="clear"/>
        <w:ind w:left="600" w:hanging="360"/>
        <w:contextualSpacing w:val="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What is the probable diagnosis</w:t>
      </w:r>
    </w:p>
    <w:p w:rsidR="00000000" w:rsidDel="00000000" w:rsidP="00000000" w:rsidRDefault="00000000" w:rsidRPr="00000000" w14:paraId="000006F8">
      <w:pPr>
        <w:pBdr>
          <w:top w:space="0" w:sz="0" w:val="nil"/>
          <w:left w:space="0" w:sz="0" w:val="nil"/>
          <w:bottom w:space="0" w:sz="0" w:val="nil"/>
          <w:right w:space="0" w:sz="0" w:val="nil"/>
          <w:between w:space="0" w:sz="0" w:val="nil"/>
        </w:pBdr>
        <w:shd w:fill="auto" w:val="clear"/>
        <w:ind w:left="600" w:hanging="360"/>
        <w:contextualSpacing w:val="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Mention the reasons in support of your diagnosis</w:t>
      </w:r>
    </w:p>
    <w:p w:rsidR="00000000" w:rsidDel="00000000" w:rsidP="00000000" w:rsidRDefault="00000000" w:rsidRPr="00000000" w14:paraId="000006F9">
      <w:pPr>
        <w:pBdr>
          <w:top w:space="0" w:sz="0" w:val="nil"/>
          <w:left w:space="0" w:sz="0" w:val="nil"/>
          <w:bottom w:space="0" w:sz="0" w:val="nil"/>
          <w:right w:space="0" w:sz="0" w:val="nil"/>
          <w:between w:space="0" w:sz="0" w:val="nil"/>
        </w:pBdr>
        <w:shd w:fill="auto" w:val="clear"/>
        <w:ind w:left="600" w:hanging="360"/>
        <w:contextualSpacing w:val="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Describe the pathology of liver and spleen                </w:t>
        <w:tab/>
        <w:t xml:space="preserve">(2+3+5=10marks)</w:t>
      </w:r>
    </w:p>
    <w:p w:rsidR="00000000" w:rsidDel="00000000" w:rsidP="00000000" w:rsidRDefault="00000000" w:rsidRPr="00000000" w14:paraId="000006F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Write short notes on:  5 x 4 =20marks</w:t>
      </w:r>
    </w:p>
    <w:p w:rsidR="00000000" w:rsidDel="00000000" w:rsidP="00000000" w:rsidRDefault="00000000" w:rsidRPr="00000000" w14:paraId="000006F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Glioblastoma multiforme             </w:t>
        <w:tab/>
        <w:t xml:space="preserve">3. Pathology of Aschoff body</w:t>
      </w:r>
    </w:p>
    <w:p w:rsidR="00000000" w:rsidDel="00000000" w:rsidP="00000000" w:rsidRDefault="00000000" w:rsidRPr="00000000" w14:paraId="000006F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Gross and histologic classification of gastric carcinoma</w:t>
      </w:r>
    </w:p>
    <w:p w:rsidR="00000000" w:rsidDel="00000000" w:rsidP="00000000" w:rsidRDefault="00000000" w:rsidRPr="00000000" w14:paraId="000006F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Lung Abscess                  </w:t>
        <w:tab/>
        <w:t xml:space="preserve">6. Histological types of breast carcinoma</w:t>
      </w:r>
    </w:p>
    <w:p w:rsidR="00000000" w:rsidDel="00000000" w:rsidP="00000000" w:rsidRDefault="00000000" w:rsidRPr="00000000" w14:paraId="000006F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2=7. Pathogenesis of Grave’s disease </w:t>
        <w:tab/>
        <w:t xml:space="preserve">8.Ewing’s Sarcoma   9. Reed-Sternberg Cell</w:t>
      </w:r>
    </w:p>
    <w:p w:rsidR="00000000" w:rsidDel="00000000" w:rsidP="00000000" w:rsidRDefault="00000000" w:rsidRPr="00000000" w14:paraId="000006F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10.Classification of germ cell tumours of Testis      </w:t>
        <w:tab/>
        <w:t xml:space="preserve">11.Aetiology of Carcinoma Cervix</w:t>
      </w:r>
    </w:p>
    <w:p w:rsidR="00000000" w:rsidDel="00000000" w:rsidP="00000000" w:rsidRDefault="00000000" w:rsidRPr="00000000" w14:paraId="000007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SEPTEMBER, 2003.  PAPER-II  (New Regulations)</w:t>
      </w:r>
    </w:p>
    <w:p w:rsidR="00000000" w:rsidDel="00000000" w:rsidP="00000000" w:rsidRDefault="00000000" w:rsidRPr="00000000" w14:paraId="000007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60years old man habituated to tobacco smoking came with history of cough, haemoptysis, dyspnoea,</w:t>
      </w:r>
    </w:p>
    <w:p w:rsidR="00000000" w:rsidDel="00000000" w:rsidP="00000000" w:rsidRDefault="00000000" w:rsidRPr="00000000" w14:paraId="000007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loss of weight, severe pain in the distribution of the ulnar nerve and Horner’s syndrome. Mention</w:t>
      </w:r>
    </w:p>
    <w:p w:rsidR="00000000" w:rsidDel="00000000" w:rsidP="00000000" w:rsidRDefault="00000000" w:rsidRPr="00000000" w14:paraId="000007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various laboratory investigations to make a final diagnosis. Describe the pathology of the lesion.–10m</w:t>
      </w:r>
    </w:p>
    <w:p w:rsidR="00000000" w:rsidDel="00000000" w:rsidP="00000000" w:rsidRDefault="00000000" w:rsidRPr="00000000" w14:paraId="000007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Write short notes on: 5 x 4 =2. Myocardial Infarction </w:t>
        <w:tab/>
        <w:t xml:space="preserve">3. Morphology of Hodgkin’s Lymphoma</w:t>
      </w:r>
    </w:p>
    <w:p w:rsidR="00000000" w:rsidDel="00000000" w:rsidP="00000000" w:rsidRDefault="00000000" w:rsidRPr="00000000" w14:paraId="000007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4. Primary Malabsorption syndromes                  </w:t>
        <w:tab/>
        <w:t xml:space="preserve">5. Alcoholic Cirrhosis          </w:t>
        <w:tab/>
        <w:t xml:space="preserve">6. Acute Pancreatitis</w:t>
      </w:r>
    </w:p>
    <w:p w:rsidR="00000000" w:rsidDel="00000000" w:rsidP="00000000" w:rsidRDefault="00000000" w:rsidRPr="00000000" w14:paraId="000007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=10. 7. Renal stones</w:t>
        <w:tab/>
        <w:t xml:space="preserve">8. Astrocytoma </w:t>
        <w:tab/>
        <w:t xml:space="preserve">9. Papillary Carcinoma of Thyroid</w:t>
      </w:r>
    </w:p>
    <w:p w:rsidR="00000000" w:rsidDel="00000000" w:rsidP="00000000" w:rsidRDefault="00000000" w:rsidRPr="00000000" w14:paraId="000007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10.Choriocarcinoma                                    </w:t>
        <w:tab/>
        <w:t xml:space="preserve">       </w:t>
        <w:tab/>
        <w:t xml:space="preserve">11.Osteosarcoma.</w:t>
      </w:r>
    </w:p>
    <w:p w:rsidR="00000000" w:rsidDel="00000000" w:rsidP="00000000" w:rsidRDefault="00000000" w:rsidRPr="00000000" w14:paraId="00000708">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PAPER-II. SYSTEMIC PATHOLOGY  -  (NEW REGULATIONS)  -  MARCH/APRIL,2003.</w:t>
      </w:r>
    </w:p>
    <w:p w:rsidR="00000000" w:rsidDel="00000000" w:rsidP="00000000" w:rsidRDefault="00000000" w:rsidRPr="00000000" w14:paraId="000007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30 years old man with the H/o painless swelling in the right side of the scrotum for the past 6 months</w:t>
      </w:r>
    </w:p>
    <w:p w:rsidR="00000000" w:rsidDel="00000000" w:rsidP="00000000" w:rsidRDefault="00000000" w:rsidRPr="00000000" w14:paraId="000007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duration. Discuss about the differential diagnosis  =10marks</w:t>
      </w:r>
    </w:p>
    <w:p w:rsidR="00000000" w:rsidDel="00000000" w:rsidP="00000000" w:rsidRDefault="00000000" w:rsidRPr="00000000" w14:paraId="000007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Write short notes on: 5 x 4 =20m/ 2.  Lung abscess       </w:t>
        <w:tab/>
        <w:t xml:space="preserve">3.  Aneurysm   </w:t>
        <w:tab/>
        <w:t xml:space="preserve">4. Giant Cell Tumour       </w:t>
        <w:tab/>
        <w:t xml:space="preserve">      </w:t>
        <w:tab/>
      </w:r>
    </w:p>
    <w:p w:rsidR="00000000" w:rsidDel="00000000" w:rsidP="00000000" w:rsidRDefault="00000000" w:rsidRPr="00000000" w14:paraId="000007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Pleomorphic Adenoma                </w:t>
        <w:tab/>
        <w:t xml:space="preserve"> 6.  Hashimoto Thyroiditis</w:t>
      </w:r>
    </w:p>
    <w:p w:rsidR="00000000" w:rsidDel="00000000" w:rsidP="00000000" w:rsidRDefault="00000000" w:rsidRPr="00000000" w14:paraId="000007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Write briefly on: 5 x 2 =10m/  7. Fibrocystic disease of the breast       </w:t>
        <w:tab/>
        <w:t xml:space="preserve">  8. Crohn disease    </w:t>
        <w:tab/>
      </w:r>
    </w:p>
    <w:p w:rsidR="00000000" w:rsidDel="00000000" w:rsidP="00000000" w:rsidRDefault="00000000" w:rsidRPr="00000000" w14:paraId="000007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w:t>
        <w:tab/>
        <w:t xml:space="preserve">Differences between Adult and infantile polycystic diseases</w:t>
      </w:r>
    </w:p>
    <w:p w:rsidR="00000000" w:rsidDel="00000000" w:rsidP="00000000" w:rsidRDefault="00000000" w:rsidRPr="00000000" w14:paraId="000007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Dermoid cyst of the ovary                                </w:t>
        <w:tab/>
        <w:t xml:space="preserve">11. Barrett esophagitis.</w:t>
      </w:r>
    </w:p>
    <w:p w:rsidR="00000000" w:rsidDel="00000000" w:rsidP="00000000" w:rsidRDefault="00000000" w:rsidRPr="00000000" w14:paraId="0000071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PAPER-II. SYSTEMIC PATHOLOGY  -  NEW REGULATIONS   -  OCT./NOV..2002</w:t>
      </w:r>
    </w:p>
    <w:p w:rsidR="00000000" w:rsidDel="00000000" w:rsidP="00000000" w:rsidRDefault="00000000" w:rsidRPr="00000000" w14:paraId="000007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10 years old female with the H/O recurrent fever, upper respiratory tract infection and arthritis inter</w:t>
      </w:r>
    </w:p>
    <w:p w:rsidR="00000000" w:rsidDel="00000000" w:rsidP="00000000" w:rsidRDefault="00000000" w:rsidRPr="00000000" w14:paraId="000007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ECG. abnormalities Discuss about the causes and come to correct diagnosis  =10marks</w:t>
      </w:r>
    </w:p>
    <w:p w:rsidR="00000000" w:rsidDel="00000000" w:rsidP="00000000" w:rsidRDefault="00000000" w:rsidRPr="00000000" w14:paraId="000007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 =20m=2.   Emphysema     </w:t>
        <w:tab/>
        <w:t xml:space="preserve">3. Toxic goiter      </w:t>
        <w:tab/>
        <w:t xml:space="preserve"> 4. Berry Aneurysm      </w:t>
      </w:r>
    </w:p>
    <w:p w:rsidR="00000000" w:rsidDel="00000000" w:rsidP="00000000" w:rsidRDefault="00000000" w:rsidRPr="00000000" w14:paraId="000007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Pre cancerous lesions of G.I.T.                </w:t>
        <w:tab/>
        <w:t xml:space="preserve">6.   Classification of glomerular diseases</w:t>
      </w:r>
    </w:p>
    <w:p w:rsidR="00000000" w:rsidDel="00000000" w:rsidP="00000000" w:rsidRDefault="00000000" w:rsidRPr="00000000" w14:paraId="000007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=10m/ 7.Classification of ovarian tumours  </w:t>
        <w:tab/>
        <w:t xml:space="preserve">8. Eurings sarcoma    </w:t>
        <w:tab/>
      </w:r>
    </w:p>
    <w:p w:rsidR="00000000" w:rsidDel="00000000" w:rsidP="00000000" w:rsidRDefault="00000000" w:rsidRPr="00000000" w14:paraId="000007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Hepatoma</w:t>
        <w:tab/>
        <w:t xml:space="preserve">   10.Gall stones       </w:t>
        <w:tab/>
        <w:t xml:space="preserve">  11. Hodgkin’s disease</w:t>
      </w:r>
    </w:p>
    <w:p w:rsidR="00000000" w:rsidDel="00000000" w:rsidP="00000000" w:rsidRDefault="00000000" w:rsidRPr="00000000" w14:paraId="00000717">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OCT./NOV.2002.  -  OLD REGULATIONS</w:t>
      </w:r>
    </w:p>
    <w:p w:rsidR="00000000" w:rsidDel="00000000" w:rsidP="00000000" w:rsidRDefault="00000000" w:rsidRPr="00000000" w14:paraId="000007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Part-A</w:t>
      </w:r>
    </w:p>
    <w:p w:rsidR="00000000" w:rsidDel="00000000" w:rsidP="00000000" w:rsidRDefault="00000000" w:rsidRPr="00000000" w14:paraId="000007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Define inflammation and discuss about the Pathogenesis of acute inflammation =15marks</w:t>
      </w:r>
    </w:p>
    <w:p w:rsidR="00000000" w:rsidDel="00000000" w:rsidP="00000000" w:rsidRDefault="00000000" w:rsidRPr="00000000" w14:paraId="000007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short notes on:  7x5=35m/  2. Fat Stains    </w:t>
        <w:tab/>
        <w:t xml:space="preserve">3.  Air embolism     </w:t>
        <w:tab/>
        <w:t xml:space="preserve">   4. Paraneoplastic syndrome</w:t>
      </w:r>
    </w:p>
    <w:p w:rsidR="00000000" w:rsidDel="00000000" w:rsidP="00000000" w:rsidRDefault="00000000" w:rsidRPr="00000000" w14:paraId="000007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Actinomyeosis   </w:t>
        <w:tab/>
        <w:t xml:space="preserve">6.  Lepromatous leprosy        </w:t>
        <w:tab/>
        <w:t xml:space="preserve">7.  Thalassemia  </w:t>
        <w:tab/>
        <w:t xml:space="preserve">8. Healing by primary intension</w:t>
      </w:r>
    </w:p>
    <w:p w:rsidR="00000000" w:rsidDel="00000000" w:rsidP="00000000" w:rsidRDefault="00000000" w:rsidRPr="00000000" w14:paraId="000007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Part-B</w:t>
      </w:r>
    </w:p>
    <w:p w:rsidR="00000000" w:rsidDel="00000000" w:rsidP="00000000" w:rsidRDefault="00000000" w:rsidRPr="00000000" w14:paraId="000007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Discuss about the pathogenesis, classification and pathology of Bronchogenic  carcinoma   =15m</w:t>
      </w:r>
    </w:p>
    <w:p w:rsidR="00000000" w:rsidDel="00000000" w:rsidP="00000000" w:rsidRDefault="00000000" w:rsidRPr="00000000" w14:paraId="000007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short notes on: 7x5=35marks     10.  Astrocytoma   11. Renal stones      </w:t>
        <w:tab/>
        <w:t xml:space="preserve">12. Hepatoma   </w:t>
        <w:tab/>
      </w:r>
    </w:p>
    <w:p w:rsidR="00000000" w:rsidDel="00000000" w:rsidP="00000000" w:rsidRDefault="00000000" w:rsidRPr="00000000" w14:paraId="000007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13. Acute Pancreatitis                    </w:t>
        <w:tab/>
        <w:t xml:space="preserve">14. Osteoclastoma       15. Crohn’s disease    </w:t>
        <w:tab/>
        <w:t xml:space="preserve">16. Aschiff’s body</w:t>
      </w:r>
    </w:p>
    <w:p w:rsidR="00000000" w:rsidDel="00000000" w:rsidP="00000000" w:rsidRDefault="00000000" w:rsidRPr="00000000" w14:paraId="0000072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10</w:t>
      </w:r>
      <w:r w:rsidDel="00000000" w:rsidR="00000000" w:rsidRPr="00000000">
        <w:rPr>
          <w:b w:val="1"/>
          <w:vertAlign w:val="superscript"/>
          <w:rtl w:val="0"/>
        </w:rPr>
        <w:t xml:space="preserve">th</w:t>
      </w:r>
      <w:r w:rsidDel="00000000" w:rsidR="00000000" w:rsidRPr="00000000">
        <w:rPr>
          <w:b w:val="1"/>
          <w:rtl w:val="0"/>
        </w:rPr>
        <w:t xml:space="preserve"> October, 2000.</w:t>
      </w:r>
    </w:p>
    <w:p w:rsidR="00000000" w:rsidDel="00000000" w:rsidP="00000000" w:rsidRDefault="00000000" w:rsidRPr="00000000" w14:paraId="000007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Part-A (50-marks)</w:t>
      </w:r>
    </w:p>
    <w:p w:rsidR="00000000" w:rsidDel="00000000" w:rsidP="00000000" w:rsidRDefault="00000000" w:rsidRPr="00000000" w14:paraId="000007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Define thrombosis and discuss the aetiopathogenesis, pathology and fate of a thrombus. =15marks</w:t>
      </w:r>
    </w:p>
    <w:p w:rsidR="00000000" w:rsidDel="00000000" w:rsidP="00000000" w:rsidRDefault="00000000" w:rsidRPr="00000000" w14:paraId="000007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on: a) Prothrombin time           </w:t>
        <w:tab/>
        <w:t xml:space="preserve">b) Sideroblastic anaemia      </w:t>
        <w:tab/>
        <w:t xml:space="preserve">c) Blast crisis</w:t>
      </w:r>
    </w:p>
    <w:p w:rsidR="00000000" w:rsidDel="00000000" w:rsidP="00000000" w:rsidRDefault="00000000" w:rsidRPr="00000000" w14:paraId="000007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d) Rickets           </w:t>
        <w:tab/>
        <w:t xml:space="preserve">   e) Healing by primary intension    </w:t>
        <w:tab/>
        <w:t xml:space="preserve">f) Phagocytosis        </w:t>
        <w:tab/>
        <w:t xml:space="preserve">g) L.E.Cell</w:t>
      </w:r>
    </w:p>
    <w:p w:rsidR="00000000" w:rsidDel="00000000" w:rsidP="00000000" w:rsidRDefault="00000000" w:rsidRPr="00000000" w14:paraId="000007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7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Part-B (50-marks)</w:t>
      </w:r>
    </w:p>
    <w:p w:rsidR="00000000" w:rsidDel="00000000" w:rsidP="00000000" w:rsidRDefault="00000000" w:rsidRPr="00000000" w14:paraId="000007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What is nephrotic syndrome? Mention the causes of nephrotic syndrome and describe the microscopic</w:t>
      </w:r>
    </w:p>
    <w:p w:rsidR="00000000" w:rsidDel="00000000" w:rsidP="00000000" w:rsidRDefault="00000000" w:rsidRPr="00000000" w14:paraId="000007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features of rapidly progressive glomerulonephritis=15marks</w:t>
      </w:r>
    </w:p>
    <w:p w:rsidR="00000000" w:rsidDel="00000000" w:rsidP="00000000" w:rsidRDefault="00000000" w:rsidRPr="00000000" w14:paraId="000007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Write short notes on: a) Primary hyperplasia of thyroid   </w:t>
        <w:tab/>
        <w:t xml:space="preserve">    </w:t>
        <w:tab/>
        <w:t xml:space="preserve">b) Lung Abscess     </w:t>
        <w:tab/>
        <w:t xml:space="preserve">c) Sago spleen</w:t>
      </w:r>
    </w:p>
    <w:p w:rsidR="00000000" w:rsidDel="00000000" w:rsidP="00000000" w:rsidRDefault="00000000" w:rsidRPr="00000000" w14:paraId="000007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d) Neuroblastoma      e) Burkitt’s Lympha                      </w:t>
        <w:tab/>
        <w:t xml:space="preserve">        f) Aschoff nodule  </w:t>
        <w:tab/>
        <w:t xml:space="preserve">g) Dysgerminoma</w:t>
      </w:r>
    </w:p>
    <w:p w:rsidR="00000000" w:rsidDel="00000000" w:rsidP="00000000" w:rsidRDefault="00000000" w:rsidRPr="00000000" w14:paraId="0000072B">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8</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April, 2000.</w:t>
      </w:r>
    </w:p>
    <w:p w:rsidR="00000000" w:rsidDel="00000000" w:rsidP="00000000" w:rsidRDefault="00000000" w:rsidRPr="00000000" w14:paraId="000007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Part-A</w:t>
      </w:r>
    </w:p>
    <w:p w:rsidR="00000000" w:rsidDel="00000000" w:rsidP="00000000" w:rsidRDefault="00000000" w:rsidRPr="00000000" w14:paraId="000007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Write briefly about chemical carcinogenesis=15marks</w:t>
      </w:r>
    </w:p>
    <w:p w:rsidR="00000000" w:rsidDel="00000000" w:rsidP="00000000" w:rsidRDefault="00000000" w:rsidRPr="00000000" w14:paraId="000007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on: a) Fibrinoid necrosis   b) Metastatic calcification   </w:t>
        <w:tab/>
        <w:t xml:space="preserve">c) Pancytopenia  </w:t>
      </w:r>
    </w:p>
    <w:p w:rsidR="00000000" w:rsidDel="00000000" w:rsidP="00000000" w:rsidRDefault="00000000" w:rsidRPr="00000000" w14:paraId="000007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d) Erythrocyte sedimentation rate</w:t>
        <w:tab/>
        <w:t xml:space="preserve"> e) Factor VIII deficiency    f)Mycetoma   g)Antinuclear antibodies</w:t>
      </w:r>
    </w:p>
    <w:p w:rsidR="00000000" w:rsidDel="00000000" w:rsidP="00000000" w:rsidRDefault="00000000" w:rsidRPr="00000000" w14:paraId="000007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Part-B</w:t>
      </w:r>
    </w:p>
    <w:p w:rsidR="00000000" w:rsidDel="00000000" w:rsidP="00000000" w:rsidRDefault="00000000" w:rsidRPr="00000000" w14:paraId="000007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Describe the aetiology, pathology and complications of myocardial infraction =15m</w:t>
      </w:r>
    </w:p>
    <w:p w:rsidR="00000000" w:rsidDel="00000000" w:rsidP="00000000" w:rsidRDefault="00000000" w:rsidRPr="00000000" w14:paraId="000007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Write short notes on: a) Cushing’s syndrome       </w:t>
        <w:tab/>
        <w:t xml:space="preserve">b) Giant cell tumour of bone           </w:t>
        <w:tab/>
        <w:t xml:space="preserve">c) Teratoma</w:t>
      </w:r>
    </w:p>
    <w:p w:rsidR="00000000" w:rsidDel="00000000" w:rsidP="00000000" w:rsidRDefault="00000000" w:rsidRPr="00000000" w14:paraId="000007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d) Ulcerative lesions of small intestine   </w:t>
        <w:tab/>
        <w:t xml:space="preserve">e) Meningioma   </w:t>
        <w:tab/>
        <w:t xml:space="preserve">f) Bronchiectasis    </w:t>
        <w:tab/>
        <w:t xml:space="preserve">g) Nephroblastoma</w:t>
      </w:r>
    </w:p>
    <w:p w:rsidR="00000000" w:rsidDel="00000000" w:rsidP="00000000" w:rsidRDefault="00000000" w:rsidRPr="00000000" w14:paraId="00000734">
      <w:pPr>
        <w:pBdr>
          <w:top w:space="0" w:sz="0" w:val="nil"/>
          <w:left w:space="0" w:sz="0" w:val="nil"/>
          <w:bottom w:space="0" w:sz="0" w:val="nil"/>
          <w:right w:space="0" w:sz="0" w:val="nil"/>
          <w:between w:space="0" w:sz="0" w:val="nil"/>
        </w:pBdr>
        <w:shd w:fill="auto" w:val="clear"/>
        <w:contextualSpacing w:val="0"/>
        <w:jc w:val="center"/>
        <w:rPr>
          <w:sz w:val="32"/>
          <w:szCs w:val="32"/>
        </w:rPr>
      </w:pPr>
      <w:r w:rsidDel="00000000" w:rsidR="00000000" w:rsidRPr="00000000">
        <w:rPr>
          <w:sz w:val="32"/>
          <w:szCs w:val="32"/>
          <w:rtl w:val="0"/>
        </w:rPr>
        <w:t xml:space="preserve">Compiled by: V.Suryanarayana, Librarian, Dr.NTRUHS,VJA.</w:t>
      </w:r>
    </w:p>
    <w:p w:rsidR="00000000" w:rsidDel="00000000" w:rsidP="00000000" w:rsidRDefault="00000000" w:rsidRPr="00000000" w14:paraId="00000735">
      <w:pPr>
        <w:pBdr>
          <w:top w:space="0" w:sz="0" w:val="nil"/>
          <w:left w:space="0" w:sz="0" w:val="nil"/>
          <w:bottom w:space="0" w:sz="0" w:val="nil"/>
          <w:right w:space="0" w:sz="0" w:val="nil"/>
          <w:between w:space="0" w:sz="0" w:val="nil"/>
        </w:pBdr>
        <w:shd w:fill="auto" w:val="clear"/>
        <w:contextualSpacing w:val="0"/>
        <w:jc w:val="center"/>
        <w:rPr>
          <w:sz w:val="32"/>
          <w:szCs w:val="32"/>
        </w:rPr>
      </w:pPr>
      <w:r w:rsidDel="00000000" w:rsidR="00000000" w:rsidRPr="00000000">
        <w:rPr>
          <w:sz w:val="32"/>
          <w:szCs w:val="32"/>
          <w:rtl w:val="0"/>
        </w:rPr>
        <w:t xml:space="preserve">E-mail:  vsuryanarayana45@rediffmail.com</w:t>
      </w:r>
    </w:p>
    <w:p w:rsidR="00000000" w:rsidDel="00000000" w:rsidP="00000000" w:rsidRDefault="00000000" w:rsidRPr="00000000" w14:paraId="00000736">
      <w:pPr>
        <w:pBdr>
          <w:top w:space="0" w:sz="0" w:val="nil"/>
          <w:left w:space="0" w:sz="0" w:val="nil"/>
          <w:bottom w:space="0" w:sz="0" w:val="nil"/>
          <w:right w:space="0" w:sz="0" w:val="nil"/>
          <w:between w:space="0" w:sz="0" w:val="nil"/>
        </w:pBdr>
        <w:shd w:fill="auto" w:val="clear"/>
        <w:contextualSpacing w:val="0"/>
        <w:jc w:val="center"/>
        <w:rPr>
          <w:sz w:val="32"/>
          <w:szCs w:val="32"/>
        </w:rPr>
      </w:pPr>
      <w:r w:rsidDel="00000000" w:rsidR="00000000" w:rsidRPr="00000000">
        <w:rPr>
          <w:sz w:val="32"/>
          <w:szCs w:val="32"/>
          <w:rtl w:val="0"/>
        </w:rPr>
        <w:t xml:space="preserve">9849355400</w:t>
      </w:r>
    </w:p>
    <w:p w:rsidR="00000000" w:rsidDel="00000000" w:rsidP="00000000" w:rsidRDefault="00000000" w:rsidRPr="00000000" w14:paraId="00000737">
      <w:pPr>
        <w:pBdr>
          <w:top w:space="0" w:sz="0" w:val="nil"/>
          <w:left w:space="0" w:sz="0" w:val="nil"/>
          <w:bottom w:space="0" w:sz="0" w:val="nil"/>
          <w:right w:space="0" w:sz="0" w:val="nil"/>
          <w:between w:space="0" w:sz="0" w:val="nil"/>
        </w:pBdr>
        <w:shd w:fill="auto" w:val="clear"/>
        <w:contextualSpacing w:val="0"/>
        <w:jc w:val="center"/>
        <w:rPr>
          <w:sz w:val="32"/>
          <w:szCs w:val="32"/>
        </w:rPr>
      </w:pPr>
      <w:r w:rsidDel="00000000" w:rsidR="00000000" w:rsidRPr="00000000">
        <w:rPr>
          <w:sz w:val="32"/>
          <w:szCs w:val="32"/>
          <w:rtl w:val="0"/>
        </w:rPr>
        <w:t xml:space="preserve">It is a special service offered to the medical community since -1981</w:t>
      </w:r>
    </w:p>
    <w:p w:rsidR="00000000" w:rsidDel="00000000" w:rsidP="00000000" w:rsidRDefault="00000000" w:rsidRPr="00000000" w14:paraId="0000073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73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73A">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3B">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3C">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3D">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3E">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3F">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4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41">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42">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43">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44">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45">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46">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47">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48">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49">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4A">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4B">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4C">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4D">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4E">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4F">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5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51">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52">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53">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54">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55">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56">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57">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58">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59">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5A">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5B">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5C">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5D">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508-A</w:t>
      </w:r>
    </w:p>
    <w:p w:rsidR="00000000" w:rsidDel="00000000" w:rsidP="00000000" w:rsidRDefault="00000000" w:rsidRPr="00000000" w14:paraId="0000075E">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M.B.B.S. DEGREE EXAMINATION – JULY, 2013</w:t>
      </w:r>
    </w:p>
    <w:p w:rsidR="00000000" w:rsidDel="00000000" w:rsidP="00000000" w:rsidRDefault="00000000" w:rsidRPr="00000000" w14:paraId="0000075F">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SECOND M.B.B.S. EXAMINATION</w:t>
      </w:r>
    </w:p>
    <w:p w:rsidR="00000000" w:rsidDel="00000000" w:rsidP="00000000" w:rsidRDefault="00000000" w:rsidRPr="00000000" w14:paraId="0000076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FORENSIC MEDICINE</w:t>
      </w:r>
    </w:p>
    <w:p w:rsidR="00000000" w:rsidDel="00000000" w:rsidP="00000000" w:rsidRDefault="00000000" w:rsidRPr="00000000" w14:paraId="0000076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Time : 2 Hours                                                                 Max. Marks: 40</w:t>
      </w:r>
    </w:p>
    <w:p w:rsidR="00000000" w:rsidDel="00000000" w:rsidP="00000000" w:rsidRDefault="00000000" w:rsidRPr="00000000" w14:paraId="00000762">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Answer all questions</w:t>
      </w:r>
    </w:p>
    <w:p w:rsidR="00000000" w:rsidDel="00000000" w:rsidP="00000000" w:rsidRDefault="00000000" w:rsidRPr="00000000" w14:paraId="00000763">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76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765">
      <w:pPr>
        <w:numPr>
          <w:ilvl w:val="0"/>
          <w:numId w:val="7"/>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Discuss the mechanism of action, clinical features and treatment of Organophosphorus insecticide poisoning.              </w:t>
        <w:tab/>
        <w:t xml:space="preserve">3+4+3=10</w:t>
      </w:r>
    </w:p>
    <w:p w:rsidR="00000000" w:rsidDel="00000000" w:rsidP="00000000" w:rsidRDefault="00000000" w:rsidRPr="00000000" w14:paraId="00000766">
      <w:pPr>
        <w:pBdr>
          <w:top w:space="0" w:sz="0" w:val="nil"/>
          <w:left w:space="0" w:sz="0" w:val="nil"/>
          <w:bottom w:space="0" w:sz="0" w:val="nil"/>
          <w:right w:space="0" w:sz="0" w:val="nil"/>
          <w:between w:space="0" w:sz="0" w:val="nil"/>
        </w:pBdr>
        <w:shd w:fill="auto" w:val="clear"/>
        <w:spacing w:line="480" w:lineRule="auto"/>
        <w:ind w:left="360" w:firstLine="0"/>
        <w:contextualSpacing w:val="0"/>
        <w:rPr>
          <w:b w:val="1"/>
        </w:rPr>
      </w:pPr>
      <w:r w:rsidDel="00000000" w:rsidR="00000000" w:rsidRPr="00000000">
        <w:rPr>
          <w:b w:val="1"/>
          <w:rtl w:val="0"/>
        </w:rPr>
        <w:t xml:space="preserve"> </w:t>
        <w:tab/>
        <w:t xml:space="preserve"> </w:t>
      </w:r>
      <w:r w:rsidDel="00000000" w:rsidR="00000000" w:rsidRPr="00000000">
        <w:rPr>
          <w:b w:val="1"/>
          <w:u w:val="single"/>
          <w:rtl w:val="0"/>
        </w:rPr>
        <w:t xml:space="preserve">WRITE SHORT NOTES ON</w:t>
      </w:r>
      <w:r w:rsidDel="00000000" w:rsidR="00000000" w:rsidRPr="00000000">
        <w:rPr>
          <w:b w:val="1"/>
          <w:rtl w:val="0"/>
        </w:rPr>
        <w:t xml:space="preserve">:                                                     5x4=20</w:t>
      </w:r>
    </w:p>
    <w:p w:rsidR="00000000" w:rsidDel="00000000" w:rsidP="00000000" w:rsidRDefault="00000000" w:rsidRPr="00000000" w14:paraId="00000767">
      <w:pPr>
        <w:numPr>
          <w:ilvl w:val="0"/>
          <w:numId w:val="16"/>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Cephalic Index</w:t>
      </w:r>
    </w:p>
    <w:p w:rsidR="00000000" w:rsidDel="00000000" w:rsidP="00000000" w:rsidRDefault="00000000" w:rsidRPr="00000000" w14:paraId="00000768">
      <w:pPr>
        <w:numPr>
          <w:ilvl w:val="0"/>
          <w:numId w:val="16"/>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Medico legal importance of Pregnancy</w:t>
      </w:r>
    </w:p>
    <w:p w:rsidR="00000000" w:rsidDel="00000000" w:rsidP="00000000" w:rsidRDefault="00000000" w:rsidRPr="00000000" w14:paraId="00000769">
      <w:pPr>
        <w:numPr>
          <w:ilvl w:val="0"/>
          <w:numId w:val="16"/>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Impulse</w:t>
      </w:r>
    </w:p>
    <w:p w:rsidR="00000000" w:rsidDel="00000000" w:rsidP="00000000" w:rsidRDefault="00000000" w:rsidRPr="00000000" w14:paraId="0000076A">
      <w:pPr>
        <w:numPr>
          <w:ilvl w:val="0"/>
          <w:numId w:val="16"/>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Rule of Nines</w:t>
      </w:r>
    </w:p>
    <w:p w:rsidR="00000000" w:rsidDel="00000000" w:rsidP="00000000" w:rsidRDefault="00000000" w:rsidRPr="00000000" w14:paraId="0000076B">
      <w:pPr>
        <w:numPr>
          <w:ilvl w:val="0"/>
          <w:numId w:val="16"/>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Differentiate entry and exit wounds of a bullet</w:t>
      </w:r>
    </w:p>
    <w:p w:rsidR="00000000" w:rsidDel="00000000" w:rsidP="00000000" w:rsidRDefault="00000000" w:rsidRPr="00000000" w14:paraId="0000076C">
      <w:pPr>
        <w:pBdr>
          <w:top w:space="0" w:sz="0" w:val="nil"/>
          <w:left w:space="0" w:sz="0" w:val="nil"/>
          <w:bottom w:space="0" w:sz="0" w:val="nil"/>
          <w:right w:space="0" w:sz="0" w:val="nil"/>
          <w:between w:space="0" w:sz="0" w:val="nil"/>
        </w:pBdr>
        <w:shd w:fill="auto" w:val="clear"/>
        <w:spacing w:line="480" w:lineRule="auto"/>
        <w:ind w:left="720" w:firstLine="0"/>
        <w:contextualSpacing w:val="0"/>
        <w:rPr>
          <w:b w:val="1"/>
        </w:rPr>
      </w:pPr>
      <w:r w:rsidDel="00000000" w:rsidR="00000000" w:rsidRPr="00000000">
        <w:rPr>
          <w:b w:val="1"/>
          <w:u w:val="single"/>
          <w:rtl w:val="0"/>
        </w:rPr>
        <w:t xml:space="preserve">WRITE BRIEFLY ON</w:t>
      </w:r>
      <w:r w:rsidDel="00000000" w:rsidR="00000000" w:rsidRPr="00000000">
        <w:rPr>
          <w:b w:val="1"/>
          <w:rtl w:val="0"/>
        </w:rPr>
        <w:t xml:space="preserve">:                                                              5x2=10</w:t>
      </w:r>
    </w:p>
    <w:p w:rsidR="00000000" w:rsidDel="00000000" w:rsidP="00000000" w:rsidRDefault="00000000" w:rsidRPr="00000000" w14:paraId="0000076D">
      <w:pPr>
        <w:numPr>
          <w:ilvl w:val="0"/>
          <w:numId w:val="4"/>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Types of Abrasions</w:t>
      </w:r>
    </w:p>
    <w:p w:rsidR="00000000" w:rsidDel="00000000" w:rsidP="00000000" w:rsidRDefault="00000000" w:rsidRPr="00000000" w14:paraId="0000076E">
      <w:pPr>
        <w:numPr>
          <w:ilvl w:val="0"/>
          <w:numId w:val="4"/>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Informed consent</w:t>
      </w:r>
    </w:p>
    <w:p w:rsidR="00000000" w:rsidDel="00000000" w:rsidP="00000000" w:rsidRDefault="00000000" w:rsidRPr="00000000" w14:paraId="0000076F">
      <w:pPr>
        <w:numPr>
          <w:ilvl w:val="0"/>
          <w:numId w:val="4"/>
        </w:numPr>
        <w:pBdr>
          <w:top w:space="0" w:sz="0" w:val="nil"/>
          <w:left w:space="0" w:sz="0" w:val="nil"/>
          <w:bottom w:space="0" w:sz="0" w:val="nil"/>
          <w:right w:space="0" w:sz="0" w:val="nil"/>
          <w:between w:space="0" w:sz="0" w:val="nil"/>
        </w:pBdr>
        <w:shd w:fill="auto" w:val="clear"/>
        <w:spacing w:line="480" w:lineRule="auto"/>
        <w:ind w:left="720" w:hanging="360"/>
        <w:contextualSpacing w:val="1"/>
        <w:rPr/>
      </w:pPr>
      <w:r w:rsidDel="00000000" w:rsidR="00000000" w:rsidRPr="00000000">
        <w:rPr>
          <w:b w:val="1"/>
          <w:rtl w:val="0"/>
        </w:rPr>
        <w:t xml:space="preserve">Atavism</w:t>
      </w:r>
    </w:p>
    <w:p w:rsidR="00000000" w:rsidDel="00000000" w:rsidP="00000000" w:rsidRDefault="00000000" w:rsidRPr="00000000" w14:paraId="00000770">
      <w:pPr>
        <w:pBdr>
          <w:top w:space="0" w:sz="0" w:val="nil"/>
          <w:left w:space="0" w:sz="0" w:val="nil"/>
          <w:bottom w:space="0" w:sz="0" w:val="nil"/>
          <w:right w:space="0" w:sz="0" w:val="nil"/>
          <w:between w:space="0" w:sz="0" w:val="nil"/>
        </w:pBdr>
        <w:shd w:fill="auto" w:val="clear"/>
        <w:spacing w:line="480" w:lineRule="auto"/>
        <w:ind w:left="360" w:firstLine="0"/>
        <w:contextualSpacing w:val="0"/>
        <w:rPr>
          <w:b w:val="1"/>
        </w:rPr>
      </w:pPr>
      <w:r w:rsidDel="00000000" w:rsidR="00000000" w:rsidRPr="00000000">
        <w:rPr>
          <w:b w:val="1"/>
          <w:rtl w:val="0"/>
        </w:rPr>
        <w:t xml:space="preserve">10. Lucid Interval</w:t>
      </w:r>
    </w:p>
    <w:p w:rsidR="00000000" w:rsidDel="00000000" w:rsidP="00000000" w:rsidRDefault="00000000" w:rsidRPr="00000000" w14:paraId="00000771">
      <w:pPr>
        <w:pBdr>
          <w:top w:space="0" w:sz="0" w:val="nil"/>
          <w:left w:space="0" w:sz="0" w:val="nil"/>
          <w:bottom w:space="0" w:sz="0" w:val="nil"/>
          <w:right w:space="0" w:sz="0" w:val="nil"/>
          <w:between w:space="0" w:sz="0" w:val="nil"/>
        </w:pBdr>
        <w:shd w:fill="auto" w:val="clear"/>
        <w:spacing w:line="480" w:lineRule="auto"/>
        <w:ind w:left="360" w:firstLine="0"/>
        <w:contextualSpacing w:val="0"/>
        <w:rPr>
          <w:b w:val="1"/>
        </w:rPr>
      </w:pPr>
      <w:r w:rsidDel="00000000" w:rsidR="00000000" w:rsidRPr="00000000">
        <w:rPr>
          <w:b w:val="1"/>
          <w:rtl w:val="0"/>
        </w:rPr>
        <w:t xml:space="preserve">11. Café Coronary</w:t>
      </w:r>
    </w:p>
    <w:p w:rsidR="00000000" w:rsidDel="00000000" w:rsidP="00000000" w:rsidRDefault="00000000" w:rsidRPr="00000000" w14:paraId="00000772">
      <w:pPr>
        <w:pBdr>
          <w:top w:space="0" w:sz="0" w:val="nil"/>
          <w:left w:space="0" w:sz="0" w:val="nil"/>
          <w:bottom w:space="0" w:sz="0" w:val="nil"/>
          <w:right w:space="0" w:sz="0" w:val="nil"/>
          <w:between w:space="0" w:sz="0" w:val="nil"/>
        </w:pBdr>
        <w:shd w:fill="auto" w:val="clear"/>
        <w:spacing w:line="480" w:lineRule="auto"/>
        <w:contextualSpacing w:val="0"/>
        <w:rPr>
          <w:b w:val="1"/>
        </w:rPr>
      </w:pPr>
      <w:r w:rsidDel="00000000" w:rsidR="00000000" w:rsidRPr="00000000">
        <w:rPr>
          <w:b w:val="1"/>
          <w:rtl w:val="0"/>
        </w:rPr>
        <w:t xml:space="preserve"> </w:t>
      </w:r>
    </w:p>
    <w:p w:rsidR="00000000" w:rsidDel="00000000" w:rsidP="00000000" w:rsidRDefault="00000000" w:rsidRPr="00000000" w14:paraId="0000077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 - -</w:t>
      </w:r>
    </w:p>
    <w:p w:rsidR="00000000" w:rsidDel="00000000" w:rsidP="00000000" w:rsidRDefault="00000000" w:rsidRPr="00000000" w14:paraId="00000774">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75">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508-A-SECOND M.B.B.S. DEG. EXAMINATION – JANUARY, 2013-FORENSIC MEDICINE</w:t>
      </w:r>
    </w:p>
    <w:p w:rsidR="00000000" w:rsidDel="00000000" w:rsidP="00000000" w:rsidRDefault="00000000" w:rsidRPr="00000000" w14:paraId="00000776">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Time : 2 Hours-Max. Marks: 40-Answer all questions</w:t>
      </w:r>
    </w:p>
    <w:p w:rsidR="00000000" w:rsidDel="00000000" w:rsidP="00000000" w:rsidRDefault="00000000" w:rsidRPr="00000000" w14:paraId="0000077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1..Classify Fire Arms.  Describe the wounds caused by Shot Gun missile at different ranges of Firing</w:t>
      </w:r>
    </w:p>
    <w:p w:rsidR="00000000" w:rsidDel="00000000" w:rsidP="00000000" w:rsidRDefault="00000000" w:rsidRPr="00000000" w14:paraId="0000077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On=5x4=20m</w:t>
      </w:r>
    </w:p>
    <w:p w:rsidR="00000000" w:rsidDel="00000000" w:rsidP="00000000" w:rsidRDefault="00000000" w:rsidRPr="00000000" w14:paraId="0000077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2.Euthanasia</w:t>
        <w:tab/>
        <w:t xml:space="preserve">        3.Cadaveric Spasm     </w:t>
        <w:tab/>
        <w:t xml:space="preserve">4. Delusions</w:t>
        <w:tab/>
        <w:t xml:space="preserve">5.Hydrostatic Test</w:t>
        <w:tab/>
        <w:t xml:space="preserve">6. Types of Drowning</w:t>
      </w:r>
    </w:p>
    <w:p w:rsidR="00000000" w:rsidDel="00000000" w:rsidP="00000000" w:rsidRDefault="00000000" w:rsidRPr="00000000" w14:paraId="0000077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On=5x2=10m</w:t>
      </w:r>
    </w:p>
    <w:p w:rsidR="00000000" w:rsidDel="00000000" w:rsidP="00000000" w:rsidRDefault="00000000" w:rsidRPr="00000000" w14:paraId="0000077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7. Carboluria            8. Run Amok             </w:t>
        <w:tab/>
        <w:t xml:space="preserve"> 9. Lochia    </w:t>
        <w:tab/>
        <w:t xml:space="preserve">10. Conduct money</w:t>
        <w:tab/>
        <w:t xml:space="preserve">11. Filigree Burns.</w:t>
      </w:r>
    </w:p>
    <w:p w:rsidR="00000000" w:rsidDel="00000000" w:rsidP="00000000" w:rsidRDefault="00000000" w:rsidRPr="00000000" w14:paraId="0000077C">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508-A-SECOND M.B.B.S.  DEG. EXAM – JULY, 2012-FORENSIC MEDICINE</w:t>
      </w:r>
    </w:p>
    <w:p w:rsidR="00000000" w:rsidDel="00000000" w:rsidP="00000000" w:rsidRDefault="00000000" w:rsidRPr="00000000" w14:paraId="0000077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1..Define and classify injuries. Describe different types of abrasions and mention their Medico-legal importance</w:t>
      </w:r>
    </w:p>
    <w:p w:rsidR="00000000" w:rsidDel="00000000" w:rsidP="00000000" w:rsidRDefault="00000000" w:rsidRPr="00000000" w14:paraId="0000077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On=5x4=2. Contributory negligence    </w:t>
        <w:tab/>
        <w:t xml:space="preserve">3. Chelating agents</w:t>
        <w:tab/>
        <w:t xml:space="preserve">4. Caffey syndrome</w:t>
      </w:r>
    </w:p>
    <w:p w:rsidR="00000000" w:rsidDel="00000000" w:rsidP="00000000" w:rsidRDefault="00000000" w:rsidRPr="00000000" w14:paraId="0000077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5. Conditions simulating rigor mortis         </w:t>
        <w:tab/>
        <w:t xml:space="preserve">6. Causes of impotency in male</w:t>
      </w:r>
    </w:p>
    <w:p w:rsidR="00000000" w:rsidDel="00000000" w:rsidP="00000000" w:rsidRDefault="00000000" w:rsidRPr="00000000" w14:paraId="0000078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Briefly=5x2=7. Abrasion collar    8.Antidotes    9.Arborescent markings   10.Atavism  11. Abortion Stick</w:t>
      </w:r>
    </w:p>
    <w:p w:rsidR="00000000" w:rsidDel="00000000" w:rsidP="00000000" w:rsidRDefault="00000000" w:rsidRPr="00000000" w14:paraId="00000781">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508-A-SECOND MBBS.  DEG. EXAMINATION – JANUARY, 2012-FORENSIC MEDICINE</w:t>
      </w:r>
    </w:p>
    <w:p w:rsidR="00000000" w:rsidDel="00000000" w:rsidP="00000000" w:rsidRDefault="00000000" w:rsidRPr="00000000" w14:paraId="0000078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1..Describe the signs, symptoms, fatal dose, treatment and post-mortem findings in a case of Methyl</w:t>
      </w:r>
    </w:p>
    <w:p w:rsidR="00000000" w:rsidDel="00000000" w:rsidP="00000000" w:rsidRDefault="00000000" w:rsidRPr="00000000" w14:paraId="0000078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 xml:space="preserve">alcohol poisoning=10</w:t>
      </w:r>
    </w:p>
    <w:p w:rsidR="00000000" w:rsidDel="00000000" w:rsidP="00000000" w:rsidRDefault="00000000" w:rsidRPr="00000000" w14:paraId="0000078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On=5x4=2..Difference between rigor mortis and cadaveric spasm.  </w:t>
      </w:r>
    </w:p>
    <w:p w:rsidR="00000000" w:rsidDel="00000000" w:rsidP="00000000" w:rsidRDefault="00000000" w:rsidRPr="00000000" w14:paraId="0000078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3. Dactylography.   4..Doctrine of Res Ipsa Loquitur. </w:t>
        <w:tab/>
        <w:t xml:space="preserve">5. Diatom test.       </w:t>
        <w:tab/>
        <w:t xml:space="preserve"> 6. Dowry death.</w:t>
      </w:r>
    </w:p>
    <w:p w:rsidR="00000000" w:rsidDel="00000000" w:rsidP="00000000" w:rsidRDefault="00000000" w:rsidRPr="00000000" w14:paraId="0000078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 5x2=10</w:t>
      </w:r>
    </w:p>
    <w:p w:rsidR="00000000" w:rsidDel="00000000" w:rsidP="00000000" w:rsidRDefault="00000000" w:rsidRPr="00000000" w14:paraId="0000078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7..Burking.</w:t>
        <w:tab/>
        <w:t xml:space="preserve">8. Basophilic stippling.   9. Brush burn.   10. Bondage. </w:t>
        <w:tab/>
        <w:t xml:space="preserve">11. Breslau second life test.</w:t>
      </w:r>
    </w:p>
    <w:p w:rsidR="00000000" w:rsidDel="00000000" w:rsidP="00000000" w:rsidRDefault="00000000" w:rsidRPr="00000000" w14:paraId="00000788">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89">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508-A-SECOND M.B.B.S.  DEG. EXAMINATION – JULY, 2011-FORENSIC MEDICINE</w:t>
      </w:r>
    </w:p>
    <w:p w:rsidR="00000000" w:rsidDel="00000000" w:rsidP="00000000" w:rsidRDefault="00000000" w:rsidRPr="00000000" w14:paraId="0000078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1..Describe the symptoms, signs, treatment and autopsy findings in a case of organophosphorous</w:t>
      </w:r>
    </w:p>
    <w:p w:rsidR="00000000" w:rsidDel="00000000" w:rsidP="00000000" w:rsidRDefault="00000000" w:rsidRPr="00000000" w14:paraId="0000078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tab/>
        <w:t xml:space="preserve">Poisoning=10m</w:t>
      </w:r>
    </w:p>
    <w:p w:rsidR="00000000" w:rsidDel="00000000" w:rsidP="00000000" w:rsidRDefault="00000000" w:rsidRPr="00000000" w14:paraId="0000078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Write Short Notes On=5x4=2. Battered Baby Syndrome.     3. Dying Declaration.        </w:t>
        <w:tab/>
        <w:t xml:space="preserve">4. Choking.</w:t>
      </w:r>
    </w:p>
    <w:p w:rsidR="00000000" w:rsidDel="00000000" w:rsidP="00000000" w:rsidRDefault="00000000" w:rsidRPr="00000000" w14:paraId="0000078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5. Narco-Analysis.  </w:t>
        <w:tab/>
        <w:t xml:space="preserve">          6. Classification of injuries.</w:t>
      </w:r>
    </w:p>
    <w:p w:rsidR="00000000" w:rsidDel="00000000" w:rsidP="00000000" w:rsidRDefault="00000000" w:rsidRPr="00000000" w14:paraId="0000078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5x2=7. Dowry death. 8. Illusion.  9. Tardieu Spots.  10.Holograph   11. Expert Witness</w:t>
      </w:r>
    </w:p>
    <w:p w:rsidR="00000000" w:rsidDel="00000000" w:rsidP="00000000" w:rsidRDefault="00000000" w:rsidRPr="00000000" w14:paraId="0000078F">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508-A-SECOND M.B.B.S.  DEG. EXAM – JANURARY, 2011-FORENSIC MEDICINE</w:t>
      </w:r>
    </w:p>
    <w:tbl>
      <w:tblPr>
        <w:tblStyle w:val="Table3"/>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9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1.Define drowning; Discuss the mechanism of death and postmortem appearances in a case of  Drowning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Write Short Notes On: 5 X 4 =20m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2. Conduct money.  3. Turner’s Syndrome.   4. Algor mortis   5. Café Coronary   6. Sexual Asphyxia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Write Briefly: 5 x 2=7. Sec 84 IPC   8. Cephalic Index   9. Toxalbumen   10.Psychopath</w:t>
              <w:tab/>
              <w:t xml:space="preserve">11.Perjury</w:t>
            </w:r>
          </w:p>
        </w:tc>
      </w:tr>
    </w:tbl>
    <w:p w:rsidR="00000000" w:rsidDel="00000000" w:rsidP="00000000" w:rsidRDefault="00000000" w:rsidRPr="00000000" w14:paraId="00000794">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508-A=SECOND M.B.B.S.  DEG. EXAMINATION – AUGUST, 2010-FORENSIC MEDICINE</w:t>
      </w:r>
    </w:p>
    <w:p w:rsidR="00000000" w:rsidDel="00000000" w:rsidP="00000000" w:rsidRDefault="00000000" w:rsidRPr="00000000" w14:paraId="0000079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 Describe signs, symptoms, treatment and medicolegal aspect of acute arsenic poisoning=10m</w:t>
      </w:r>
    </w:p>
    <w:p w:rsidR="00000000" w:rsidDel="00000000" w:rsidP="00000000" w:rsidRDefault="00000000" w:rsidRPr="00000000" w14:paraId="0000079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Notes=5x4=2. Rigor mortis    </w:t>
        <w:tab/>
        <w:t xml:space="preserve">3. Professional death sentence   </w:t>
        <w:tab/>
      </w:r>
    </w:p>
    <w:p w:rsidR="00000000" w:rsidDel="00000000" w:rsidP="00000000" w:rsidRDefault="00000000" w:rsidRPr="00000000" w14:paraId="0000079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 Confirmative signs of pregnancy   5.Drug dependence</w:t>
        <w:tab/>
        <w:t xml:space="preserve">6. Viscera preservation</w:t>
      </w:r>
    </w:p>
    <w:p w:rsidR="00000000" w:rsidDel="00000000" w:rsidP="00000000" w:rsidRDefault="00000000" w:rsidRPr="00000000" w14:paraId="00000798">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4"/>
          <w:szCs w:val="24"/>
          <w:rtl w:val="0"/>
        </w:rPr>
        <w:t xml:space="preserve">Write Briefly=5x2=7.Tattoo marks</w:t>
        <w:tab/>
        <w:t xml:space="preserve">8.Tandem bullet   </w:t>
      </w:r>
      <w:r w:rsidDel="00000000" w:rsidR="00000000" w:rsidRPr="00000000">
        <w:rPr>
          <w:rtl w:val="0"/>
        </w:rPr>
        <w:t xml:space="preserve">9.Tribadism  10.Tentative cuts  11.Tardieu spots</w:t>
      </w:r>
    </w:p>
    <w:p w:rsidR="00000000" w:rsidDel="00000000" w:rsidP="00000000" w:rsidRDefault="00000000" w:rsidRPr="00000000" w14:paraId="00000799">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508-A=SECOND M.B.B.S.  DEG. EXAMINATION – MARCH, 2010-FORENSIC MEDICINE</w:t>
      </w:r>
    </w:p>
    <w:p w:rsidR="00000000" w:rsidDel="00000000" w:rsidP="00000000" w:rsidRDefault="00000000" w:rsidRPr="00000000" w14:paraId="0000079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 Discuss in detail about signs, symptoms and treatment of ophitoxaemia=10m</w:t>
      </w:r>
    </w:p>
    <w:p w:rsidR="00000000" w:rsidDel="00000000" w:rsidP="00000000" w:rsidRDefault="00000000" w:rsidRPr="00000000" w14:paraId="0000079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Short=5x4=2. Dactylography     3. Carbolism    4. Cadaveric Spasm   5. Hyoid Bone  </w:t>
        <w:tab/>
        <w:t xml:space="preserve">6. Bullet</w:t>
      </w:r>
    </w:p>
    <w:p w:rsidR="00000000" w:rsidDel="00000000" w:rsidP="00000000" w:rsidRDefault="00000000" w:rsidRPr="00000000" w14:paraId="0000079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Briefly=5x2=7. Atavism     8. Embalming    </w:t>
        <w:tab/>
        <w:t xml:space="preserve">9. Necrophilia  10. LSD      </w:t>
        <w:tab/>
        <w:t xml:space="preserve">11. ‘Tache noir’</w:t>
      </w:r>
    </w:p>
    <w:p w:rsidR="00000000" w:rsidDel="00000000" w:rsidP="00000000" w:rsidRDefault="00000000" w:rsidRPr="00000000" w14:paraId="0000079D">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508-A-SECOND M.B.B.S.  DEG. EXAMINATION – AUGUST, 2009-FORENSIC MEDICINE</w:t>
      </w:r>
    </w:p>
    <w:p w:rsidR="00000000" w:rsidDel="00000000" w:rsidP="00000000" w:rsidRDefault="00000000" w:rsidRPr="00000000" w14:paraId="0000079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 Define hanging and describe the postmortem findings in a case of death due to hanging=10m</w:t>
      </w:r>
    </w:p>
    <w:p w:rsidR="00000000" w:rsidDel="00000000" w:rsidP="00000000" w:rsidRDefault="00000000" w:rsidRPr="00000000" w14:paraId="0000079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Short=5x4=2. Indian Medical Council.   3.Postmortem Lividity   </w:t>
        <w:tab/>
        <w:t xml:space="preserve">4.Medicolegal aspect of age.</w:t>
      </w:r>
    </w:p>
    <w:p w:rsidR="00000000" w:rsidDel="00000000" w:rsidP="00000000" w:rsidRDefault="00000000" w:rsidRPr="00000000" w14:paraId="000007A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5. Professional Negligence.</w:t>
        <w:tab/>
        <w:t xml:space="preserve">6. Drunkenness.</w:t>
      </w:r>
    </w:p>
    <w:p w:rsidR="00000000" w:rsidDel="00000000" w:rsidP="00000000" w:rsidRDefault="00000000" w:rsidRPr="00000000" w14:paraId="000007A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 5x2=10m= 7. Informed consent.</w:t>
        <w:tab/>
        <w:t xml:space="preserve">8. Delusions.</w:t>
        <w:tab/>
        <w:t xml:space="preserve">9. Multi activated charcoal.  </w:t>
      </w:r>
    </w:p>
    <w:p w:rsidR="00000000" w:rsidDel="00000000" w:rsidP="00000000" w:rsidRDefault="00000000" w:rsidRPr="00000000" w14:paraId="000007A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10. Mummification.   11. Expert witness.</w:t>
      </w:r>
    </w:p>
    <w:p w:rsidR="00000000" w:rsidDel="00000000" w:rsidP="00000000" w:rsidRDefault="00000000" w:rsidRPr="00000000" w14:paraId="000007A3">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508-A-SECOND M.B.B.S.  DEG. EXAM – FEBRUARY, 2009(SPP)-FORENSIC MEDICINE</w:t>
      </w:r>
    </w:p>
    <w:p w:rsidR="00000000" w:rsidDel="00000000" w:rsidP="00000000" w:rsidRDefault="00000000" w:rsidRPr="00000000" w14:paraId="000007A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 Define death. Describe postmortem changes that occurs in a dead body in 12 hours after death=10m</w:t>
      </w:r>
    </w:p>
    <w:p w:rsidR="00000000" w:rsidDel="00000000" w:rsidP="00000000" w:rsidRDefault="00000000" w:rsidRPr="00000000" w14:paraId="000007A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Short Notes On:= 5x4=2. Functions of Indian Medical Council.  3. Recording dying declaration.</w:t>
      </w:r>
    </w:p>
    <w:p w:rsidR="00000000" w:rsidDel="00000000" w:rsidP="00000000" w:rsidRDefault="00000000" w:rsidRPr="00000000" w14:paraId="000007A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 Traumatic asphyxia.                                    5. Ideal suicidal poison.                  </w:t>
        <w:tab/>
        <w:t xml:space="preserve">6. Artifacts.</w:t>
      </w:r>
    </w:p>
    <w:p w:rsidR="00000000" w:rsidDel="00000000" w:rsidP="00000000" w:rsidRDefault="00000000" w:rsidRPr="00000000" w14:paraId="000007A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Briefly On=5x2=7. False Virgin   8. Hydrostatic test   9. Delusion</w:t>
        <w:tab/>
        <w:t xml:space="preserve">10. Exhumation </w:t>
      </w:r>
    </w:p>
    <w:p w:rsidR="00000000" w:rsidDel="00000000" w:rsidP="00000000" w:rsidRDefault="00000000" w:rsidRPr="00000000" w14:paraId="000007A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11. Pugilistic attitude</w:t>
      </w:r>
    </w:p>
    <w:p w:rsidR="00000000" w:rsidDel="00000000" w:rsidP="00000000" w:rsidRDefault="00000000" w:rsidRPr="00000000" w14:paraId="000007A9">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508-A-SECOND MBBS.  DEG. EXAM – OCTOBER, 2008-FORENSIC MEDICINE</w:t>
      </w:r>
    </w:p>
    <w:p w:rsidR="00000000" w:rsidDel="00000000" w:rsidP="00000000" w:rsidRDefault="00000000" w:rsidRPr="00000000" w14:paraId="000007A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Define hanging. Discuss the mechanism of death &amp; postmortem appearances in a case of hanging</w:t>
      </w:r>
    </w:p>
    <w:p w:rsidR="00000000" w:rsidDel="00000000" w:rsidP="00000000" w:rsidRDefault="00000000" w:rsidRPr="00000000" w14:paraId="000007A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5X4=2. Factors that modify the actions of poison. </w:t>
        <w:tab/>
        <w:t xml:space="preserve">3. Professional misconduct</w:t>
      </w:r>
    </w:p>
    <w:p w:rsidR="00000000" w:rsidDel="00000000" w:rsidP="00000000" w:rsidRDefault="00000000" w:rsidRPr="00000000" w14:paraId="000007A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Obscure Autopsy. </w:t>
        <w:tab/>
        <w:t xml:space="preserve">5. Complications of criminal abortion.  6. Mc Naughten  Rule.</w:t>
      </w:r>
    </w:p>
    <w:p w:rsidR="00000000" w:rsidDel="00000000" w:rsidP="00000000" w:rsidRDefault="00000000" w:rsidRPr="00000000" w14:paraId="000007A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=5X2=7. Expert witness.</w:t>
        <w:tab/>
        <w:t xml:space="preserve">8. Artifacts. </w:t>
        <w:tab/>
        <w:t xml:space="preserve">9. Defense wounds.   10. Bestiality.  11. Subpoena.</w:t>
      </w:r>
    </w:p>
    <w:p w:rsidR="00000000" w:rsidDel="00000000" w:rsidP="00000000" w:rsidRDefault="00000000" w:rsidRPr="00000000" w14:paraId="000007AE">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508-A-DEG. EXAM– MAR/APR, 2008-2</w:t>
      </w:r>
      <w:r w:rsidDel="00000000" w:rsidR="00000000" w:rsidRPr="00000000">
        <w:rPr>
          <w:b w:val="1"/>
          <w:vertAlign w:val="superscript"/>
          <w:rtl w:val="0"/>
        </w:rPr>
        <w:t xml:space="preserve">nd</w:t>
      </w:r>
      <w:r w:rsidDel="00000000" w:rsidR="00000000" w:rsidRPr="00000000">
        <w:rPr>
          <w:b w:val="1"/>
          <w:rtl w:val="0"/>
        </w:rPr>
        <w:t xml:space="preserve">  MBBS. EXAMINATON- FORENSIC MEDICINE</w:t>
      </w:r>
    </w:p>
    <w:p w:rsidR="00000000" w:rsidDel="00000000" w:rsidP="00000000" w:rsidRDefault="00000000" w:rsidRPr="00000000" w14:paraId="000007A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mechanical wounds.  Describe briefly the various types of abrasions and their medico</w:t>
      </w:r>
    </w:p>
    <w:p w:rsidR="00000000" w:rsidDel="00000000" w:rsidP="00000000" w:rsidRDefault="00000000" w:rsidRPr="00000000" w14:paraId="000007B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legal significance. =10</w:t>
      </w:r>
    </w:p>
    <w:p w:rsidR="00000000" w:rsidDel="00000000" w:rsidP="00000000" w:rsidRDefault="00000000" w:rsidRPr="00000000" w14:paraId="000007B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on: =5x4=a) Different types of strangulations</w:t>
        <w:tab/>
        <w:t xml:space="preserve">b) Causes of impotency in males</w:t>
      </w:r>
    </w:p>
    <w:p w:rsidR="00000000" w:rsidDel="00000000" w:rsidP="00000000" w:rsidRDefault="00000000" w:rsidRPr="00000000" w14:paraId="000007B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Chronic alcohol poisoning          </w:t>
        <w:tab/>
        <w:t xml:space="preserve">d) Suspended Animation  </w:t>
        <w:tab/>
        <w:t xml:space="preserve">c) Hallucinations</w:t>
      </w:r>
    </w:p>
    <w:p w:rsidR="00000000" w:rsidDel="00000000" w:rsidP="00000000" w:rsidRDefault="00000000" w:rsidRPr="00000000" w14:paraId="000007B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Write briefly on:   =5x2=a) Cardiac Tamponade   b) Fat Embolism</w:t>
        <w:tab/>
        <w:t xml:space="preserve">c) Infamous conduct</w:t>
        <w:tab/>
      </w:r>
    </w:p>
    <w:p w:rsidR="00000000" w:rsidDel="00000000" w:rsidP="00000000" w:rsidRDefault="00000000" w:rsidRPr="00000000" w14:paraId="000007B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Rule of nine   </w:t>
        <w:tab/>
        <w:t xml:space="preserve">e) Post mortem lividity</w:t>
      </w:r>
    </w:p>
    <w:p w:rsidR="00000000" w:rsidDel="00000000" w:rsidP="00000000" w:rsidRDefault="00000000" w:rsidRPr="00000000" w14:paraId="000007B5">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SEPT/OCT, 2007-FORENSIC MEDICINE</w:t>
      </w:r>
    </w:p>
    <w:p w:rsidR="00000000" w:rsidDel="00000000" w:rsidP="00000000" w:rsidRDefault="00000000" w:rsidRPr="00000000" w14:paraId="000007B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Describe the symptoms, signs, treatment and autopsy appearances in organo-phosphorous poisoning=10m</w:t>
      </w:r>
    </w:p>
    <w:p w:rsidR="00000000" w:rsidDel="00000000" w:rsidP="00000000" w:rsidRDefault="00000000" w:rsidRPr="00000000" w14:paraId="000007B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 =20m; 2. Magistrate’s Inquest   </w:t>
        <w:tab/>
        <w:t xml:space="preserve">3. Functions of State Medical Council</w:t>
      </w:r>
    </w:p>
    <w:p w:rsidR="00000000" w:rsidDel="00000000" w:rsidP="00000000" w:rsidRDefault="00000000" w:rsidRPr="00000000" w14:paraId="000007B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Rigormortis          </w:t>
        <w:tab/>
        <w:t xml:space="preserve">5. Primary Impact injury                  </w:t>
        <w:tab/>
        <w:t xml:space="preserve">6. Throttling</w:t>
      </w:r>
    </w:p>
    <w:p w:rsidR="00000000" w:rsidDel="00000000" w:rsidP="00000000" w:rsidRDefault="00000000" w:rsidRPr="00000000" w14:paraId="000007B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 notes on: 5 x 2 =10m; 7. Precipitate Labour      </w:t>
        <w:tab/>
        <w:t xml:space="preserve">8. Hydrostatic Test</w:t>
      </w:r>
    </w:p>
    <w:p w:rsidR="00000000" w:rsidDel="00000000" w:rsidP="00000000" w:rsidRDefault="00000000" w:rsidRPr="00000000" w14:paraId="000007B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Bestiality  </w:t>
        <w:tab/>
        <w:t xml:space="preserve">10.Lucid Interval     </w:t>
        <w:tab/>
        <w:t xml:space="preserve">11.Run Amok</w:t>
      </w:r>
    </w:p>
    <w:p w:rsidR="00000000" w:rsidDel="00000000" w:rsidP="00000000" w:rsidRDefault="00000000" w:rsidRPr="00000000" w14:paraId="000007BB">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MAY, 2007</w:t>
      </w:r>
    </w:p>
    <w:p w:rsidR="00000000" w:rsidDel="00000000" w:rsidP="00000000" w:rsidRDefault="00000000" w:rsidRPr="00000000" w14:paraId="000007B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asphyxial forms of death.  Describe the postmortem findings in a case of death due to hanging.</w:t>
      </w:r>
    </w:p>
    <w:p w:rsidR="00000000" w:rsidDel="00000000" w:rsidP="00000000" w:rsidRDefault="00000000" w:rsidRPr="00000000" w14:paraId="000007B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on: =5x4=20=a) Professional secrecy    b) Grievous Hurt </w:t>
        <w:tab/>
        <w:t xml:space="preserve">c) Hallucination </w:t>
      </w:r>
    </w:p>
    <w:p w:rsidR="00000000" w:rsidDel="00000000" w:rsidP="00000000" w:rsidRDefault="00000000" w:rsidRPr="00000000" w14:paraId="000007B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d) Treatment of snake bite           </w:t>
        <w:tab/>
        <w:t xml:space="preserve">e) Viability of a foetus</w:t>
      </w:r>
    </w:p>
    <w:p w:rsidR="00000000" w:rsidDel="00000000" w:rsidP="00000000" w:rsidRDefault="00000000" w:rsidRPr="00000000" w14:paraId="000007B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briefl:=5x2=a) Pugilistic Attitude   b) Hesitation cuts </w:t>
        <w:tab/>
        <w:t xml:space="preserve">c)Conduct Money</w:t>
        <w:tab/>
        <w:t xml:space="preserve">d)True virgin </w:t>
        <w:tab/>
        <w:t xml:space="preserve">e) Vitriolage</w:t>
      </w:r>
    </w:p>
    <w:p w:rsidR="00000000" w:rsidDel="00000000" w:rsidP="00000000" w:rsidRDefault="00000000" w:rsidRPr="00000000" w14:paraId="000007C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7C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7C2">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7C3">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MAY-2006 (N.R.)</w:t>
      </w:r>
    </w:p>
    <w:p w:rsidR="00000000" w:rsidDel="00000000" w:rsidP="00000000" w:rsidRDefault="00000000" w:rsidRPr="00000000" w14:paraId="000007C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Define Dying Declaration &amp;describe the procedure of recording it. How does it differ from Dying Deposition</w:t>
      </w:r>
    </w:p>
    <w:p w:rsidR="00000000" w:rsidDel="00000000" w:rsidP="00000000" w:rsidRDefault="00000000" w:rsidRPr="00000000" w14:paraId="000007C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Write short notes on: 5 x 4 =20m;  2. Professional misconduct   </w:t>
        <w:tab/>
        <w:t xml:space="preserve">3. Exhumation</w:t>
      </w:r>
    </w:p>
    <w:p w:rsidR="00000000" w:rsidDel="00000000" w:rsidP="00000000" w:rsidRDefault="00000000" w:rsidRPr="00000000" w14:paraId="000007C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Hermaphroditism    </w:t>
        <w:tab/>
        <w:t xml:space="preserve">5. Hallucination     </w:t>
        <w:tab/>
        <w:t xml:space="preserve">6. Delirium</w:t>
      </w:r>
    </w:p>
    <w:p w:rsidR="00000000" w:rsidDel="00000000" w:rsidP="00000000" w:rsidRDefault="00000000" w:rsidRPr="00000000" w14:paraId="000007C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Write briefly on: 5 x 2 =10m;   7. Suspended animation  </w:t>
        <w:tab/>
        <w:t xml:space="preserve">8. Hydrostatic test</w:t>
      </w:r>
    </w:p>
    <w:p w:rsidR="00000000" w:rsidDel="00000000" w:rsidP="00000000" w:rsidRDefault="00000000" w:rsidRPr="00000000" w14:paraId="000007C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Carboluria      10. Hesitation cuts                         </w:t>
        <w:tab/>
        <w:t xml:space="preserve">11. Causes of death due to burns</w:t>
      </w:r>
    </w:p>
    <w:p w:rsidR="00000000" w:rsidDel="00000000" w:rsidP="00000000" w:rsidRDefault="00000000" w:rsidRPr="00000000" w14:paraId="000007C9">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MAY-2006 (N.R.)</w:t>
      </w:r>
    </w:p>
    <w:p w:rsidR="00000000" w:rsidDel="00000000" w:rsidP="00000000" w:rsidRDefault="00000000" w:rsidRPr="00000000" w14:paraId="000007C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Describe the formation and functions of Medical Council of India =10m</w:t>
      </w:r>
    </w:p>
    <w:p w:rsidR="00000000" w:rsidDel="00000000" w:rsidP="00000000" w:rsidRDefault="00000000" w:rsidRPr="00000000" w14:paraId="000007C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Write short notes on: 5 x 4 =20m;  2. Dying Declaration             </w:t>
        <w:tab/>
        <w:t xml:space="preserve">3. Causes of death due to injuries</w:t>
      </w:r>
    </w:p>
    <w:p w:rsidR="00000000" w:rsidDel="00000000" w:rsidP="00000000" w:rsidRDefault="00000000" w:rsidRPr="00000000" w14:paraId="000007C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Viscera preservation        5. Homosexuality        </w:t>
        <w:tab/>
        <w:t xml:space="preserve">6. D.N.A.Finger printing      </w:t>
        <w:tab/>
      </w:r>
    </w:p>
    <w:p w:rsidR="00000000" w:rsidDel="00000000" w:rsidP="00000000" w:rsidRDefault="00000000" w:rsidRPr="00000000" w14:paraId="000007C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Write briefly on: 5 x 2 =10m;   7. Vicarious Responsibility 8. Feigned Insanity</w:t>
      </w:r>
    </w:p>
    <w:p w:rsidR="00000000" w:rsidDel="00000000" w:rsidP="00000000" w:rsidRDefault="00000000" w:rsidRPr="00000000" w14:paraId="000007C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Impiled consent  </w:t>
        <w:tab/>
        <w:t xml:space="preserve">10. Drunkenness                   </w:t>
        <w:tab/>
        <w:t xml:space="preserve">11. Cadaveric spasm</w:t>
      </w:r>
    </w:p>
    <w:p w:rsidR="00000000" w:rsidDel="00000000" w:rsidP="00000000" w:rsidRDefault="00000000" w:rsidRPr="00000000" w14:paraId="000007CF">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OCTOBER-2005  - NEW REGULATIONS</w:t>
      </w:r>
    </w:p>
    <w:p w:rsidR="00000000" w:rsidDel="00000000" w:rsidP="00000000" w:rsidRDefault="00000000" w:rsidRPr="00000000" w14:paraId="000007D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Define poison and discuss the general principle of treatment of poisoning =10marks</w:t>
      </w:r>
    </w:p>
    <w:p w:rsidR="00000000" w:rsidDel="00000000" w:rsidP="00000000" w:rsidRDefault="00000000" w:rsidRPr="00000000" w14:paraId="000007D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4=2. State Medical Council    </w:t>
        <w:tab/>
        <w:t xml:space="preserve">3. Contributory Negligence        </w:t>
        <w:tab/>
      </w:r>
    </w:p>
    <w:p w:rsidR="00000000" w:rsidDel="00000000" w:rsidP="00000000" w:rsidRDefault="00000000" w:rsidRPr="00000000" w14:paraId="000007D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Dactylography </w:t>
        <w:tab/>
        <w:t xml:space="preserve">5. Grievous Injuries                 </w:t>
        <w:tab/>
        <w:t xml:space="preserve">6. Lucid Interval</w:t>
      </w:r>
    </w:p>
    <w:p w:rsidR="00000000" w:rsidDel="00000000" w:rsidP="00000000" w:rsidRDefault="00000000" w:rsidRPr="00000000" w14:paraId="000007D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5 x 2 =7. Valid Consent   8. Dowry Deaths   9. Diatoms   10.Hostile Witness 11.Homosexuality</w:t>
      </w:r>
    </w:p>
    <w:p w:rsidR="00000000" w:rsidDel="00000000" w:rsidP="00000000" w:rsidRDefault="00000000" w:rsidRPr="00000000" w14:paraId="000007D4">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MAR/APR-2005  -  New Regulations</w:t>
      </w:r>
    </w:p>
    <w:p w:rsidR="00000000" w:rsidDel="00000000" w:rsidP="00000000" w:rsidRDefault="00000000" w:rsidRPr="00000000" w14:paraId="000007D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sexual offences &amp;describe the procedure of examination of a victim of rape aged about 15 yrs=10m</w:t>
      </w:r>
    </w:p>
    <w:p w:rsidR="00000000" w:rsidDel="00000000" w:rsidP="00000000" w:rsidRDefault="00000000" w:rsidRPr="00000000" w14:paraId="000007D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5 x 4 =20m=2. Medical council of India   3. Dying declaration   4. Grievous hurt</w:t>
      </w:r>
    </w:p>
    <w:p w:rsidR="00000000" w:rsidDel="00000000" w:rsidP="00000000" w:rsidRDefault="00000000" w:rsidRPr="00000000" w14:paraId="000007D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Feigned insanity         </w:t>
        <w:tab/>
        <w:t xml:space="preserve">6. D.N.A.finger printing</w:t>
      </w:r>
    </w:p>
    <w:p w:rsidR="00000000" w:rsidDel="00000000" w:rsidP="00000000" w:rsidRDefault="00000000" w:rsidRPr="00000000" w14:paraId="000007D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=10marks=7. Post mortem lividity  </w:t>
        <w:tab/>
        <w:t xml:space="preserve">8. Obscure Autopsy</w:t>
        <w:tab/>
        <w:t xml:space="preserve">9. Abortion stick  </w:t>
      </w:r>
    </w:p>
    <w:p w:rsidR="00000000" w:rsidDel="00000000" w:rsidP="00000000" w:rsidRDefault="00000000" w:rsidRPr="00000000" w14:paraId="000007D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10.Drugs of addiction  11.Vitriolage</w:t>
      </w:r>
    </w:p>
    <w:p w:rsidR="00000000" w:rsidDel="00000000" w:rsidP="00000000" w:rsidRDefault="00000000" w:rsidRPr="00000000" w14:paraId="000007DA">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OCTOBER, 2004  (New Regulations)</w:t>
      </w:r>
    </w:p>
    <w:p w:rsidR="00000000" w:rsidDel="00000000" w:rsidP="00000000" w:rsidRDefault="00000000" w:rsidRPr="00000000" w14:paraId="000007D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Violent Asphyxial Deaths. Describe the post mortem findings in death due to drowning.</w:t>
      </w:r>
    </w:p>
    <w:p w:rsidR="00000000" w:rsidDel="00000000" w:rsidP="00000000" w:rsidRDefault="00000000" w:rsidRPr="00000000" w14:paraId="000007D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What are the indications for Diatom Test =10marks</w:t>
      </w:r>
    </w:p>
    <w:p w:rsidR="00000000" w:rsidDel="00000000" w:rsidP="00000000" w:rsidRDefault="00000000" w:rsidRPr="00000000" w14:paraId="000007D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 =20m=2. Negative Autopsy       </w:t>
        <w:tab/>
        <w:t xml:space="preserve">3. Homosexuality    </w:t>
        <w:tab/>
      </w:r>
    </w:p>
    <w:p w:rsidR="00000000" w:rsidDel="00000000" w:rsidP="00000000" w:rsidRDefault="00000000" w:rsidRPr="00000000" w14:paraId="000007D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Responsibilities of mentally ill person     </w:t>
        <w:tab/>
        <w:t xml:space="preserve">5. Visceral Preservation   </w:t>
        <w:tab/>
        <w:t xml:space="preserve">6. Professional Misconduct</w:t>
      </w:r>
    </w:p>
    <w:p w:rsidR="00000000" w:rsidDel="00000000" w:rsidP="00000000" w:rsidRDefault="00000000" w:rsidRPr="00000000" w14:paraId="000007D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briefly:5 x 2=7.Drunkenness  8.Corpus Delicti  9.Carbolurea 10.Tandem Bullet  11.Implied Consent</w:t>
      </w:r>
    </w:p>
    <w:p w:rsidR="00000000" w:rsidDel="00000000" w:rsidP="00000000" w:rsidRDefault="00000000" w:rsidRPr="00000000" w14:paraId="000007E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APRIL/MAY,2004  (New Regulations)</w:t>
      </w:r>
    </w:p>
    <w:p w:rsidR="00000000" w:rsidDel="00000000" w:rsidP="00000000" w:rsidRDefault="00000000" w:rsidRPr="00000000" w14:paraId="000007E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Define Professional Negligence and explain the difference between civil and criminal negligence</w:t>
      </w:r>
    </w:p>
    <w:p w:rsidR="00000000" w:rsidDel="00000000" w:rsidP="00000000" w:rsidRDefault="00000000" w:rsidRPr="00000000" w14:paraId="000007E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with examples. What precautions should be taken to prevent professional negligence. =10marks</w:t>
      </w:r>
    </w:p>
    <w:p w:rsidR="00000000" w:rsidDel="00000000" w:rsidP="00000000" w:rsidRDefault="00000000" w:rsidRPr="00000000" w14:paraId="000007E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4=2. Inquest  </w:t>
        <w:tab/>
        <w:t xml:space="preserve">3. False Virgin    </w:t>
        <w:tab/>
        <w:t xml:space="preserve">    4. Professional Death Sentence    </w:t>
        <w:tab/>
        <w:t xml:space="preserve">5. Delusion</w:t>
      </w:r>
    </w:p>
    <w:p w:rsidR="00000000" w:rsidDel="00000000" w:rsidP="00000000" w:rsidRDefault="00000000" w:rsidRPr="00000000" w14:paraId="000007E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Defence wounds</w:t>
      </w:r>
    </w:p>
    <w:p w:rsidR="00000000" w:rsidDel="00000000" w:rsidP="00000000" w:rsidRDefault="00000000" w:rsidRPr="00000000" w14:paraId="000007E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Briefly: 5 x 2 =7.Informed consent   8.Mummification</w:t>
        <w:tab/>
        <w:t xml:space="preserve">9. Drug Dependence   10.Antidotes  11.Expert Witness</w:t>
      </w:r>
    </w:p>
    <w:p w:rsidR="00000000" w:rsidDel="00000000" w:rsidP="00000000" w:rsidRDefault="00000000" w:rsidRPr="00000000" w14:paraId="000007E6">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SEPTEMBER, 2003. (New Regulations)</w:t>
      </w:r>
    </w:p>
    <w:p w:rsidR="00000000" w:rsidDel="00000000" w:rsidP="00000000" w:rsidRDefault="00000000" w:rsidRPr="00000000" w14:paraId="000007E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the injuries and write briefly the Intracranial Hemorrhages and cause of death =10marks</w:t>
      </w:r>
    </w:p>
    <w:p w:rsidR="00000000" w:rsidDel="00000000" w:rsidP="00000000" w:rsidRDefault="00000000" w:rsidRPr="00000000" w14:paraId="000007E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 =20m=2. Dactylography of Galton System       </w:t>
        <w:tab/>
        <w:t xml:space="preserve">3. Rape on Children </w:t>
        <w:tab/>
      </w:r>
    </w:p>
    <w:p w:rsidR="00000000" w:rsidDel="00000000" w:rsidP="00000000" w:rsidRDefault="00000000" w:rsidRPr="00000000" w14:paraId="000007E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Klinefelter syndrome       </w:t>
        <w:tab/>
        <w:t xml:space="preserve">5. Malpraxis                         </w:t>
        <w:tab/>
        <w:t xml:space="preserve">6. Obsession            </w:t>
        <w:tab/>
      </w:r>
    </w:p>
    <w:p w:rsidR="00000000" w:rsidDel="00000000" w:rsidP="00000000" w:rsidRDefault="00000000" w:rsidRPr="00000000" w14:paraId="000007E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on: 5 x 2 =7. Knock out Drops</w:t>
        <w:tab/>
        <w:t xml:space="preserve">8. Serosanguineous fluid    </w:t>
        <w:tab/>
        <w:t xml:space="preserve">9. Endrin Poisoning </w:t>
        <w:tab/>
      </w:r>
    </w:p>
    <w:p w:rsidR="00000000" w:rsidDel="00000000" w:rsidP="00000000" w:rsidRDefault="00000000" w:rsidRPr="00000000" w14:paraId="000007E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10.Pugilistic attitude                         </w:t>
        <w:tab/>
        <w:t xml:space="preserve">  </w:t>
        <w:tab/>
        <w:t xml:space="preserve">11.Surrogate mother</w:t>
      </w:r>
    </w:p>
    <w:p w:rsidR="00000000" w:rsidDel="00000000" w:rsidP="00000000" w:rsidRDefault="00000000" w:rsidRPr="00000000" w14:paraId="000007EC">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SEPTEMBER, 2003. (Old Regulations)</w:t>
      </w:r>
    </w:p>
    <w:p w:rsidR="00000000" w:rsidDel="00000000" w:rsidP="00000000" w:rsidRDefault="00000000" w:rsidRPr="00000000" w14:paraId="000007E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Part-A</w:t>
      </w:r>
    </w:p>
    <w:p w:rsidR="00000000" w:rsidDel="00000000" w:rsidP="00000000" w:rsidRDefault="00000000" w:rsidRPr="00000000" w14:paraId="000007E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Injuries and write in detail about Intra-cranial Injuries =15marks</w:t>
      </w:r>
    </w:p>
    <w:p w:rsidR="00000000" w:rsidDel="00000000" w:rsidP="00000000" w:rsidRDefault="00000000" w:rsidRPr="00000000" w14:paraId="000007E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on: 7x5=a) Cadaveric spasm    </w:t>
        <w:tab/>
        <w:t xml:space="preserve">b) Vicarious Liability           </w:t>
        <w:tab/>
        <w:t xml:space="preserve">c) Foeticide  </w:t>
        <w:tab/>
      </w:r>
    </w:p>
    <w:p w:rsidR="00000000" w:rsidDel="00000000" w:rsidP="00000000" w:rsidRDefault="00000000" w:rsidRPr="00000000" w14:paraId="000007F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Calibre or Gauge </w:t>
        <w:tab/>
        <w:t xml:space="preserve"> e) Euthanasia          </w:t>
        <w:tab/>
        <w:t xml:space="preserve">f) Caffey syndrome             </w:t>
        <w:tab/>
        <w:t xml:space="preserve">g) Algor mortis</w:t>
      </w:r>
    </w:p>
    <w:p w:rsidR="00000000" w:rsidDel="00000000" w:rsidP="00000000" w:rsidRDefault="00000000" w:rsidRPr="00000000" w14:paraId="000007F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Part-B                                              </w:t>
        <w:tab/>
      </w:r>
    </w:p>
    <w:p w:rsidR="00000000" w:rsidDel="00000000" w:rsidP="00000000" w:rsidRDefault="00000000" w:rsidRPr="00000000" w14:paraId="000007F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Define Insanity and explain Medico Legal classification of Insanity =15marks</w:t>
      </w:r>
    </w:p>
    <w:p w:rsidR="00000000" w:rsidDel="00000000" w:rsidP="00000000" w:rsidRDefault="00000000" w:rsidRPr="00000000" w14:paraId="000007F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Write short notes on: 7x5=35m- a) Endrin Poisoning   b) What is desensitization</w:t>
        <w:tab/>
        <w:t xml:space="preserve">c) Ochronosis           d) Prussic acid poisoning</w:t>
        <w:tab/>
        <w:t xml:space="preserve">e) Buggery            </w:t>
        <w:tab/>
        <w:tab/>
        <w:t xml:space="preserve">f)  Botulism                     </w:t>
        <w:tab/>
        <w:t xml:space="preserve">g) Universal antidote</w:t>
      </w:r>
    </w:p>
    <w:p w:rsidR="00000000" w:rsidDel="00000000" w:rsidP="00000000" w:rsidRDefault="00000000" w:rsidRPr="00000000" w14:paraId="000007F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(NEW REGULATIONS)  -  MARCH/APRIL, 2003.</w:t>
      </w:r>
    </w:p>
    <w:p w:rsidR="00000000" w:rsidDel="00000000" w:rsidP="00000000" w:rsidRDefault="00000000" w:rsidRPr="00000000" w14:paraId="000007F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briefly the classification of poisons and write briefly about Barbiturate poisoning =10m</w:t>
      </w:r>
    </w:p>
    <w:p w:rsidR="00000000" w:rsidDel="00000000" w:rsidP="00000000" w:rsidRDefault="00000000" w:rsidRPr="00000000" w14:paraId="000007F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5 x 4 =2.Professional Death Sentence</w:t>
        <w:tab/>
        <w:t xml:space="preserve">   3. DNA finger printing   4. Cafes Syndrome</w:t>
      </w:r>
    </w:p>
    <w:p w:rsidR="00000000" w:rsidDel="00000000" w:rsidP="00000000" w:rsidRDefault="00000000" w:rsidRPr="00000000" w14:paraId="000007F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Treatment for Organo phosphorous compound </w:t>
        <w:tab/>
        <w:t xml:space="preserve">6. Feighned insanity</w:t>
      </w:r>
    </w:p>
    <w:p w:rsidR="00000000" w:rsidDel="00000000" w:rsidP="00000000" w:rsidRDefault="00000000" w:rsidRPr="00000000" w14:paraId="000007F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5 x 2 =7.  Artefacts   8. Act of felony   9. Barbiturate Bullaes  10. Lapsed Union  11. Prussic acid</w:t>
      </w:r>
    </w:p>
    <w:p w:rsidR="00000000" w:rsidDel="00000000" w:rsidP="00000000" w:rsidRDefault="00000000" w:rsidRPr="00000000" w14:paraId="000007F9">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MARCH/APRIL, 2003  (OLD REGULATIONS)</w:t>
      </w:r>
    </w:p>
    <w:p w:rsidR="00000000" w:rsidDel="00000000" w:rsidP="00000000" w:rsidRDefault="00000000" w:rsidRPr="00000000" w14:paraId="000007F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Part-A</w:t>
      </w:r>
    </w:p>
    <w:p w:rsidR="00000000" w:rsidDel="00000000" w:rsidP="00000000" w:rsidRDefault="00000000" w:rsidRPr="00000000" w14:paraId="000007F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mechanical wounds. Write in detail about Grievous Hurt – Sec.320 I.P.=15marks</w:t>
      </w:r>
    </w:p>
    <w:p w:rsidR="00000000" w:rsidDel="00000000" w:rsidP="00000000" w:rsidRDefault="00000000" w:rsidRPr="00000000" w14:paraId="000007F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on: 7x5=a) Abrasion Collar      </w:t>
        <w:tab/>
        <w:t xml:space="preserve">b) Bansdola </w:t>
        <w:tab/>
        <w:t xml:space="preserve">c) Cot death </w:t>
        <w:tab/>
        <w:t xml:space="preserve">d) Dying declaration  </w:t>
      </w:r>
    </w:p>
    <w:p w:rsidR="00000000" w:rsidDel="00000000" w:rsidP="00000000" w:rsidRDefault="00000000" w:rsidRPr="00000000" w14:paraId="000007F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e) Eye changes after death                            </w:t>
        <w:tab/>
        <w:t xml:space="preserve">f) Fillgree burns </w:t>
        <w:tab/>
        <w:t xml:space="preserve">g) Gettler test</w:t>
      </w:r>
    </w:p>
    <w:p w:rsidR="00000000" w:rsidDel="00000000" w:rsidP="00000000" w:rsidRDefault="00000000" w:rsidRPr="00000000" w14:paraId="000007F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Part-B</w:t>
      </w:r>
    </w:p>
    <w:p w:rsidR="00000000" w:rsidDel="00000000" w:rsidP="00000000" w:rsidRDefault="00000000" w:rsidRPr="00000000" w14:paraId="000007F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Classify poisons. Discuss signs, symptoms and treatment of acute Barbiturate poisoning =15marks</w:t>
      </w:r>
    </w:p>
    <w:p w:rsidR="00000000" w:rsidDel="00000000" w:rsidP="00000000" w:rsidRDefault="00000000" w:rsidRPr="00000000" w14:paraId="000008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Write short notes on: 7x5=.a) Antidotes  </w:t>
        <w:tab/>
        <w:t xml:space="preserve">b) Belladonna alkaloids poisoning   </w:t>
        <w:tab/>
        <w:t xml:space="preserve">c) Carboluria</w:t>
      </w:r>
    </w:p>
    <w:p w:rsidR="00000000" w:rsidDel="00000000" w:rsidP="00000000" w:rsidRDefault="00000000" w:rsidRPr="00000000" w14:paraId="000008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d) Delusions  </w:t>
        <w:tab/>
        <w:t xml:space="preserve">e) Endrin poisoning      </w:t>
        <w:tab/>
        <w:t xml:space="preserve">        </w:t>
        <w:tab/>
        <w:t xml:space="preserve">f) Food poisoning    </w:t>
        <w:tab/>
        <w:t xml:space="preserve">g) Gastric lavage tube</w:t>
      </w:r>
    </w:p>
    <w:p w:rsidR="00000000" w:rsidDel="00000000" w:rsidP="00000000" w:rsidRDefault="00000000" w:rsidRPr="00000000" w14:paraId="00000802">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OCTOBER/NOVEMBER, 2002  -  NEW REGULATIONS</w:t>
      </w:r>
    </w:p>
    <w:p w:rsidR="00000000" w:rsidDel="00000000" w:rsidP="00000000" w:rsidRDefault="00000000" w:rsidRPr="00000000" w14:paraId="000008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the poisons. Describe the signs and symptoms, and management of organo-phosphorus poisoning</w:t>
      </w:r>
    </w:p>
    <w:p w:rsidR="00000000" w:rsidDel="00000000" w:rsidP="00000000" w:rsidRDefault="00000000" w:rsidRPr="00000000" w14:paraId="000008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short notes on: 5 x 4 =20m.2. Informed consent   </w:t>
        <w:tab/>
      </w:r>
    </w:p>
    <w:p w:rsidR="00000000" w:rsidDel="00000000" w:rsidP="00000000" w:rsidRDefault="00000000" w:rsidRPr="00000000" w14:paraId="000008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Difference between suicidal and homicidal cut throat injuries       4.   Delerium tremens   </w:t>
        <w:tab/>
      </w:r>
    </w:p>
    <w:p w:rsidR="00000000" w:rsidDel="00000000" w:rsidP="00000000" w:rsidRDefault="00000000" w:rsidRPr="00000000" w14:paraId="000008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5. Lucid interval                         </w:t>
        <w:tab/>
        <w:t xml:space="preserve">6. Postmortem caloricity</w:t>
      </w:r>
    </w:p>
    <w:p w:rsidR="00000000" w:rsidDel="00000000" w:rsidP="00000000" w:rsidRDefault="00000000" w:rsidRPr="00000000" w14:paraId="000008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briefly: 5 x 2=7. Somthering</w:t>
        <w:tab/>
        <w:t xml:space="preserve">8. Run amoke   9. Illusion  10. Magistrate’s inquest  11. Cross examination</w:t>
      </w:r>
    </w:p>
    <w:p w:rsidR="00000000" w:rsidDel="00000000" w:rsidP="00000000" w:rsidRDefault="00000000" w:rsidRPr="00000000" w14:paraId="00000808">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OCT./NOV.2002  -  OLD REGULATIONS</w:t>
      </w:r>
    </w:p>
    <w:p w:rsidR="00000000" w:rsidDel="00000000" w:rsidP="00000000" w:rsidRDefault="00000000" w:rsidRPr="00000000" w14:paraId="000008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Part-A</w:t>
      </w:r>
    </w:p>
    <w:p w:rsidR="00000000" w:rsidDel="00000000" w:rsidP="00000000" w:rsidRDefault="00000000" w:rsidRPr="00000000" w14:paraId="000008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1..Define Asphyxia. Signs, symptoms and Post-mortem appearance in a case of Drowning =15marks</w:t>
      </w:r>
    </w:p>
    <w:p w:rsidR="00000000" w:rsidDel="00000000" w:rsidP="00000000" w:rsidRDefault="00000000" w:rsidRPr="00000000" w14:paraId="000008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short notes on: 7x5=2. Artificial Insemination   3. Bore of the firearm  </w:t>
        <w:tab/>
        <w:t xml:space="preserve">4. Cadaveric Spasm   </w:t>
        <w:tab/>
      </w:r>
    </w:p>
    <w:p w:rsidR="00000000" w:rsidDel="00000000" w:rsidP="00000000" w:rsidRDefault="00000000" w:rsidRPr="00000000" w14:paraId="000008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Defence wounds.  6. Entomology of cadaver   7. Frotteurism    8. Gustafsons Method of age estimation-teeth</w:t>
      </w:r>
    </w:p>
    <w:p w:rsidR="00000000" w:rsidDel="00000000" w:rsidP="00000000" w:rsidRDefault="00000000" w:rsidRPr="00000000" w14:paraId="000008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Part-B</w:t>
      </w:r>
    </w:p>
    <w:p w:rsidR="00000000" w:rsidDel="00000000" w:rsidP="00000000" w:rsidRDefault="00000000" w:rsidRPr="00000000" w14:paraId="000008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Define Drunkeness. Signs, symptoms and treatment of Acute ethyl alcochol poisoning =15marks</w:t>
      </w:r>
    </w:p>
    <w:p w:rsidR="00000000" w:rsidDel="00000000" w:rsidP="00000000" w:rsidRDefault="00000000" w:rsidRPr="00000000" w14:paraId="000008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Write short notes on: 7x5=35marks</w:t>
      </w:r>
    </w:p>
    <w:p w:rsidR="00000000" w:rsidDel="00000000" w:rsidP="00000000" w:rsidRDefault="00000000" w:rsidRPr="00000000" w14:paraId="000008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Atropine poisoning  11.Bite marks – How do you differentiate between cobra bite and viperine  bite</w:t>
      </w:r>
    </w:p>
    <w:p w:rsidR="00000000" w:rsidDel="00000000" w:rsidP="00000000" w:rsidRDefault="00000000" w:rsidRPr="00000000" w14:paraId="000008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12.  Cattle poisons   </w:t>
        <w:tab/>
        <w:t xml:space="preserve">13.Delusions</w:t>
        <w:tab/>
        <w:t xml:space="preserve">14. Ergotism</w:t>
        <w:tab/>
        <w:t xml:space="preserve">15. Flash back phenomenon</w:t>
        <w:tab/>
        <w:t xml:space="preserve">16.War gases</w:t>
      </w:r>
    </w:p>
    <w:p w:rsidR="00000000" w:rsidDel="00000000" w:rsidP="00000000" w:rsidRDefault="00000000" w:rsidRPr="00000000" w14:paraId="00000812">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12</w:t>
      </w:r>
      <w:r w:rsidDel="00000000" w:rsidR="00000000" w:rsidRPr="00000000">
        <w:rPr>
          <w:b w:val="1"/>
          <w:vertAlign w:val="superscript"/>
          <w:rtl w:val="0"/>
        </w:rPr>
        <w:t xml:space="preserve">th</w:t>
      </w:r>
      <w:r w:rsidDel="00000000" w:rsidR="00000000" w:rsidRPr="00000000">
        <w:rPr>
          <w:b w:val="1"/>
          <w:rtl w:val="0"/>
        </w:rPr>
        <w:t xml:space="preserve"> October, 2000.</w:t>
      </w:r>
    </w:p>
    <w:p w:rsidR="00000000" w:rsidDel="00000000" w:rsidP="00000000" w:rsidRDefault="00000000" w:rsidRPr="00000000" w14:paraId="000008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Part-A</w:t>
      </w:r>
    </w:p>
    <w:p w:rsidR="00000000" w:rsidDel="00000000" w:rsidP="00000000" w:rsidRDefault="00000000" w:rsidRPr="00000000" w14:paraId="000008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Classify injuries with examples.Describe the differences between suicidal and homicidal cut throat =15</w:t>
      </w:r>
    </w:p>
    <w:p w:rsidR="00000000" w:rsidDel="00000000" w:rsidP="00000000" w:rsidRDefault="00000000" w:rsidRPr="00000000" w14:paraId="000008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on: a) Partial hanging    </w:t>
        <w:tab/>
        <w:t xml:space="preserve">b) Dying deposition </w:t>
        <w:tab/>
        <w:t xml:space="preserve">c) Poroscopy</w:t>
        <w:tab/>
        <w:t xml:space="preserve">d) M.C.I.</w:t>
      </w:r>
    </w:p>
    <w:p w:rsidR="00000000" w:rsidDel="00000000" w:rsidP="00000000" w:rsidRDefault="00000000" w:rsidRPr="00000000" w14:paraId="000008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e) Estimation of age from hip bone        </w:t>
        <w:tab/>
        <w:t xml:space="preserve">f) Garotting              </w:t>
        <w:tab/>
        <w:t xml:space="preserve">g) Professional misconduct=7x5</w:t>
      </w:r>
    </w:p>
    <w:p w:rsidR="00000000" w:rsidDel="00000000" w:rsidP="00000000" w:rsidRDefault="00000000" w:rsidRPr="00000000" w14:paraId="000008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Part-B</w:t>
      </w:r>
    </w:p>
    <w:p w:rsidR="00000000" w:rsidDel="00000000" w:rsidP="00000000" w:rsidRDefault="00000000" w:rsidRPr="00000000" w14:paraId="000008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Classify the Insanity. Describe the civil responsibilities in case of an insane person =15marks</w:t>
      </w:r>
    </w:p>
    <w:p w:rsidR="00000000" w:rsidDel="00000000" w:rsidP="00000000" w:rsidRDefault="00000000" w:rsidRPr="00000000" w14:paraId="000008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Write short notes on: a) Skin manifestations of chronic arsenic poisoning  b) Plumbism</w:t>
        <w:tab/>
      </w:r>
    </w:p>
    <w:p w:rsidR="00000000" w:rsidDel="00000000" w:rsidP="00000000" w:rsidRDefault="00000000" w:rsidRPr="00000000" w14:paraId="000008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c) Oxaluria  d) E.D.T.A. </w:t>
        <w:tab/>
        <w:t xml:space="preserve">    e) Botulism    </w:t>
        <w:tab/>
        <w:t xml:space="preserve">f) Aphrodisiacs </w:t>
        <w:tab/>
        <w:t xml:space="preserve">            g) Direct restraint=7x5</w:t>
      </w:r>
    </w:p>
    <w:p w:rsidR="00000000" w:rsidDel="00000000" w:rsidP="00000000" w:rsidRDefault="00000000" w:rsidRPr="00000000" w14:paraId="0000081B">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10</w:t>
      </w:r>
      <w:r w:rsidDel="00000000" w:rsidR="00000000" w:rsidRPr="00000000">
        <w:rPr>
          <w:b w:val="1"/>
          <w:vertAlign w:val="superscript"/>
          <w:rtl w:val="0"/>
        </w:rPr>
        <w:t xml:space="preserve">th</w:t>
      </w:r>
      <w:r w:rsidDel="00000000" w:rsidR="00000000" w:rsidRPr="00000000">
        <w:rPr>
          <w:b w:val="1"/>
          <w:rtl w:val="0"/>
        </w:rPr>
        <w:t xml:space="preserve"> April, 2000.</w:t>
      </w:r>
    </w:p>
    <w:p w:rsidR="00000000" w:rsidDel="00000000" w:rsidP="00000000" w:rsidRDefault="00000000" w:rsidRPr="00000000" w14:paraId="000008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Part-A</w:t>
      </w:r>
    </w:p>
    <w:p w:rsidR="00000000" w:rsidDel="00000000" w:rsidP="00000000" w:rsidRDefault="00000000" w:rsidRPr="00000000" w14:paraId="000008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Define Rape (Section.375 Indian Penal Code). How will you examine and interpret the findings in</w:t>
      </w:r>
    </w:p>
    <w:p w:rsidR="00000000" w:rsidDel="00000000" w:rsidP="00000000" w:rsidRDefault="00000000" w:rsidRPr="00000000" w14:paraId="000008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an alleged case victim girl =15marks</w:t>
      </w:r>
    </w:p>
    <w:p w:rsidR="00000000" w:rsidDel="00000000" w:rsidP="00000000" w:rsidRDefault="00000000" w:rsidRPr="00000000" w14:paraId="000008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Write Short notes:    a) Respondent superior  </w:t>
        <w:tab/>
        <w:t xml:space="preserve">b) Punch drunk  </w:t>
        <w:tab/>
        <w:t xml:space="preserve">c) Exhumation   </w:t>
        <w:tab/>
        <w:t xml:space="preserve">d) Algor mortis</w:t>
      </w:r>
    </w:p>
    <w:p w:rsidR="00000000" w:rsidDel="00000000" w:rsidP="00000000" w:rsidRDefault="00000000" w:rsidRPr="00000000" w14:paraId="000008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e) Blood groups  </w:t>
        <w:tab/>
        <w:t xml:space="preserve">f) Dermal nitrate or paraffin glove test  g) Section 320 Indian Penal Code =7x5</w:t>
      </w:r>
    </w:p>
    <w:p w:rsidR="00000000" w:rsidDel="00000000" w:rsidP="00000000" w:rsidRDefault="00000000" w:rsidRPr="00000000" w14:paraId="000008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Part-B</w:t>
      </w:r>
    </w:p>
    <w:p w:rsidR="00000000" w:rsidDel="00000000" w:rsidP="00000000" w:rsidRDefault="00000000" w:rsidRPr="00000000" w14:paraId="000008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Describe in detail the signs, symptoms and treatment of poison that mimics a natural disease with</w:t>
      </w:r>
    </w:p>
    <w:p w:rsidR="00000000" w:rsidDel="00000000" w:rsidP="00000000" w:rsidRDefault="00000000" w:rsidRPr="00000000" w14:paraId="000008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its medico-legal importance =15marks</w:t>
      </w:r>
    </w:p>
    <w:p w:rsidR="00000000" w:rsidDel="00000000" w:rsidP="00000000" w:rsidRDefault="00000000" w:rsidRPr="00000000" w14:paraId="000008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Write short notes: a) Antidote      </w:t>
        <w:tab/>
        <w:t xml:space="preserve">    b) Automation    c) Doctrine of diminished responsibility  d) Plant penicillin        </w:t>
        <w:tab/>
        <w:t xml:space="preserve">  e) First-aid and treatment of Cyanide poisoning    </w:t>
        <w:tab/>
        <w:t xml:space="preserve">f) P2 Am (Pralidoxine)  g) Abertificients=7x5</w:t>
      </w:r>
    </w:p>
    <w:p w:rsidR="00000000" w:rsidDel="00000000" w:rsidP="00000000" w:rsidRDefault="00000000" w:rsidRPr="00000000" w14:paraId="00000825">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8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